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CD0" w:rsidRPr="00086919" w:rsidRDefault="002764BC" w:rsidP="005D11A9">
      <w:pPr>
        <w:spacing w:before="0" w:after="120"/>
        <w:ind w:left="0" w:firstLine="0"/>
        <w:jc w:val="center"/>
        <w:rPr>
          <w:rFonts w:ascii="Arial" w:hAnsi="Arial" w:cs="Arial"/>
          <w:sz w:val="22"/>
          <w:szCs w:val="22"/>
          <w:lang w:val="en-US"/>
        </w:rPr>
      </w:pPr>
      <w:r w:rsidRPr="00402BCB">
        <w:rPr>
          <w:rFonts w:ascii="Arimo" w:hAnsi="Arimo" w:cs="Arimo"/>
          <w:b/>
          <w:sz w:val="22"/>
          <w:szCs w:val="22"/>
          <w:lang w:val="en-US"/>
        </w:rPr>
        <w:t>Abstract</w:t>
      </w:r>
      <w:r w:rsidR="002B2D8A">
        <w:rPr>
          <w:rFonts w:ascii="Arimo" w:hAnsi="Arimo" w:cs="Arimo"/>
          <w:b/>
          <w:sz w:val="22"/>
          <w:szCs w:val="22"/>
          <w:lang w:val="en-US"/>
        </w:rPr>
        <w:t>s</w:t>
      </w:r>
      <w:r w:rsidR="003D0752">
        <w:rPr>
          <w:rFonts w:ascii="Arimo" w:hAnsi="Arimo" w:cs="Arimo"/>
          <w:b/>
          <w:sz w:val="22"/>
          <w:szCs w:val="22"/>
          <w:lang w:val="en-US"/>
        </w:rPr>
        <w:t xml:space="preserve">Requirements </w:t>
      </w:r>
    </w:p>
    <w:p w:rsidR="002764BC" w:rsidRPr="00402BCB" w:rsidRDefault="002764BC" w:rsidP="002764BC">
      <w:pPr>
        <w:tabs>
          <w:tab w:val="left" w:pos="284"/>
        </w:tabs>
        <w:suppressAutoHyphens/>
        <w:spacing w:before="40" w:line="216" w:lineRule="auto"/>
        <w:ind w:left="0" w:right="-74" w:firstLine="284"/>
        <w:rPr>
          <w:rStyle w:val="hps"/>
          <w:rFonts w:ascii="Arimo" w:hAnsi="Arimo" w:cs="Arimo"/>
          <w:lang w:val="en-US"/>
        </w:rPr>
      </w:pPr>
      <w:r w:rsidRPr="00402BCB">
        <w:rPr>
          <w:rStyle w:val="hps"/>
          <w:rFonts w:ascii="Arimo" w:hAnsi="Arimo" w:cs="Arimo"/>
          <w:lang w:val="en-US"/>
        </w:rPr>
        <w:t>Abstracts of no more than 2 pages should contain personal contribution of the author (authors) and not be published earlier.</w:t>
      </w:r>
    </w:p>
    <w:p w:rsidR="002764BC" w:rsidRPr="00815530" w:rsidRDefault="002764BC" w:rsidP="002764BC">
      <w:pPr>
        <w:tabs>
          <w:tab w:val="left" w:pos="284"/>
        </w:tabs>
        <w:suppressAutoHyphens/>
        <w:spacing w:before="40" w:line="216" w:lineRule="auto"/>
        <w:ind w:left="0" w:right="-74" w:firstLine="284"/>
        <w:rPr>
          <w:rStyle w:val="hps"/>
          <w:rFonts w:ascii="Arimo" w:hAnsi="Arimo" w:cs="Arimo"/>
          <w:lang w:val="en-US"/>
        </w:rPr>
      </w:pPr>
      <w:r w:rsidRPr="00402BCB">
        <w:rPr>
          <w:rStyle w:val="hps"/>
          <w:rFonts w:ascii="Arimo" w:hAnsi="Arimo" w:cs="Arimo"/>
          <w:lang w:val="en-US"/>
        </w:rPr>
        <w:t xml:space="preserve">Abstracts should be structured and reflect novelty, aims and tasks, objects, methods and results of the research as well </w:t>
      </w:r>
      <w:r w:rsidR="00B94030" w:rsidRPr="00402BCB">
        <w:rPr>
          <w:rStyle w:val="hps"/>
          <w:rFonts w:ascii="Arimo" w:hAnsi="Arimo" w:cs="Arimo"/>
          <w:lang w:val="en-US"/>
        </w:rPr>
        <w:t>as conclusions</w:t>
      </w:r>
      <w:r w:rsidRPr="00402BCB">
        <w:rPr>
          <w:rStyle w:val="hps"/>
          <w:rFonts w:ascii="Arimo" w:hAnsi="Arimo" w:cs="Arimo"/>
          <w:lang w:val="en-US"/>
        </w:rPr>
        <w:t>.</w:t>
      </w:r>
    </w:p>
    <w:p w:rsidR="002764BC" w:rsidRPr="00402BCB" w:rsidRDefault="002764BC" w:rsidP="002764BC">
      <w:pPr>
        <w:tabs>
          <w:tab w:val="left" w:pos="284"/>
        </w:tabs>
        <w:suppressAutoHyphens/>
        <w:spacing w:before="40" w:line="216" w:lineRule="auto"/>
        <w:ind w:left="0" w:right="-74" w:firstLine="284"/>
        <w:rPr>
          <w:rStyle w:val="hps"/>
          <w:rFonts w:ascii="Arimo" w:hAnsi="Arimo" w:cs="Arimo"/>
          <w:lang w:val="en-US"/>
        </w:rPr>
      </w:pPr>
      <w:r w:rsidRPr="00402BCB">
        <w:rPr>
          <w:rStyle w:val="hps"/>
          <w:rFonts w:ascii="Arimo" w:hAnsi="Arimo" w:cs="Arimo"/>
          <w:lang w:val="en-US"/>
        </w:rPr>
        <w:t xml:space="preserve">Text processor - </w:t>
      </w:r>
      <w:r w:rsidR="0001087D" w:rsidRPr="00402BCB">
        <w:rPr>
          <w:rStyle w:val="hps"/>
          <w:rFonts w:ascii="Arimo" w:hAnsi="Arimo" w:cs="Arimo"/>
          <w:lang w:val="en-US"/>
        </w:rPr>
        <w:t>Microsoft Word</w:t>
      </w:r>
      <w:r w:rsidRPr="00402BCB">
        <w:rPr>
          <w:rStyle w:val="hps"/>
          <w:rFonts w:ascii="Arimo" w:hAnsi="Arimo" w:cs="Arimo"/>
          <w:lang w:val="en-US"/>
        </w:rPr>
        <w:t xml:space="preserve"> 2007; A4 format, font - TimesNewRoman; font size - 14pt; line spacing - 1.0; margins: top, right, left - 2 cm; lower - 2.5 cm; paragraph indent - 1.0 cm.</w:t>
      </w:r>
    </w:p>
    <w:p w:rsidR="00395CD0" w:rsidRPr="002764BC" w:rsidRDefault="002764BC" w:rsidP="002764BC">
      <w:pPr>
        <w:tabs>
          <w:tab w:val="left" w:pos="284"/>
        </w:tabs>
        <w:spacing w:before="0" w:line="216" w:lineRule="auto"/>
        <w:ind w:left="0" w:firstLine="284"/>
        <w:rPr>
          <w:rFonts w:ascii="Arial" w:hAnsi="Arial" w:cs="Arial"/>
          <w:sz w:val="18"/>
          <w:szCs w:val="18"/>
          <w:lang w:val="en-US"/>
        </w:rPr>
      </w:pPr>
      <w:r w:rsidRPr="00402BCB">
        <w:rPr>
          <w:rStyle w:val="hps"/>
          <w:rFonts w:ascii="Arimo" w:hAnsi="Arimo" w:cs="Arimo"/>
          <w:lang w:val="en-US"/>
        </w:rPr>
        <w:t>The title of abstracts (no more than eight words, without contractions and abbreviations) is typed in the center of the line in capital letters without hyphenation; below in the right corner in lowercase italics - the i</w:t>
      </w:r>
      <w:r w:rsidRPr="00402BCB">
        <w:rPr>
          <w:rStyle w:val="hps"/>
          <w:rFonts w:ascii="Arimo" w:hAnsi="Arimo" w:cs="Arimo"/>
          <w:lang w:val="en-US"/>
        </w:rPr>
        <w:t>n</w:t>
      </w:r>
      <w:r w:rsidRPr="00402BCB">
        <w:rPr>
          <w:rStyle w:val="hps"/>
          <w:rFonts w:ascii="Arimo" w:hAnsi="Arimo" w:cs="Arimo"/>
          <w:lang w:val="en-US"/>
        </w:rPr>
        <w:t>itials and surname of the author (authors - no more than 3), on the next line - initials and surname of the academic supervisor indicating the academic title; b</w:t>
      </w:r>
      <w:r w:rsidRPr="00402BCB">
        <w:rPr>
          <w:rStyle w:val="hps"/>
          <w:rFonts w:ascii="Arimo" w:hAnsi="Arimo" w:cs="Arimo"/>
          <w:lang w:val="en-US"/>
        </w:rPr>
        <w:t>e</w:t>
      </w:r>
      <w:r w:rsidRPr="00402BCB">
        <w:rPr>
          <w:rStyle w:val="hps"/>
          <w:rFonts w:ascii="Arimo" w:hAnsi="Arimo" w:cs="Arimo"/>
          <w:lang w:val="en-US"/>
        </w:rPr>
        <w:t>low - the name of the educational institution; the next line - city; next paragraph - the text.</w:t>
      </w:r>
    </w:p>
    <w:p w:rsidR="00395CD0" w:rsidRPr="0099241E" w:rsidRDefault="002764BC" w:rsidP="00FA7AA7">
      <w:pPr>
        <w:spacing w:before="0" w:line="216" w:lineRule="auto"/>
        <w:ind w:left="0" w:firstLine="0"/>
        <w:jc w:val="right"/>
        <w:rPr>
          <w:rFonts w:ascii="Arial" w:hAnsi="Arial" w:cs="Arial"/>
          <w:sz w:val="18"/>
          <w:szCs w:val="18"/>
        </w:rPr>
      </w:pPr>
      <w:r w:rsidRPr="006713E8">
        <w:rPr>
          <w:rStyle w:val="hps"/>
          <w:rFonts w:ascii="Arimo" w:hAnsi="Arimo" w:cs="Arimo"/>
          <w:i/>
        </w:rPr>
        <w:t>Abstracts layout</w:t>
      </w:r>
    </w:p>
    <w:p w:rsidR="00395CD0" w:rsidRPr="0099241E" w:rsidRDefault="007510D2" w:rsidP="00395CD0">
      <w:pPr>
        <w:spacing w:before="40"/>
        <w:ind w:left="0" w:firstLine="0"/>
        <w:jc w:val="center"/>
        <w:rPr>
          <w:rFonts w:ascii="Arial" w:hAnsi="Arial" w:cs="Arial"/>
          <w:sz w:val="16"/>
          <w:szCs w:val="16"/>
        </w:rPr>
      </w:pPr>
      <w:r w:rsidRPr="007510D2">
        <w:rPr>
          <w:rFonts w:ascii="Arial" w:hAnsi="Arial" w:cs="Arial"/>
          <w:b/>
          <w:i/>
          <w:iCs/>
          <w:sz w:val="18"/>
          <w:szCs w:val="18"/>
        </w:rPr>
      </w:r>
      <w:r w:rsidRPr="007510D2">
        <w:rPr>
          <w:rFonts w:ascii="Arial" w:hAnsi="Arial" w:cs="Arial"/>
          <w:b/>
          <w:i/>
          <w:iCs/>
          <w:sz w:val="18"/>
          <w:szCs w:val="18"/>
        </w:rPr>
        <w:pict>
          <v:shapetype id="_x0000_t202" coordsize="21600,21600" o:spt="202" path="m,l,21600r21600,l21600,xe">
            <v:stroke joinstyle="miter"/>
            <v:path gradientshapeok="t" o:connecttype="rect"/>
          </v:shapetype>
          <v:shape id="_x0000_s1026" type="#_x0000_t202" style="width:240.1pt;height:82.15pt;mso-position-horizontal-relative:char;mso-position-vertical-relative:line">
            <v:textbox style="mso-next-textbox:#_x0000_s1026">
              <w:txbxContent>
                <w:p w:rsidR="001E594E" w:rsidRPr="002764BC" w:rsidRDefault="002764BC" w:rsidP="00395CD0">
                  <w:pPr>
                    <w:spacing w:before="0"/>
                    <w:ind w:left="0" w:right="-57" w:firstLine="0"/>
                    <w:jc w:val="center"/>
                    <w:rPr>
                      <w:b/>
                      <w:sz w:val="18"/>
                      <w:szCs w:val="18"/>
                      <w:lang w:val="en-US"/>
                    </w:rPr>
                  </w:pPr>
                  <w:r w:rsidRPr="002764BC">
                    <w:rPr>
                      <w:b/>
                      <w:bCs/>
                      <w:color w:val="1F1F1F"/>
                      <w:kern w:val="36"/>
                      <w:sz w:val="18"/>
                      <w:szCs w:val="18"/>
                      <w:lang w:val="en-US"/>
                    </w:rPr>
                    <w:t>DIGITAL REFERENCE SYSTEM DEVELOPMENT TOOLS</w:t>
                  </w:r>
                </w:p>
                <w:p w:rsidR="001E594E" w:rsidRPr="002764BC" w:rsidRDefault="002764BC" w:rsidP="00395CD0">
                  <w:pPr>
                    <w:spacing w:before="0"/>
                    <w:ind w:left="0" w:right="-57" w:firstLine="0"/>
                    <w:jc w:val="right"/>
                    <w:rPr>
                      <w:b/>
                      <w:i/>
                      <w:iCs/>
                      <w:sz w:val="18"/>
                      <w:szCs w:val="18"/>
                      <w:lang w:val="en-US"/>
                    </w:rPr>
                  </w:pPr>
                  <w:r w:rsidRPr="00402BCB">
                    <w:rPr>
                      <w:rStyle w:val="hps"/>
                      <w:b/>
                      <w:sz w:val="18"/>
                      <w:szCs w:val="18"/>
                      <w:lang w:val="en-US"/>
                    </w:rPr>
                    <w:t>A.A.Petrov</w:t>
                  </w:r>
                </w:p>
                <w:p w:rsidR="001E594E" w:rsidRPr="002764BC" w:rsidRDefault="002764BC" w:rsidP="00815B30">
                  <w:pPr>
                    <w:spacing w:before="0"/>
                    <w:ind w:left="-142" w:right="-57" w:firstLine="0"/>
                    <w:jc w:val="right"/>
                    <w:rPr>
                      <w:i/>
                      <w:iCs/>
                      <w:spacing w:val="-6"/>
                      <w:sz w:val="18"/>
                      <w:szCs w:val="18"/>
                      <w:lang w:val="en-US"/>
                    </w:rPr>
                  </w:pPr>
                  <w:r w:rsidRPr="00402BCB">
                    <w:rPr>
                      <w:rStyle w:val="hps"/>
                      <w:i/>
                      <w:sz w:val="18"/>
                      <w:szCs w:val="18"/>
                      <w:lang w:val="en-US"/>
                    </w:rPr>
                    <w:t>I.K. Ivanov, academic supervisor, PhD, Professor</w:t>
                  </w:r>
                </w:p>
                <w:p w:rsidR="001E594E" w:rsidRPr="002764BC" w:rsidRDefault="002764BC" w:rsidP="007620C6">
                  <w:pPr>
                    <w:spacing w:before="0"/>
                    <w:ind w:left="0" w:right="-103" w:firstLine="0"/>
                    <w:jc w:val="right"/>
                    <w:rPr>
                      <w:sz w:val="18"/>
                      <w:szCs w:val="18"/>
                      <w:lang w:val="en-US"/>
                    </w:rPr>
                  </w:pPr>
                  <w:r w:rsidRPr="00402BCB">
                    <w:rPr>
                      <w:rStyle w:val="hps"/>
                      <w:sz w:val="18"/>
                      <w:szCs w:val="18"/>
                      <w:lang w:val="en-US"/>
                    </w:rPr>
                    <w:t>Vologda State University</w:t>
                  </w:r>
                </w:p>
                <w:p w:rsidR="001E594E" w:rsidRPr="002764BC" w:rsidRDefault="002764BC" w:rsidP="00395CD0">
                  <w:pPr>
                    <w:spacing w:before="0"/>
                    <w:ind w:left="0" w:right="-57" w:firstLine="0"/>
                    <w:jc w:val="right"/>
                    <w:rPr>
                      <w:sz w:val="18"/>
                      <w:szCs w:val="18"/>
                      <w:lang w:val="en-US"/>
                    </w:rPr>
                  </w:pPr>
                  <w:r w:rsidRPr="00402BCB">
                    <w:rPr>
                      <w:rStyle w:val="hps"/>
                      <w:sz w:val="18"/>
                      <w:szCs w:val="18"/>
                      <w:lang w:val="en-US"/>
                    </w:rPr>
                    <w:t>Vologda</w:t>
                  </w:r>
                </w:p>
                <w:p w:rsidR="001E594E" w:rsidRPr="00402BCB" w:rsidRDefault="002764BC" w:rsidP="00395CD0">
                  <w:pPr>
                    <w:spacing w:before="0"/>
                    <w:ind w:left="0" w:right="-57" w:firstLine="0"/>
                    <w:jc w:val="left"/>
                    <w:rPr>
                      <w:sz w:val="18"/>
                      <w:szCs w:val="18"/>
                      <w:lang w:val="en-US"/>
                    </w:rPr>
                  </w:pPr>
                  <w:r w:rsidRPr="00402BCB">
                    <w:rPr>
                      <w:rStyle w:val="hps"/>
                      <w:sz w:val="18"/>
                      <w:szCs w:val="18"/>
                      <w:lang w:val="en-US"/>
                    </w:rPr>
                    <w:t>Text</w:t>
                  </w:r>
                  <w:r w:rsidR="001E594E" w:rsidRPr="002764BC">
                    <w:rPr>
                      <w:sz w:val="18"/>
                      <w:szCs w:val="18"/>
                      <w:lang w:val="en-US"/>
                    </w:rPr>
                    <w:t>_________________________________________</w:t>
                  </w:r>
                </w:p>
                <w:p w:rsidR="001E594E" w:rsidRPr="00F310E0" w:rsidRDefault="001E594E" w:rsidP="00395CD0">
                  <w:pPr>
                    <w:spacing w:before="0"/>
                    <w:ind w:left="0" w:right="-57" w:firstLine="0"/>
                    <w:jc w:val="left"/>
                    <w:rPr>
                      <w:color w:val="FF0000"/>
                      <w:spacing w:val="-6"/>
                      <w:sz w:val="18"/>
                      <w:szCs w:val="18"/>
                    </w:rPr>
                  </w:pPr>
                  <w:r w:rsidRPr="003736FD">
                    <w:rPr>
                      <w:sz w:val="18"/>
                      <w:szCs w:val="18"/>
                    </w:rPr>
                    <w:t>___________________________________________________</w:t>
                  </w:r>
                </w:p>
                <w:p w:rsidR="001E594E" w:rsidRPr="004D2A23" w:rsidRDefault="001E594E" w:rsidP="00395CD0">
                  <w:pPr>
                    <w:spacing w:before="0"/>
                    <w:ind w:left="0" w:right="-57" w:firstLine="0"/>
                    <w:jc w:val="left"/>
                    <w:rPr>
                      <w:spacing w:val="-6"/>
                      <w:sz w:val="16"/>
                      <w:szCs w:val="16"/>
                    </w:rPr>
                  </w:pPr>
                </w:p>
              </w:txbxContent>
            </v:textbox>
            <w10:wrap type="none"/>
            <w10:anchorlock/>
          </v:shape>
        </w:pict>
      </w:r>
    </w:p>
    <w:p w:rsidR="002764BC" w:rsidRPr="00901D87" w:rsidRDefault="002764BC" w:rsidP="00901D87">
      <w:pPr>
        <w:pStyle w:val="af4"/>
        <w:numPr>
          <w:ilvl w:val="0"/>
          <w:numId w:val="14"/>
        </w:numPr>
        <w:tabs>
          <w:tab w:val="left" w:pos="142"/>
        </w:tabs>
        <w:suppressAutoHyphens/>
        <w:spacing w:before="40" w:after="0" w:line="216" w:lineRule="auto"/>
        <w:ind w:right="-74" w:hanging="720"/>
        <w:rPr>
          <w:rStyle w:val="hps"/>
          <w:rFonts w:ascii="Arimo" w:eastAsia="Times New Roman" w:hAnsi="Arimo" w:cs="Arimo"/>
          <w:sz w:val="20"/>
          <w:szCs w:val="20"/>
          <w:lang w:val="en-US" w:eastAsia="ru-RU"/>
        </w:rPr>
      </w:pPr>
      <w:r w:rsidRPr="00901D87">
        <w:rPr>
          <w:rStyle w:val="hps"/>
          <w:rFonts w:ascii="Arimo" w:eastAsia="Times New Roman" w:hAnsi="Arimo" w:cs="Arimo"/>
          <w:sz w:val="20"/>
          <w:szCs w:val="20"/>
          <w:lang w:val="en-US" w:eastAsia="ru-RU"/>
        </w:rPr>
        <w:t>Automatic hyphenation, text alignment - justif</w:t>
      </w:r>
      <w:r w:rsidR="00402BCB" w:rsidRPr="00901D87">
        <w:rPr>
          <w:rStyle w:val="hps"/>
          <w:rFonts w:ascii="Arimo" w:eastAsia="Times New Roman" w:hAnsi="Arimo" w:cs="Arimo"/>
          <w:sz w:val="20"/>
          <w:szCs w:val="20"/>
          <w:lang w:val="en-US" w:eastAsia="ru-RU"/>
        </w:rPr>
        <w:t>ied</w:t>
      </w:r>
      <w:r w:rsidRPr="00901D87">
        <w:rPr>
          <w:rStyle w:val="hps"/>
          <w:rFonts w:ascii="Arimo" w:eastAsia="Times New Roman" w:hAnsi="Arimo" w:cs="Arimo"/>
          <w:sz w:val="20"/>
          <w:szCs w:val="20"/>
          <w:lang w:val="en-US" w:eastAsia="ru-RU"/>
        </w:rPr>
        <w:t>.</w:t>
      </w:r>
    </w:p>
    <w:p w:rsidR="002764BC" w:rsidRPr="00402BCB" w:rsidRDefault="002764BC" w:rsidP="002764BC">
      <w:pPr>
        <w:tabs>
          <w:tab w:val="left" w:pos="142"/>
        </w:tabs>
        <w:suppressAutoHyphens/>
        <w:spacing w:before="40" w:line="216" w:lineRule="auto"/>
        <w:ind w:left="0" w:right="-74" w:firstLine="0"/>
        <w:rPr>
          <w:rStyle w:val="hps"/>
          <w:rFonts w:ascii="Arimo" w:hAnsi="Arimo" w:cs="Arimo"/>
          <w:lang w:val="en-US"/>
        </w:rPr>
      </w:pPr>
      <w:r w:rsidRPr="00402BCB">
        <w:rPr>
          <w:rStyle w:val="hps"/>
          <w:rFonts w:ascii="Arimo" w:hAnsi="Arimo" w:cs="Arimo"/>
          <w:lang w:val="en-US"/>
        </w:rPr>
        <w:t xml:space="preserve">• </w:t>
      </w:r>
      <w:r w:rsidRPr="002764BC">
        <w:rPr>
          <w:rStyle w:val="hps"/>
          <w:rFonts w:ascii="Arimo" w:hAnsi="Arimo" w:cs="Arimo"/>
          <w:lang w:val="en-US"/>
        </w:rPr>
        <w:tab/>
      </w:r>
      <w:r w:rsidRPr="00402BCB">
        <w:rPr>
          <w:rStyle w:val="hps"/>
          <w:rFonts w:ascii="Arimo" w:hAnsi="Arimo" w:cs="Arimo"/>
          <w:lang w:val="en-US"/>
        </w:rPr>
        <w:t xml:space="preserve">Formulas in the text are typed in the formula </w:t>
      </w:r>
      <w:r w:rsidR="00E13D72" w:rsidRPr="00402BCB">
        <w:rPr>
          <w:rStyle w:val="hps"/>
          <w:rFonts w:ascii="Arimo" w:hAnsi="Arimo" w:cs="Arimo"/>
          <w:lang w:val="en-US"/>
        </w:rPr>
        <w:t>editor, papers</w:t>
      </w:r>
      <w:r w:rsidRPr="00402BCB">
        <w:rPr>
          <w:rStyle w:val="hps"/>
          <w:rFonts w:ascii="Arimo" w:hAnsi="Arimo" w:cs="Arimo"/>
          <w:lang w:val="en-US"/>
        </w:rPr>
        <w:t xml:space="preserve"> with formulas in the form of images are not accepted.</w:t>
      </w:r>
    </w:p>
    <w:p w:rsidR="002764BC" w:rsidRPr="00402BCB" w:rsidRDefault="002764BC" w:rsidP="002764BC">
      <w:pPr>
        <w:tabs>
          <w:tab w:val="left" w:pos="284"/>
        </w:tabs>
        <w:suppressAutoHyphens/>
        <w:spacing w:before="40" w:line="216" w:lineRule="auto"/>
        <w:ind w:left="0" w:right="-74" w:firstLine="0"/>
        <w:rPr>
          <w:rStyle w:val="hps"/>
          <w:rFonts w:ascii="Arimo" w:hAnsi="Arimo" w:cs="Arimo"/>
          <w:lang w:val="en-US"/>
        </w:rPr>
      </w:pPr>
      <w:r w:rsidRPr="00402BCB">
        <w:rPr>
          <w:rStyle w:val="hps"/>
          <w:rFonts w:ascii="Arimo" w:hAnsi="Arimo" w:cs="Arimo"/>
          <w:lang w:val="en-US"/>
        </w:rPr>
        <w:t>• Font size of the tables - 12 pt.</w:t>
      </w:r>
    </w:p>
    <w:p w:rsidR="002764BC" w:rsidRPr="00402BCB" w:rsidRDefault="002764BC" w:rsidP="002764BC">
      <w:pPr>
        <w:tabs>
          <w:tab w:val="left" w:pos="142"/>
        </w:tabs>
        <w:suppressAutoHyphens/>
        <w:spacing w:before="40" w:line="216" w:lineRule="auto"/>
        <w:ind w:left="0" w:right="-74" w:firstLine="0"/>
        <w:rPr>
          <w:rStyle w:val="hps"/>
          <w:rFonts w:ascii="Arimo" w:hAnsi="Arimo" w:cs="Arimo"/>
          <w:lang w:val="en-US"/>
        </w:rPr>
      </w:pPr>
      <w:r w:rsidRPr="00402BCB">
        <w:rPr>
          <w:rStyle w:val="hps"/>
          <w:rFonts w:ascii="Arimo" w:hAnsi="Arimo" w:cs="Arimo"/>
          <w:lang w:val="en-US"/>
        </w:rPr>
        <w:t xml:space="preserve">• </w:t>
      </w:r>
      <w:r w:rsidRPr="002764BC">
        <w:rPr>
          <w:rStyle w:val="hps"/>
          <w:rFonts w:ascii="Arimo" w:hAnsi="Arimo" w:cs="Arimo"/>
          <w:lang w:val="en-US"/>
        </w:rPr>
        <w:tab/>
      </w:r>
      <w:r w:rsidRPr="00402BCB">
        <w:rPr>
          <w:rStyle w:val="hps"/>
          <w:rFonts w:ascii="Arimo" w:hAnsi="Arimo" w:cs="Arimo"/>
          <w:lang w:val="en-US"/>
        </w:rPr>
        <w:t>Drawings, images, diagrams should be black and white, clear (photos are not accepted). Captions are written in italics, size - 12 pt.</w:t>
      </w:r>
    </w:p>
    <w:p w:rsidR="002764BC" w:rsidRPr="00402BCB" w:rsidRDefault="002764BC" w:rsidP="002764BC">
      <w:pPr>
        <w:tabs>
          <w:tab w:val="left" w:pos="142"/>
        </w:tabs>
        <w:suppressAutoHyphens/>
        <w:spacing w:before="40" w:line="216" w:lineRule="auto"/>
        <w:ind w:left="0" w:right="-74" w:firstLine="0"/>
        <w:rPr>
          <w:rStyle w:val="hps"/>
          <w:rFonts w:ascii="Arimo" w:hAnsi="Arimo" w:cs="Arimo"/>
          <w:lang w:val="en-US"/>
        </w:rPr>
      </w:pPr>
      <w:r w:rsidRPr="00402BCB">
        <w:rPr>
          <w:rStyle w:val="hps"/>
          <w:rFonts w:ascii="Arimo" w:hAnsi="Arimo" w:cs="Arimo"/>
          <w:lang w:val="en-US"/>
        </w:rPr>
        <w:t xml:space="preserve">• </w:t>
      </w:r>
      <w:r w:rsidRPr="002764BC">
        <w:rPr>
          <w:rStyle w:val="hps"/>
          <w:rFonts w:ascii="Arimo" w:hAnsi="Arimo" w:cs="Arimo"/>
          <w:lang w:val="en-US"/>
        </w:rPr>
        <w:tab/>
      </w:r>
      <w:r w:rsidRPr="00402BCB">
        <w:rPr>
          <w:rStyle w:val="hps"/>
          <w:rFonts w:ascii="Arimo" w:hAnsi="Arimo" w:cs="Arimo"/>
          <w:lang w:val="en-US"/>
        </w:rPr>
        <w:t>If the abstracts contain only one scheme, table or diagram it is not necessary to number it. If there are more than one images in the abstracts (charts, tables, diagrams), please, carefully check the numbering to avoid mistakes.</w:t>
      </w:r>
    </w:p>
    <w:p w:rsidR="002764BC" w:rsidRPr="00402BCB" w:rsidRDefault="002764BC" w:rsidP="002764BC">
      <w:pPr>
        <w:tabs>
          <w:tab w:val="left" w:pos="284"/>
        </w:tabs>
        <w:suppressAutoHyphens/>
        <w:spacing w:before="40" w:line="216" w:lineRule="auto"/>
        <w:ind w:left="0" w:right="-74" w:firstLine="0"/>
        <w:rPr>
          <w:rStyle w:val="hps"/>
          <w:rFonts w:ascii="Arimo" w:hAnsi="Arimo" w:cs="Arimo"/>
          <w:lang w:val="en-US"/>
        </w:rPr>
      </w:pPr>
      <w:r w:rsidRPr="00402BCB">
        <w:rPr>
          <w:rStyle w:val="hps"/>
          <w:rFonts w:ascii="Arimo" w:hAnsi="Arimo" w:cs="Arimo"/>
          <w:lang w:val="en-US"/>
        </w:rPr>
        <w:t>• A bibliographic list (no more than two titles) is written in accordance with GOST 7.</w:t>
      </w:r>
      <w:r w:rsidR="005D437A">
        <w:rPr>
          <w:rStyle w:val="hps"/>
          <w:rFonts w:ascii="Arimo" w:hAnsi="Arimo" w:cs="Arimo"/>
          <w:lang w:val="en-US"/>
        </w:rPr>
        <w:t>0.100</w:t>
      </w:r>
      <w:r w:rsidRPr="00402BCB">
        <w:rPr>
          <w:rStyle w:val="hps"/>
          <w:rFonts w:ascii="Arimo" w:hAnsi="Arimo" w:cs="Arimo"/>
          <w:lang w:val="en-US"/>
        </w:rPr>
        <w:t>-20</w:t>
      </w:r>
      <w:r w:rsidR="005D437A">
        <w:rPr>
          <w:rStyle w:val="hps"/>
          <w:rFonts w:ascii="Arimo" w:hAnsi="Arimo" w:cs="Arimo"/>
          <w:lang w:val="en-US"/>
        </w:rPr>
        <w:t>18</w:t>
      </w:r>
      <w:r w:rsidRPr="00402BCB">
        <w:rPr>
          <w:rStyle w:val="hps"/>
          <w:rFonts w:ascii="Arimo" w:hAnsi="Arimo" w:cs="Arimo"/>
          <w:lang w:val="en-US"/>
        </w:rPr>
        <w:t>, placed at the end of the text and separated from it by an empty line without a title. References to literary sources in the text are given in square brackets: [1], [2].</w:t>
      </w:r>
    </w:p>
    <w:p w:rsidR="008D3647" w:rsidRPr="002764BC" w:rsidRDefault="002764BC" w:rsidP="002764BC">
      <w:pPr>
        <w:tabs>
          <w:tab w:val="left" w:pos="142"/>
        </w:tabs>
        <w:spacing w:before="0" w:line="18" w:lineRule="atLeast"/>
        <w:ind w:left="0" w:firstLine="0"/>
        <w:rPr>
          <w:rFonts w:ascii="Arial" w:hAnsi="Arial" w:cs="Arial"/>
          <w:b/>
          <w:i/>
          <w:sz w:val="18"/>
          <w:szCs w:val="18"/>
          <w:lang w:val="en-US"/>
        </w:rPr>
      </w:pPr>
      <w:r w:rsidRPr="00402BCB">
        <w:rPr>
          <w:rStyle w:val="hps"/>
          <w:rFonts w:ascii="Arimo" w:hAnsi="Arimo" w:cs="Arimo"/>
          <w:b/>
          <w:lang w:val="en-US"/>
        </w:rPr>
        <w:t>Abstracts which do not meet the requirements for the content and/or design are not published.</w:t>
      </w:r>
    </w:p>
    <w:p w:rsidR="004B1CCB" w:rsidRPr="002764BC" w:rsidRDefault="004B1CCB" w:rsidP="008D3647">
      <w:pPr>
        <w:spacing w:before="0" w:after="120"/>
        <w:ind w:left="0" w:firstLine="0"/>
        <w:jc w:val="center"/>
        <w:rPr>
          <w:rFonts w:ascii="Arial" w:hAnsi="Arial" w:cs="Arial"/>
          <w:b/>
          <w:sz w:val="22"/>
          <w:szCs w:val="22"/>
          <w:lang w:val="en-US"/>
        </w:rPr>
      </w:pPr>
    </w:p>
    <w:p w:rsidR="00123989" w:rsidRPr="00086919" w:rsidRDefault="002764BC" w:rsidP="008D3647">
      <w:pPr>
        <w:spacing w:before="0" w:after="120"/>
        <w:ind w:left="0" w:firstLine="0"/>
        <w:jc w:val="center"/>
        <w:rPr>
          <w:rFonts w:ascii="Arial" w:hAnsi="Arial" w:cs="Arial"/>
          <w:b/>
          <w:sz w:val="22"/>
          <w:szCs w:val="22"/>
          <w:lang w:val="en-US"/>
        </w:rPr>
      </w:pPr>
      <w:r w:rsidRPr="00402BCB">
        <w:rPr>
          <w:rStyle w:val="hps"/>
          <w:rFonts w:ascii="Arimo" w:hAnsi="Arimo" w:cs="Arimo"/>
          <w:b/>
          <w:sz w:val="22"/>
          <w:szCs w:val="22"/>
          <w:lang w:val="en-US"/>
        </w:rPr>
        <w:lastRenderedPageBreak/>
        <w:t>Deadlines:</w:t>
      </w:r>
    </w:p>
    <w:p w:rsidR="002764BC" w:rsidRPr="00402BCB" w:rsidRDefault="002764BC" w:rsidP="002764BC">
      <w:pPr>
        <w:tabs>
          <w:tab w:val="left" w:pos="1134"/>
        </w:tabs>
        <w:suppressAutoHyphens/>
        <w:spacing w:before="40" w:line="216" w:lineRule="auto"/>
        <w:ind w:left="1134" w:right="-74" w:hanging="1134"/>
        <w:jc w:val="left"/>
        <w:rPr>
          <w:rStyle w:val="hps"/>
          <w:rFonts w:ascii="Arimo" w:hAnsi="Arimo" w:cs="Arimo"/>
          <w:lang w:val="en-US"/>
        </w:rPr>
      </w:pPr>
      <w:r w:rsidRPr="00402BCB">
        <w:rPr>
          <w:rStyle w:val="hps"/>
          <w:rFonts w:ascii="Arimo" w:hAnsi="Arimo" w:cs="Arimo"/>
          <w:b/>
          <w:lang w:val="en-US"/>
        </w:rPr>
        <w:t xml:space="preserve">March </w:t>
      </w:r>
      <w:r w:rsidR="005605B7">
        <w:rPr>
          <w:rStyle w:val="hps"/>
          <w:rFonts w:ascii="Arimo" w:hAnsi="Arimo" w:cs="Arimo"/>
          <w:b/>
          <w:lang w:val="en-US"/>
        </w:rPr>
        <w:t>30</w:t>
      </w:r>
      <w:r w:rsidRPr="00402BCB">
        <w:rPr>
          <w:rStyle w:val="hps"/>
          <w:rFonts w:ascii="Arimo" w:hAnsi="Arimo" w:cs="Arimo"/>
          <w:lang w:val="en-US"/>
        </w:rPr>
        <w:t xml:space="preserve"> –</w:t>
      </w:r>
      <w:r w:rsidRPr="002764BC">
        <w:rPr>
          <w:rStyle w:val="hps"/>
          <w:rFonts w:ascii="Arimo" w:hAnsi="Arimo" w:cs="Arimo"/>
          <w:lang w:val="en-US"/>
        </w:rPr>
        <w:tab/>
      </w:r>
      <w:r w:rsidR="00792288" w:rsidRPr="00402BCB">
        <w:rPr>
          <w:rStyle w:val="hps"/>
          <w:rFonts w:ascii="Arimo" w:hAnsi="Arimo" w:cs="Arimo"/>
          <w:lang w:val="en-US"/>
        </w:rPr>
        <w:t>deadlinefor</w:t>
      </w:r>
      <w:r w:rsidRPr="00402BCB">
        <w:rPr>
          <w:rStyle w:val="hps"/>
          <w:rFonts w:ascii="Arimo" w:hAnsi="Arimo" w:cs="Arimo"/>
          <w:lang w:val="en-US"/>
        </w:rPr>
        <w:t xml:space="preserve"> registration and abstracts submissionto</w:t>
      </w:r>
      <w:hyperlink r:id="rId7" w:history="1">
        <w:r w:rsidR="00086919" w:rsidRPr="00402BCB">
          <w:rPr>
            <w:rStyle w:val="a6"/>
            <w:rFonts w:ascii="Arimo" w:hAnsi="Arimo" w:cs="Arimo"/>
            <w:b/>
            <w:lang w:val="en-US"/>
          </w:rPr>
          <w:t>http://regconf.vogu35.ru</w:t>
        </w:r>
      </w:hyperlink>
      <w:r w:rsidRPr="00402BCB">
        <w:rPr>
          <w:rStyle w:val="hps"/>
          <w:rFonts w:ascii="Arimo" w:hAnsi="Arimo" w:cs="Arimo"/>
          <w:lang w:val="en-US"/>
        </w:rPr>
        <w:t>;</w:t>
      </w:r>
    </w:p>
    <w:p w:rsidR="002764BC" w:rsidRPr="00402BCB" w:rsidRDefault="005605B7" w:rsidP="002764BC">
      <w:pPr>
        <w:tabs>
          <w:tab w:val="left" w:pos="1134"/>
        </w:tabs>
        <w:suppressAutoHyphens/>
        <w:spacing w:before="40" w:line="216" w:lineRule="auto"/>
        <w:ind w:left="1134" w:right="-74" w:hanging="1134"/>
        <w:jc w:val="left"/>
        <w:rPr>
          <w:rStyle w:val="hps"/>
          <w:rFonts w:ascii="Arimo" w:hAnsi="Arimo" w:cs="Arimo"/>
          <w:lang w:val="en-US"/>
        </w:rPr>
      </w:pPr>
      <w:r>
        <w:rPr>
          <w:rStyle w:val="hps"/>
          <w:rFonts w:ascii="Arimo" w:hAnsi="Arimo" w:cs="Arimo"/>
          <w:b/>
          <w:lang w:val="en-US"/>
        </w:rPr>
        <w:t>April 3</w:t>
      </w:r>
      <w:r w:rsidR="002764BC" w:rsidRPr="00402BCB">
        <w:rPr>
          <w:rStyle w:val="hps"/>
          <w:rFonts w:ascii="Arimo" w:hAnsi="Arimo" w:cs="Arimo"/>
          <w:b/>
          <w:lang w:val="en-US"/>
        </w:rPr>
        <w:t xml:space="preserve"> –</w:t>
      </w:r>
      <w:r w:rsidR="002764BC" w:rsidRPr="002764BC">
        <w:rPr>
          <w:rStyle w:val="hps"/>
          <w:rFonts w:ascii="Arimo" w:hAnsi="Arimo" w:cs="Arimo"/>
          <w:lang w:val="en-US"/>
        </w:rPr>
        <w:tab/>
      </w:r>
      <w:r w:rsidR="002764BC" w:rsidRPr="00402BCB">
        <w:rPr>
          <w:rStyle w:val="hps"/>
          <w:rFonts w:ascii="Arimo" w:hAnsi="Arimo" w:cs="Arimo"/>
          <w:lang w:val="en-US"/>
        </w:rPr>
        <w:t xml:space="preserve">deadline for submission of materials for participation in the exhibition: </w:t>
      </w:r>
    </w:p>
    <w:p w:rsidR="002764BC" w:rsidRPr="00086919" w:rsidRDefault="002764BC" w:rsidP="002764BC">
      <w:pPr>
        <w:tabs>
          <w:tab w:val="left" w:pos="1134"/>
        </w:tabs>
        <w:suppressAutoHyphens/>
        <w:spacing w:before="40" w:line="216" w:lineRule="auto"/>
        <w:ind w:left="1134" w:right="-74" w:hanging="1134"/>
        <w:jc w:val="left"/>
        <w:rPr>
          <w:rStyle w:val="hps"/>
          <w:rFonts w:ascii="Arimo" w:hAnsi="Arimo" w:cs="Arimo"/>
          <w:lang w:val="en-US"/>
        </w:rPr>
      </w:pPr>
      <w:r w:rsidRPr="00402BCB">
        <w:rPr>
          <w:rStyle w:val="hps"/>
          <w:rFonts w:ascii="Arimo" w:hAnsi="Arimo" w:cs="Arimo"/>
          <w:b/>
          <w:lang w:val="en-US"/>
        </w:rPr>
        <w:tab/>
      </w:r>
      <w:r w:rsidR="00225DB1" w:rsidRPr="00402BCB">
        <w:rPr>
          <w:rStyle w:val="hps"/>
          <w:rFonts w:ascii="Arimo" w:hAnsi="Arimo" w:cs="Arimo"/>
          <w:b/>
          <w:lang w:val="en-US"/>
        </w:rPr>
        <w:t>E-mail</w:t>
      </w:r>
      <w:r w:rsidRPr="00086919">
        <w:rPr>
          <w:rStyle w:val="hps"/>
          <w:rFonts w:ascii="Arimo" w:hAnsi="Arimo" w:cs="Arimo"/>
          <w:b/>
          <w:lang w:val="en-US"/>
        </w:rPr>
        <w:t xml:space="preserve">: </w:t>
      </w:r>
      <w:hyperlink r:id="rId8" w:history="1">
        <w:r w:rsidR="00086919" w:rsidRPr="00402BCB">
          <w:rPr>
            <w:rStyle w:val="a6"/>
            <w:rFonts w:ascii="Arimo" w:hAnsi="Arimo" w:cs="Arimo"/>
            <w:b/>
            <w:lang w:val="en-US"/>
          </w:rPr>
          <w:t>oisiani</w:t>
        </w:r>
        <w:r w:rsidR="00086919" w:rsidRPr="00086919">
          <w:rPr>
            <w:rStyle w:val="a6"/>
            <w:rFonts w:ascii="Arimo" w:hAnsi="Arimo" w:cs="Arimo"/>
            <w:b/>
            <w:lang w:val="en-US"/>
          </w:rPr>
          <w:t>@</w:t>
        </w:r>
        <w:r w:rsidR="00086919" w:rsidRPr="00402BCB">
          <w:rPr>
            <w:rStyle w:val="a6"/>
            <w:rFonts w:ascii="Arimo" w:hAnsi="Arimo" w:cs="Arimo"/>
            <w:b/>
            <w:lang w:val="en-US"/>
          </w:rPr>
          <w:t>vogu</w:t>
        </w:r>
        <w:r w:rsidR="00086919" w:rsidRPr="00086919">
          <w:rPr>
            <w:rStyle w:val="a6"/>
            <w:rFonts w:ascii="Arimo" w:hAnsi="Arimo" w:cs="Arimo"/>
            <w:b/>
            <w:lang w:val="en-US"/>
          </w:rPr>
          <w:t>35.</w:t>
        </w:r>
        <w:r w:rsidR="00086919" w:rsidRPr="00402BCB">
          <w:rPr>
            <w:rStyle w:val="a6"/>
            <w:rFonts w:ascii="Arimo" w:hAnsi="Arimo" w:cs="Arimo"/>
            <w:b/>
            <w:lang w:val="en-US"/>
          </w:rPr>
          <w:t>ru</w:t>
        </w:r>
      </w:hyperlink>
      <w:r w:rsidRPr="00086919">
        <w:rPr>
          <w:rStyle w:val="hps"/>
          <w:rFonts w:ascii="Arimo" w:hAnsi="Arimo" w:cs="Arimo"/>
          <w:lang w:val="en-US"/>
        </w:rPr>
        <w:t>;</w:t>
      </w:r>
    </w:p>
    <w:p w:rsidR="002764BC" w:rsidRPr="00402BCB" w:rsidRDefault="002764BC" w:rsidP="002764BC">
      <w:pPr>
        <w:tabs>
          <w:tab w:val="left" w:pos="1134"/>
        </w:tabs>
        <w:suppressAutoHyphens/>
        <w:spacing w:before="40" w:line="216" w:lineRule="auto"/>
        <w:ind w:left="1134" w:right="-74" w:hanging="1134"/>
        <w:jc w:val="left"/>
        <w:rPr>
          <w:rStyle w:val="hps"/>
          <w:rFonts w:ascii="Arimo" w:hAnsi="Arimo" w:cs="Arimo"/>
          <w:lang w:val="en-US"/>
        </w:rPr>
      </w:pPr>
      <w:r w:rsidRPr="00402BCB">
        <w:rPr>
          <w:rStyle w:val="hps"/>
          <w:rFonts w:ascii="Arimo" w:hAnsi="Arimo" w:cs="Arimo"/>
          <w:b/>
          <w:lang w:val="en-US"/>
        </w:rPr>
        <w:t xml:space="preserve">April </w:t>
      </w:r>
      <w:r w:rsidR="005605B7">
        <w:rPr>
          <w:rStyle w:val="hps"/>
          <w:rFonts w:ascii="Arimo" w:hAnsi="Arimo" w:cs="Arimo"/>
          <w:b/>
          <w:lang w:val="en-US"/>
        </w:rPr>
        <w:t>6</w:t>
      </w:r>
      <w:r w:rsidRPr="00402BCB">
        <w:rPr>
          <w:rStyle w:val="hps"/>
          <w:rFonts w:ascii="Arimo" w:hAnsi="Arimo" w:cs="Arimo"/>
          <w:b/>
          <w:lang w:val="en-US"/>
        </w:rPr>
        <w:t xml:space="preserve"> –</w:t>
      </w:r>
      <w:r w:rsidRPr="00402BCB">
        <w:rPr>
          <w:rStyle w:val="hps"/>
          <w:rFonts w:ascii="Arimo" w:hAnsi="Arimo" w:cs="Arimo"/>
          <w:lang w:val="en-US"/>
        </w:rPr>
        <w:tab/>
        <w:t>invitation of participants;</w:t>
      </w:r>
    </w:p>
    <w:p w:rsidR="009647FC" w:rsidRPr="00086919" w:rsidRDefault="002764BC" w:rsidP="00086919">
      <w:pPr>
        <w:tabs>
          <w:tab w:val="left" w:pos="1276"/>
        </w:tabs>
        <w:suppressAutoHyphens/>
        <w:spacing w:before="0"/>
        <w:ind w:left="1134" w:hanging="1134"/>
        <w:jc w:val="left"/>
        <w:rPr>
          <w:rFonts w:ascii="Arial" w:hAnsi="Arial" w:cs="Arial"/>
          <w:b/>
          <w:sz w:val="18"/>
          <w:szCs w:val="18"/>
          <w:u w:val="single"/>
          <w:lang w:val="en-US"/>
        </w:rPr>
      </w:pPr>
      <w:r w:rsidRPr="00402BCB">
        <w:rPr>
          <w:rStyle w:val="hps"/>
          <w:rFonts w:ascii="Arimo" w:hAnsi="Arimo" w:cs="Arimo"/>
          <w:b/>
          <w:lang w:val="en-US"/>
        </w:rPr>
        <w:t>April</w:t>
      </w:r>
      <w:r w:rsidRPr="00086919">
        <w:rPr>
          <w:rStyle w:val="hps"/>
          <w:rFonts w:ascii="Arimo" w:hAnsi="Arimo" w:cs="Arimo"/>
          <w:b/>
          <w:lang w:val="en-US"/>
        </w:rPr>
        <w:t xml:space="preserve"> 2</w:t>
      </w:r>
      <w:r w:rsidR="005605B7">
        <w:rPr>
          <w:rStyle w:val="hps"/>
          <w:rFonts w:ascii="Arimo" w:hAnsi="Arimo" w:cs="Arimo"/>
          <w:b/>
          <w:lang w:val="en-US"/>
        </w:rPr>
        <w:t>0</w:t>
      </w:r>
      <w:r w:rsidRPr="00086919">
        <w:rPr>
          <w:rStyle w:val="hps"/>
          <w:rFonts w:ascii="Arimo" w:hAnsi="Arimo" w:cs="Arimo"/>
          <w:b/>
          <w:lang w:val="en-US"/>
        </w:rPr>
        <w:t>-2</w:t>
      </w:r>
      <w:r w:rsidR="005605B7">
        <w:rPr>
          <w:rStyle w:val="hps"/>
          <w:rFonts w:ascii="Arimo" w:hAnsi="Arimo" w:cs="Arimo"/>
          <w:b/>
          <w:lang w:val="en-US"/>
        </w:rPr>
        <w:t>4</w:t>
      </w:r>
      <w:r w:rsidRPr="00086919">
        <w:rPr>
          <w:rStyle w:val="hps"/>
          <w:rFonts w:ascii="Arimo" w:hAnsi="Arimo" w:cs="Arimo"/>
          <w:b/>
          <w:lang w:val="en-US"/>
        </w:rPr>
        <w:t xml:space="preserve"> –</w:t>
      </w:r>
      <w:r w:rsidRPr="00086919">
        <w:rPr>
          <w:rStyle w:val="hps"/>
          <w:rFonts w:ascii="Arimo" w:hAnsi="Arimo" w:cs="Arimo"/>
          <w:b/>
          <w:lang w:val="en-US"/>
        </w:rPr>
        <w:tab/>
      </w:r>
      <w:r w:rsidRPr="00402BCB">
        <w:rPr>
          <w:rStyle w:val="hps"/>
          <w:rFonts w:ascii="Arimo" w:hAnsi="Arimo" w:cs="Arimo"/>
          <w:lang w:val="en-US"/>
        </w:rPr>
        <w:t>Forumactivities</w:t>
      </w:r>
      <w:r w:rsidRPr="00086919">
        <w:rPr>
          <w:rStyle w:val="hps"/>
          <w:rFonts w:ascii="Arimo" w:hAnsi="Arimo" w:cs="Arimo"/>
          <w:lang w:val="en-US"/>
        </w:rPr>
        <w:t>.</w:t>
      </w:r>
    </w:p>
    <w:p w:rsidR="00372C15" w:rsidRPr="00086919" w:rsidRDefault="00086919" w:rsidP="00813024">
      <w:pPr>
        <w:spacing w:before="120" w:after="120"/>
        <w:ind w:left="0" w:firstLine="0"/>
        <w:jc w:val="center"/>
        <w:rPr>
          <w:rFonts w:ascii="Arial" w:hAnsi="Arial" w:cs="Arial"/>
          <w:b/>
          <w:sz w:val="22"/>
          <w:szCs w:val="22"/>
          <w:lang w:val="en-US"/>
        </w:rPr>
      </w:pPr>
      <w:r w:rsidRPr="00402BCB">
        <w:rPr>
          <w:rStyle w:val="hps"/>
          <w:rFonts w:ascii="Arimo" w:hAnsi="Arimo" w:cs="Arimo"/>
          <w:b/>
          <w:sz w:val="22"/>
          <w:szCs w:val="22"/>
          <w:lang w:val="en-US"/>
        </w:rPr>
        <w:t>Forum Summar</w:t>
      </w:r>
      <w:r w:rsidR="00680A44">
        <w:rPr>
          <w:rStyle w:val="hps"/>
          <w:rFonts w:ascii="Arimo" w:hAnsi="Arimo" w:cs="Arimo"/>
          <w:b/>
          <w:sz w:val="22"/>
          <w:szCs w:val="22"/>
          <w:lang w:val="en-US"/>
        </w:rPr>
        <w:t>y</w:t>
      </w:r>
    </w:p>
    <w:p w:rsidR="00086919" w:rsidRPr="00402BCB" w:rsidRDefault="00086919" w:rsidP="00086919">
      <w:pPr>
        <w:tabs>
          <w:tab w:val="left" w:pos="0"/>
        </w:tabs>
        <w:suppressAutoHyphens/>
        <w:spacing w:before="40" w:line="216" w:lineRule="auto"/>
        <w:ind w:left="0" w:right="-74" w:firstLine="284"/>
        <w:rPr>
          <w:rStyle w:val="hps"/>
          <w:rFonts w:ascii="Arimo" w:hAnsi="Arimo" w:cs="Arimo"/>
          <w:lang w:val="en-US"/>
        </w:rPr>
      </w:pPr>
      <w:r w:rsidRPr="00402BCB">
        <w:rPr>
          <w:rStyle w:val="hps"/>
          <w:rFonts w:ascii="Arimo" w:hAnsi="Arimo" w:cs="Arimo"/>
          <w:lang w:val="en-US"/>
        </w:rPr>
        <w:t>Authors (groups of authors) of the best reports, authors of the best projects of the “HTTM-20</w:t>
      </w:r>
      <w:r w:rsidR="00853A4B">
        <w:rPr>
          <w:rStyle w:val="hps"/>
          <w:rFonts w:ascii="Arimo" w:hAnsi="Arimo" w:cs="Arimo"/>
          <w:lang w:val="en-US"/>
        </w:rPr>
        <w:t>20</w:t>
      </w:r>
      <w:r w:rsidRPr="00402BCB">
        <w:rPr>
          <w:rStyle w:val="hps"/>
          <w:rFonts w:ascii="Arimo" w:hAnsi="Arimo" w:cs="Arimo"/>
          <w:lang w:val="en-US"/>
        </w:rPr>
        <w:t xml:space="preserve">” exhibition are awarded </w:t>
      </w:r>
      <w:r w:rsidR="00F247FC">
        <w:rPr>
          <w:rStyle w:val="hps"/>
          <w:rFonts w:ascii="Arimo" w:hAnsi="Arimo" w:cs="Arimo"/>
          <w:lang w:val="en-US"/>
        </w:rPr>
        <w:t>diplomas and prizes</w:t>
      </w:r>
      <w:r w:rsidRPr="00402BCB">
        <w:rPr>
          <w:rStyle w:val="hps"/>
          <w:rFonts w:ascii="Arimo" w:hAnsi="Arimo" w:cs="Arimo"/>
          <w:lang w:val="en-US"/>
        </w:rPr>
        <w:t>.</w:t>
      </w:r>
      <w:r w:rsidR="00EE3E7E">
        <w:rPr>
          <w:rStyle w:val="hps"/>
          <w:rFonts w:ascii="Arimo" w:hAnsi="Arimo" w:cs="Arimo"/>
          <w:lang w:val="en-US"/>
        </w:rPr>
        <w:t>All participants</w:t>
      </w:r>
      <w:r w:rsidR="00A541F0">
        <w:rPr>
          <w:rStyle w:val="hps"/>
          <w:rFonts w:ascii="Arimo" w:hAnsi="Arimo" w:cs="Arimo"/>
          <w:lang w:val="en-US"/>
        </w:rPr>
        <w:t xml:space="preserve"> in person</w:t>
      </w:r>
      <w:r w:rsidR="00EE3E7E">
        <w:rPr>
          <w:rStyle w:val="hps"/>
          <w:rFonts w:ascii="Arimo" w:hAnsi="Arimo" w:cs="Arimo"/>
          <w:lang w:val="en-US"/>
        </w:rPr>
        <w:t xml:space="preserve"> will receive certificates. </w:t>
      </w:r>
    </w:p>
    <w:p w:rsidR="00573AF5" w:rsidRPr="00086919" w:rsidRDefault="00086919" w:rsidP="00573AF5">
      <w:pPr>
        <w:tabs>
          <w:tab w:val="left" w:pos="0"/>
        </w:tabs>
        <w:suppressAutoHyphens/>
        <w:spacing w:before="0" w:line="20" w:lineRule="atLeast"/>
        <w:ind w:left="0" w:firstLine="284"/>
        <w:rPr>
          <w:rFonts w:ascii="Arial" w:hAnsi="Arial" w:cs="Arial"/>
          <w:b/>
          <w:sz w:val="18"/>
          <w:szCs w:val="18"/>
          <w:lang w:val="en-US"/>
        </w:rPr>
      </w:pPr>
      <w:r w:rsidRPr="00402BCB">
        <w:rPr>
          <w:rStyle w:val="hps"/>
          <w:rFonts w:ascii="Arimo" w:hAnsi="Arimo" w:cs="Arimo"/>
          <w:lang w:val="en-US"/>
        </w:rPr>
        <w:t>According to the results of the Forum, a special edition will be published.</w:t>
      </w:r>
      <w:r w:rsidR="00573AF5" w:rsidRPr="00402BCB">
        <w:rPr>
          <w:rStyle w:val="hps"/>
          <w:rFonts w:ascii="Arimo" w:hAnsi="Arimo" w:cs="Arimo"/>
          <w:lang w:val="en-US"/>
        </w:rPr>
        <w:t>The edition is assigned ISBN, UDC and LBC codes</w:t>
      </w:r>
      <w:r w:rsidR="009902A0">
        <w:rPr>
          <w:rStyle w:val="hps"/>
          <w:rFonts w:ascii="Arimo" w:hAnsi="Arimo" w:cs="Arimo"/>
          <w:lang w:val="en-US"/>
        </w:rPr>
        <w:t xml:space="preserve"> and registered in</w:t>
      </w:r>
      <w:r w:rsidR="00B97C34" w:rsidRPr="00B97C34">
        <w:rPr>
          <w:rStyle w:val="hps"/>
          <w:rFonts w:ascii="Arimo" w:hAnsi="Arimo" w:cs="Arimo"/>
          <w:lang w:val="en-US"/>
        </w:rPr>
        <w:t>Russian scientific citation index</w:t>
      </w:r>
      <w:r w:rsidR="00B97C34">
        <w:rPr>
          <w:rStyle w:val="hps"/>
          <w:rFonts w:ascii="Arimo" w:hAnsi="Arimo" w:cs="Arimo"/>
          <w:lang w:val="en-US"/>
        </w:rPr>
        <w:t xml:space="preserve">. </w:t>
      </w:r>
    </w:p>
    <w:p w:rsidR="005371CF" w:rsidRDefault="00086919" w:rsidP="00086919">
      <w:pPr>
        <w:tabs>
          <w:tab w:val="left" w:pos="0"/>
        </w:tabs>
        <w:suppressAutoHyphens/>
        <w:spacing w:before="40" w:line="216" w:lineRule="auto"/>
        <w:ind w:left="0" w:right="-74" w:firstLine="284"/>
        <w:rPr>
          <w:rStyle w:val="hps"/>
          <w:rFonts w:ascii="Arimo" w:hAnsi="Arimo" w:cs="Arimo"/>
          <w:lang w:val="en-US"/>
        </w:rPr>
      </w:pPr>
      <w:r w:rsidRPr="00402BCB">
        <w:rPr>
          <w:rStyle w:val="hps"/>
          <w:rFonts w:ascii="Arimo" w:hAnsi="Arimo" w:cs="Arimo"/>
          <w:lang w:val="en-US"/>
        </w:rPr>
        <w:t xml:space="preserve">The abstracts will undergo a scientific selection and will be checked for incorrect borrowings (plagiarism). The participants from the Vologda </w:t>
      </w:r>
      <w:r w:rsidR="00FD5A25">
        <w:rPr>
          <w:rStyle w:val="hps"/>
          <w:rFonts w:ascii="Arimo" w:hAnsi="Arimo" w:cs="Arimo"/>
          <w:lang w:val="en-US"/>
        </w:rPr>
        <w:t>Oblast</w:t>
      </w:r>
      <w:r w:rsidRPr="00402BCB">
        <w:rPr>
          <w:rStyle w:val="hps"/>
          <w:rFonts w:ascii="Arimo" w:hAnsi="Arimo" w:cs="Arimo"/>
          <w:lang w:val="en-US"/>
        </w:rPr>
        <w:t xml:space="preserve"> are requested to deliver a speech at the Conference.</w:t>
      </w:r>
    </w:p>
    <w:p w:rsidR="00086919" w:rsidRPr="00402BCB" w:rsidRDefault="005371CF" w:rsidP="00086919">
      <w:pPr>
        <w:tabs>
          <w:tab w:val="left" w:pos="0"/>
        </w:tabs>
        <w:suppressAutoHyphens/>
        <w:spacing w:before="40" w:line="216" w:lineRule="auto"/>
        <w:ind w:left="0" w:right="-74" w:firstLine="284"/>
        <w:rPr>
          <w:rStyle w:val="hps"/>
          <w:rFonts w:ascii="Arimo" w:hAnsi="Arimo" w:cs="Arimo"/>
          <w:lang w:val="en-US"/>
        </w:rPr>
      </w:pPr>
      <w:r w:rsidRPr="005371CF">
        <w:rPr>
          <w:rStyle w:val="hps"/>
          <w:rFonts w:ascii="Arimo" w:hAnsi="Arimo" w:cs="Arimo"/>
          <w:lang w:val="en-US"/>
        </w:rPr>
        <w:t xml:space="preserve">The electronic version of the </w:t>
      </w:r>
      <w:r>
        <w:rPr>
          <w:rStyle w:val="hps"/>
          <w:rFonts w:ascii="Arimo" w:hAnsi="Arimo" w:cs="Arimo"/>
          <w:lang w:val="en-US"/>
        </w:rPr>
        <w:t>edition</w:t>
      </w:r>
      <w:r w:rsidRPr="005371CF">
        <w:rPr>
          <w:rStyle w:val="hps"/>
          <w:rFonts w:ascii="Arimo" w:hAnsi="Arimo" w:cs="Arimo"/>
          <w:lang w:val="en-US"/>
        </w:rPr>
        <w:t xml:space="preserve"> in PDF format will be available on the official website of the Forum http://regconf.vogu35.ru.</w:t>
      </w:r>
    </w:p>
    <w:p w:rsidR="00B05E9E" w:rsidRPr="00086919" w:rsidRDefault="00086919" w:rsidP="00813024">
      <w:pPr>
        <w:spacing w:before="120" w:after="120"/>
        <w:ind w:left="0" w:firstLine="0"/>
        <w:jc w:val="center"/>
        <w:rPr>
          <w:rFonts w:ascii="Arial" w:hAnsi="Arial" w:cs="Arial"/>
          <w:sz w:val="22"/>
          <w:szCs w:val="22"/>
          <w:lang w:val="en-US"/>
        </w:rPr>
      </w:pPr>
      <w:r w:rsidRPr="00402BCB">
        <w:rPr>
          <w:rStyle w:val="hps"/>
          <w:rFonts w:ascii="Arimo" w:hAnsi="Arimo" w:cs="Arimo"/>
          <w:b/>
          <w:sz w:val="22"/>
          <w:szCs w:val="22"/>
          <w:lang w:val="en-US"/>
        </w:rPr>
        <w:t>Contacts:</w:t>
      </w:r>
    </w:p>
    <w:p w:rsidR="00086919" w:rsidRPr="00402BCB" w:rsidRDefault="00086919" w:rsidP="00086919">
      <w:pPr>
        <w:tabs>
          <w:tab w:val="left" w:pos="284"/>
        </w:tabs>
        <w:suppressAutoHyphens/>
        <w:spacing w:before="0" w:line="216" w:lineRule="auto"/>
        <w:ind w:left="0" w:right="-74" w:hanging="20"/>
        <w:rPr>
          <w:rStyle w:val="hps"/>
          <w:rFonts w:ascii="Arimo" w:hAnsi="Arimo" w:cs="Arimo"/>
          <w:lang w:val="en-US"/>
        </w:rPr>
      </w:pPr>
      <w:r w:rsidRPr="00402BCB">
        <w:rPr>
          <w:rStyle w:val="hps"/>
          <w:rFonts w:ascii="Arimo" w:hAnsi="Arimo" w:cs="Arimo"/>
          <w:lang w:val="en-US"/>
        </w:rPr>
        <w:t>Address: 160000, Vologda, ul. Lenina, 15, VSU, office 109a</w:t>
      </w:r>
    </w:p>
    <w:p w:rsidR="00086919" w:rsidRPr="00402BCB" w:rsidRDefault="00086919" w:rsidP="00086919">
      <w:pPr>
        <w:tabs>
          <w:tab w:val="left" w:pos="284"/>
        </w:tabs>
        <w:suppressAutoHyphens/>
        <w:spacing w:before="0" w:line="216" w:lineRule="auto"/>
        <w:ind w:left="0" w:right="-74" w:hanging="20"/>
        <w:rPr>
          <w:rStyle w:val="hps"/>
          <w:rFonts w:ascii="Arimo" w:hAnsi="Arimo" w:cs="Arimo"/>
          <w:b/>
          <w:lang w:val="en-US"/>
        </w:rPr>
      </w:pPr>
      <w:r w:rsidRPr="00402BCB">
        <w:rPr>
          <w:rStyle w:val="hps"/>
          <w:rFonts w:ascii="Arimo" w:hAnsi="Arimo" w:cs="Arimo"/>
          <w:b/>
          <w:lang w:val="en-US"/>
        </w:rPr>
        <w:t>Organizing Committee of the Scientific Conference:</w:t>
      </w:r>
    </w:p>
    <w:p w:rsidR="00086919" w:rsidRPr="00402BCB" w:rsidRDefault="00086919" w:rsidP="00086919">
      <w:pPr>
        <w:tabs>
          <w:tab w:val="left" w:pos="284"/>
        </w:tabs>
        <w:suppressAutoHyphens/>
        <w:spacing w:before="0" w:line="216" w:lineRule="auto"/>
        <w:ind w:left="0" w:right="-74" w:hanging="20"/>
        <w:rPr>
          <w:rStyle w:val="hps"/>
          <w:rFonts w:ascii="Arimo" w:hAnsi="Arimo" w:cs="Arimo"/>
          <w:lang w:val="en-US"/>
        </w:rPr>
      </w:pPr>
      <w:r w:rsidRPr="00402BCB">
        <w:rPr>
          <w:rStyle w:val="hps"/>
          <w:rFonts w:ascii="Arimo" w:hAnsi="Arimo" w:cs="Arimo"/>
          <w:lang w:val="en-US"/>
        </w:rPr>
        <w:t>Phone: +7 (8172) 72-50-44 (ext. 329)</w:t>
      </w:r>
    </w:p>
    <w:p w:rsidR="00086919" w:rsidRPr="00086919" w:rsidRDefault="00086919" w:rsidP="00086919">
      <w:pPr>
        <w:tabs>
          <w:tab w:val="left" w:pos="284"/>
        </w:tabs>
        <w:suppressAutoHyphens/>
        <w:spacing w:before="0" w:line="216" w:lineRule="auto"/>
        <w:ind w:left="0" w:right="-74" w:hanging="20"/>
        <w:rPr>
          <w:rStyle w:val="hps"/>
          <w:rFonts w:ascii="Arimo" w:hAnsi="Arimo" w:cs="Arimo"/>
          <w:lang w:val="en-US"/>
        </w:rPr>
      </w:pPr>
      <w:r w:rsidRPr="00402BCB">
        <w:rPr>
          <w:rStyle w:val="hps"/>
          <w:rFonts w:ascii="Arimo" w:hAnsi="Arimo" w:cs="Arimo"/>
          <w:lang w:val="en-US"/>
        </w:rPr>
        <w:t xml:space="preserve">E-mail: </w:t>
      </w:r>
      <w:hyperlink r:id="rId9" w:history="1">
        <w:r w:rsidRPr="00402BCB">
          <w:rPr>
            <w:rStyle w:val="a6"/>
            <w:rFonts w:ascii="Arimo" w:hAnsi="Arimo" w:cs="Arimo"/>
            <w:lang w:val="en-US"/>
          </w:rPr>
          <w:t>nids-vstu@mail.ru</w:t>
        </w:r>
      </w:hyperlink>
    </w:p>
    <w:p w:rsidR="00086919" w:rsidRPr="00402BCB" w:rsidRDefault="00086919" w:rsidP="00086919">
      <w:pPr>
        <w:tabs>
          <w:tab w:val="left" w:pos="1701"/>
        </w:tabs>
        <w:suppressAutoHyphens/>
        <w:spacing w:before="0" w:line="216" w:lineRule="auto"/>
        <w:ind w:left="0" w:right="-74" w:hanging="20"/>
        <w:rPr>
          <w:rStyle w:val="hps"/>
          <w:rFonts w:ascii="Arimo" w:hAnsi="Arimo" w:cs="Arimo"/>
          <w:lang w:val="en-US"/>
        </w:rPr>
      </w:pPr>
      <w:r w:rsidRPr="00086919">
        <w:rPr>
          <w:rStyle w:val="hps"/>
          <w:rFonts w:ascii="Arimo" w:hAnsi="Arimo" w:cs="Arimo"/>
          <w:lang w:val="en-US"/>
        </w:rPr>
        <w:tab/>
      </w:r>
      <w:r w:rsidRPr="00086919">
        <w:rPr>
          <w:rStyle w:val="hps"/>
          <w:rFonts w:ascii="Arimo" w:hAnsi="Arimo" w:cs="Arimo"/>
          <w:lang w:val="en-US"/>
        </w:rPr>
        <w:tab/>
      </w:r>
      <w:r w:rsidR="00704F26">
        <w:rPr>
          <w:rStyle w:val="hps"/>
          <w:rFonts w:ascii="Arimo" w:hAnsi="Arimo" w:cs="Arimo"/>
          <w:lang w:val="en-US"/>
        </w:rPr>
        <w:t>MakoveevVitaly Nikolaevich</w:t>
      </w:r>
      <w:bookmarkStart w:id="0" w:name="_GoBack"/>
      <w:bookmarkEnd w:id="0"/>
    </w:p>
    <w:p w:rsidR="00086919" w:rsidRPr="00402BCB" w:rsidRDefault="00704F26" w:rsidP="00086919">
      <w:pPr>
        <w:tabs>
          <w:tab w:val="left" w:pos="1701"/>
        </w:tabs>
        <w:suppressAutoHyphens/>
        <w:spacing w:before="0" w:line="216" w:lineRule="auto"/>
        <w:ind w:left="0" w:right="-74" w:hanging="20"/>
        <w:rPr>
          <w:rStyle w:val="hps"/>
          <w:rFonts w:ascii="Arimo" w:hAnsi="Arimo" w:cs="Arimo"/>
          <w:lang w:val="en-US"/>
        </w:rPr>
      </w:pPr>
      <w:r>
        <w:rPr>
          <w:rStyle w:val="hps"/>
          <w:rFonts w:ascii="Arimo" w:hAnsi="Arimo" w:cs="Arimo"/>
          <w:lang w:val="en-US"/>
        </w:rPr>
        <w:tab/>
      </w:r>
      <w:r>
        <w:rPr>
          <w:rStyle w:val="hps"/>
          <w:rFonts w:ascii="Arimo" w:hAnsi="Arimo" w:cs="Arimo"/>
          <w:lang w:val="en-US"/>
        </w:rPr>
        <w:tab/>
        <w:t>Telina Natalia Vladimirovna</w:t>
      </w:r>
    </w:p>
    <w:p w:rsidR="00086919" w:rsidRPr="00402BCB" w:rsidRDefault="00704F26" w:rsidP="00086919">
      <w:pPr>
        <w:tabs>
          <w:tab w:val="left" w:pos="1701"/>
        </w:tabs>
        <w:suppressAutoHyphens/>
        <w:spacing w:before="0" w:line="216" w:lineRule="auto"/>
        <w:ind w:left="0" w:right="-74" w:hanging="20"/>
        <w:rPr>
          <w:rStyle w:val="hps"/>
          <w:rFonts w:ascii="Arimo" w:hAnsi="Arimo" w:cs="Arimo"/>
          <w:lang w:val="en-US"/>
        </w:rPr>
      </w:pPr>
      <w:r>
        <w:rPr>
          <w:rStyle w:val="hps"/>
          <w:rFonts w:ascii="Arimo" w:hAnsi="Arimo" w:cs="Arimo"/>
          <w:lang w:val="en-US"/>
        </w:rPr>
        <w:tab/>
      </w:r>
      <w:r>
        <w:rPr>
          <w:rStyle w:val="hps"/>
          <w:rFonts w:ascii="Arimo" w:hAnsi="Arimo" w:cs="Arimo"/>
          <w:lang w:val="en-US"/>
        </w:rPr>
        <w:tab/>
        <w:t>Prakhova Anna Mikhailovna</w:t>
      </w:r>
    </w:p>
    <w:p w:rsidR="00086919" w:rsidRPr="00402BCB" w:rsidRDefault="00086919" w:rsidP="00086919">
      <w:pPr>
        <w:tabs>
          <w:tab w:val="left" w:pos="284"/>
        </w:tabs>
        <w:suppressAutoHyphens/>
        <w:spacing w:before="0" w:line="216" w:lineRule="auto"/>
        <w:ind w:left="0" w:right="-74" w:hanging="20"/>
        <w:rPr>
          <w:rStyle w:val="hps"/>
          <w:rFonts w:ascii="Arimo" w:hAnsi="Arimo" w:cs="Arimo"/>
          <w:lang w:val="en-US"/>
        </w:rPr>
      </w:pPr>
    </w:p>
    <w:p w:rsidR="00086919" w:rsidRPr="00402BCB" w:rsidRDefault="00086919" w:rsidP="00086919">
      <w:pPr>
        <w:tabs>
          <w:tab w:val="left" w:pos="284"/>
        </w:tabs>
        <w:suppressAutoHyphens/>
        <w:spacing w:before="0" w:line="216" w:lineRule="auto"/>
        <w:ind w:left="0" w:right="-74" w:hanging="20"/>
        <w:rPr>
          <w:rStyle w:val="hps"/>
          <w:rFonts w:ascii="Arimo" w:hAnsi="Arimo" w:cs="Arimo"/>
          <w:b/>
          <w:lang w:val="en-US"/>
        </w:rPr>
      </w:pPr>
      <w:r w:rsidRPr="00402BCB">
        <w:rPr>
          <w:rStyle w:val="hps"/>
          <w:rFonts w:ascii="Arimo" w:hAnsi="Arimo" w:cs="Arimo"/>
          <w:b/>
          <w:lang w:val="en-US"/>
        </w:rPr>
        <w:t>Organizing Committee of the Exhibition:</w:t>
      </w:r>
    </w:p>
    <w:p w:rsidR="00086919" w:rsidRPr="00402BCB" w:rsidRDefault="00086919" w:rsidP="00086919">
      <w:pPr>
        <w:tabs>
          <w:tab w:val="left" w:pos="284"/>
        </w:tabs>
        <w:suppressAutoHyphens/>
        <w:spacing w:before="0" w:line="216" w:lineRule="auto"/>
        <w:ind w:left="0" w:right="-74" w:hanging="20"/>
        <w:rPr>
          <w:rStyle w:val="hps"/>
          <w:rFonts w:ascii="Arimo" w:hAnsi="Arimo" w:cs="Arimo"/>
          <w:lang w:val="en-US"/>
        </w:rPr>
      </w:pPr>
      <w:r w:rsidRPr="00402BCB">
        <w:rPr>
          <w:rStyle w:val="hps"/>
          <w:rFonts w:ascii="Arimo" w:hAnsi="Arimo" w:cs="Arimo"/>
          <w:lang w:val="en-US"/>
        </w:rPr>
        <w:t>Telephone: +7 (8172) 72-50-44 (ext.341)</w:t>
      </w:r>
    </w:p>
    <w:p w:rsidR="00086919" w:rsidRPr="00402BCB" w:rsidRDefault="00086919" w:rsidP="00086919">
      <w:pPr>
        <w:tabs>
          <w:tab w:val="left" w:pos="284"/>
        </w:tabs>
        <w:suppressAutoHyphens/>
        <w:spacing w:before="0" w:line="216" w:lineRule="auto"/>
        <w:ind w:left="0" w:right="-74" w:hanging="20"/>
        <w:rPr>
          <w:rStyle w:val="hps"/>
          <w:rFonts w:ascii="Arimo" w:hAnsi="Arimo" w:cs="Arimo"/>
          <w:lang w:val="en-US"/>
        </w:rPr>
      </w:pPr>
      <w:r w:rsidRPr="00402BCB">
        <w:rPr>
          <w:rStyle w:val="hps"/>
          <w:rFonts w:ascii="Arimo" w:hAnsi="Arimo" w:cs="Arimo"/>
          <w:lang w:val="en-US"/>
        </w:rPr>
        <w:t xml:space="preserve">E-mail: </w:t>
      </w:r>
      <w:hyperlink r:id="rId10" w:history="1">
        <w:r w:rsidRPr="00402BCB">
          <w:rPr>
            <w:rStyle w:val="a6"/>
            <w:rFonts w:ascii="Arimo" w:hAnsi="Arimo" w:cs="Arimo"/>
            <w:lang w:val="en-US"/>
          </w:rPr>
          <w:t>oisiani@vogu35.ru</w:t>
        </w:r>
      </w:hyperlink>
    </w:p>
    <w:p w:rsidR="00086919" w:rsidRPr="00402BCB" w:rsidRDefault="00086919" w:rsidP="00086919">
      <w:pPr>
        <w:tabs>
          <w:tab w:val="left" w:pos="1701"/>
        </w:tabs>
        <w:suppressAutoHyphens/>
        <w:spacing w:before="0" w:line="216" w:lineRule="auto"/>
        <w:ind w:left="0" w:right="-74" w:hanging="20"/>
        <w:rPr>
          <w:rStyle w:val="hps"/>
          <w:rFonts w:ascii="Arimo" w:hAnsi="Arimo" w:cs="Arimo"/>
          <w:lang w:val="en-US"/>
        </w:rPr>
      </w:pPr>
      <w:r w:rsidRPr="00402BCB">
        <w:rPr>
          <w:rStyle w:val="hps"/>
          <w:rFonts w:ascii="Arimo" w:hAnsi="Arimo" w:cs="Arimo"/>
          <w:lang w:val="en-US"/>
        </w:rPr>
        <w:tab/>
      </w:r>
      <w:r w:rsidRPr="00402BCB">
        <w:rPr>
          <w:rStyle w:val="hps"/>
          <w:rFonts w:ascii="Arimo" w:hAnsi="Arimo" w:cs="Arimo"/>
          <w:lang w:val="en-US"/>
        </w:rPr>
        <w:tab/>
        <w:t>Maltseva Maria Vyacheslavovna</w:t>
      </w:r>
    </w:p>
    <w:p w:rsidR="008D3647" w:rsidRPr="00086919" w:rsidRDefault="00086919" w:rsidP="00086919">
      <w:pPr>
        <w:tabs>
          <w:tab w:val="left" w:pos="1701"/>
          <w:tab w:val="left" w:pos="1843"/>
        </w:tabs>
        <w:suppressAutoHyphens/>
        <w:spacing w:before="0"/>
        <w:ind w:left="0" w:hanging="20"/>
        <w:rPr>
          <w:rFonts w:ascii="Arial" w:hAnsi="Arial" w:cs="Arial"/>
          <w:sz w:val="18"/>
          <w:szCs w:val="18"/>
          <w:lang w:val="en-US"/>
        </w:rPr>
      </w:pPr>
      <w:r w:rsidRPr="00402BCB">
        <w:rPr>
          <w:rStyle w:val="hps"/>
          <w:rFonts w:ascii="Arimo" w:hAnsi="Arimo" w:cs="Arimo"/>
          <w:lang w:val="en-US"/>
        </w:rPr>
        <w:tab/>
      </w:r>
      <w:r w:rsidRPr="00402BCB">
        <w:rPr>
          <w:rStyle w:val="hps"/>
          <w:rFonts w:ascii="Arimo" w:hAnsi="Arimo" w:cs="Arimo"/>
          <w:lang w:val="en-US"/>
        </w:rPr>
        <w:tab/>
      </w:r>
      <w:r w:rsidR="00D9755B">
        <w:rPr>
          <w:rStyle w:val="hps"/>
          <w:rFonts w:ascii="Arimo" w:hAnsi="Arimo" w:cs="Arimo"/>
          <w:lang w:val="en-US"/>
        </w:rPr>
        <w:t>Tarasyuk Tamara Sergeevna</w:t>
      </w:r>
    </w:p>
    <w:p w:rsidR="007041CB" w:rsidRPr="00086919" w:rsidRDefault="00086919" w:rsidP="00086919">
      <w:pPr>
        <w:tabs>
          <w:tab w:val="left" w:pos="1843"/>
        </w:tabs>
        <w:spacing w:before="360"/>
        <w:ind w:left="0" w:right="113" w:firstLine="0"/>
        <w:jc w:val="center"/>
        <w:rPr>
          <w:rFonts w:ascii="Arial" w:hAnsi="Arial" w:cs="Arial"/>
          <w:sz w:val="18"/>
          <w:szCs w:val="18"/>
          <w:lang w:val="en-US"/>
        </w:rPr>
      </w:pPr>
      <w:r w:rsidRPr="00402BCB">
        <w:rPr>
          <w:rStyle w:val="hps"/>
          <w:rFonts w:ascii="Arimo" w:hAnsi="Arimo" w:cs="Arimo"/>
          <w:b/>
          <w:sz w:val="28"/>
          <w:szCs w:val="28"/>
          <w:lang w:val="en-US"/>
        </w:rPr>
        <w:t>Official website of the Forum:</w:t>
      </w:r>
    </w:p>
    <w:p w:rsidR="0096616B" w:rsidRPr="00402BCB" w:rsidRDefault="007510D2" w:rsidP="00086919">
      <w:pPr>
        <w:spacing w:before="0"/>
        <w:ind w:left="0" w:firstLine="0"/>
        <w:jc w:val="center"/>
        <w:rPr>
          <w:lang w:val="en-US"/>
        </w:rPr>
      </w:pPr>
      <w:hyperlink r:id="rId11" w:history="1">
        <w:r w:rsidR="00086919" w:rsidRPr="00F6728C">
          <w:rPr>
            <w:rStyle w:val="a6"/>
            <w:rFonts w:ascii="Arial" w:hAnsi="Arial" w:cs="Arial"/>
            <w:b/>
            <w:sz w:val="28"/>
            <w:szCs w:val="28"/>
            <w:lang w:val="en-US"/>
          </w:rPr>
          <w:t>http</w:t>
        </w:r>
        <w:r w:rsidR="00086919" w:rsidRPr="00402BCB">
          <w:rPr>
            <w:rStyle w:val="a6"/>
            <w:rFonts w:ascii="Arial" w:hAnsi="Arial" w:cs="Arial"/>
            <w:b/>
            <w:sz w:val="28"/>
            <w:szCs w:val="28"/>
            <w:lang w:val="en-US"/>
          </w:rPr>
          <w:t>://</w:t>
        </w:r>
        <w:r w:rsidR="00086919" w:rsidRPr="00F6728C">
          <w:rPr>
            <w:rStyle w:val="a6"/>
            <w:rFonts w:ascii="Arial" w:hAnsi="Arial" w:cs="Arial"/>
            <w:b/>
            <w:sz w:val="28"/>
            <w:szCs w:val="28"/>
            <w:lang w:val="en-US"/>
          </w:rPr>
          <w:t>regconf</w:t>
        </w:r>
        <w:r w:rsidR="00086919" w:rsidRPr="00402BCB">
          <w:rPr>
            <w:rStyle w:val="a6"/>
            <w:rFonts w:ascii="Arial" w:hAnsi="Arial" w:cs="Arial"/>
            <w:b/>
            <w:sz w:val="28"/>
            <w:szCs w:val="28"/>
            <w:lang w:val="en-US"/>
          </w:rPr>
          <w:t>.</w:t>
        </w:r>
        <w:r w:rsidR="00086919" w:rsidRPr="00F6728C">
          <w:rPr>
            <w:rStyle w:val="a6"/>
            <w:rFonts w:ascii="Arial" w:hAnsi="Arial" w:cs="Arial"/>
            <w:b/>
            <w:sz w:val="28"/>
            <w:szCs w:val="28"/>
            <w:lang w:val="en-US"/>
          </w:rPr>
          <w:t>vogu</w:t>
        </w:r>
        <w:r w:rsidR="00086919" w:rsidRPr="00402BCB">
          <w:rPr>
            <w:rStyle w:val="a6"/>
            <w:rFonts w:ascii="Arial" w:hAnsi="Arial" w:cs="Arial"/>
            <w:b/>
            <w:sz w:val="28"/>
            <w:szCs w:val="28"/>
            <w:lang w:val="en-US"/>
          </w:rPr>
          <w:t>35.</w:t>
        </w:r>
        <w:r w:rsidR="00086919" w:rsidRPr="00F6728C">
          <w:rPr>
            <w:rStyle w:val="a6"/>
            <w:rFonts w:ascii="Arial" w:hAnsi="Arial" w:cs="Arial"/>
            <w:b/>
            <w:sz w:val="28"/>
            <w:szCs w:val="28"/>
            <w:lang w:val="en-US"/>
          </w:rPr>
          <w:t>ru</w:t>
        </w:r>
      </w:hyperlink>
    </w:p>
    <w:p w:rsidR="00086919" w:rsidRDefault="00F07F44" w:rsidP="00086919">
      <w:pPr>
        <w:spacing w:line="216" w:lineRule="auto"/>
        <w:ind w:left="0" w:firstLine="0"/>
        <w:jc w:val="center"/>
        <w:rPr>
          <w:rFonts w:ascii="Arimo" w:hAnsi="Arimo" w:cs="Arimo"/>
          <w:b/>
          <w:sz w:val="16"/>
          <w:szCs w:val="16"/>
          <w:lang w:val="en-US"/>
        </w:rPr>
      </w:pPr>
      <w:r w:rsidRPr="00086919">
        <w:rPr>
          <w:rFonts w:ascii="Arial" w:hAnsi="Arial" w:cs="Arial"/>
          <w:spacing w:val="-4"/>
          <w:sz w:val="18"/>
          <w:szCs w:val="16"/>
          <w:lang w:val="en-US"/>
        </w:rPr>
        <w:br w:type="column"/>
      </w:r>
      <w:r w:rsidR="00086919" w:rsidRPr="000B6E2B">
        <w:rPr>
          <w:rFonts w:ascii="Arimo" w:hAnsi="Arimo" w:cs="Arimo"/>
          <w:b/>
          <w:sz w:val="16"/>
          <w:szCs w:val="16"/>
          <w:lang w:val="en-US"/>
        </w:rPr>
        <w:lastRenderedPageBreak/>
        <w:t>Ministry of Science and Higher Education</w:t>
      </w:r>
    </w:p>
    <w:p w:rsidR="00E9356D" w:rsidRPr="00086919" w:rsidRDefault="00086919" w:rsidP="00086919">
      <w:pPr>
        <w:spacing w:before="0" w:after="100"/>
        <w:ind w:left="0" w:firstLine="0"/>
        <w:jc w:val="center"/>
        <w:rPr>
          <w:rFonts w:ascii="Arial" w:hAnsi="Arial" w:cs="Arial"/>
          <w:spacing w:val="-4"/>
          <w:lang w:val="en-US"/>
        </w:rPr>
      </w:pPr>
      <w:r w:rsidRPr="000B6E2B">
        <w:rPr>
          <w:rFonts w:ascii="Arimo" w:hAnsi="Arimo" w:cs="Arimo"/>
          <w:b/>
          <w:sz w:val="16"/>
          <w:szCs w:val="16"/>
          <w:lang w:val="en-US"/>
        </w:rPr>
        <w:t>of the Russian Federation</w:t>
      </w:r>
    </w:p>
    <w:p w:rsidR="00E9356D" w:rsidRPr="00086919" w:rsidRDefault="00086919" w:rsidP="00086919">
      <w:pPr>
        <w:spacing w:before="0" w:after="100"/>
        <w:ind w:left="0" w:firstLine="0"/>
        <w:jc w:val="center"/>
        <w:rPr>
          <w:rFonts w:ascii="Arial" w:hAnsi="Arial" w:cs="Arial"/>
          <w:spacing w:val="-4"/>
          <w:lang w:val="en-US"/>
        </w:rPr>
      </w:pPr>
      <w:r w:rsidRPr="00545A4D">
        <w:rPr>
          <w:rFonts w:ascii="Arimo" w:hAnsi="Arimo" w:cs="Arimo"/>
          <w:b/>
          <w:sz w:val="16"/>
          <w:szCs w:val="16"/>
          <w:lang w:val="en-US"/>
        </w:rPr>
        <w:t xml:space="preserve">Vologda </w:t>
      </w:r>
      <w:r>
        <w:rPr>
          <w:rFonts w:ascii="Arimo" w:hAnsi="Arimo" w:cs="Arimo"/>
          <w:b/>
          <w:sz w:val="16"/>
          <w:szCs w:val="16"/>
          <w:lang w:val="en-US"/>
        </w:rPr>
        <w:t>Oblast</w:t>
      </w:r>
      <w:r w:rsidRPr="00545A4D">
        <w:rPr>
          <w:rFonts w:ascii="Arimo" w:hAnsi="Arimo" w:cs="Arimo"/>
          <w:b/>
          <w:sz w:val="16"/>
          <w:szCs w:val="16"/>
          <w:lang w:val="en-US"/>
        </w:rPr>
        <w:t xml:space="preserve"> Government</w:t>
      </w:r>
    </w:p>
    <w:p w:rsidR="00CF274E" w:rsidRPr="00086919" w:rsidRDefault="004F188D" w:rsidP="00086919">
      <w:pPr>
        <w:spacing w:before="0" w:after="100"/>
        <w:ind w:left="0" w:firstLine="0"/>
        <w:jc w:val="center"/>
        <w:rPr>
          <w:rFonts w:ascii="Arial" w:hAnsi="Arial" w:cs="Arial"/>
          <w:b/>
          <w:lang w:val="en-US"/>
        </w:rPr>
      </w:pPr>
      <w:r w:rsidRPr="00545A4D">
        <w:rPr>
          <w:rFonts w:ascii="Arimo" w:hAnsi="Arimo" w:cs="Arimo"/>
          <w:b/>
          <w:sz w:val="16"/>
          <w:szCs w:val="16"/>
          <w:lang w:val="en-US"/>
        </w:rPr>
        <w:t>Vologda State</w:t>
      </w:r>
      <w:r w:rsidR="00086919" w:rsidRPr="00545A4D">
        <w:rPr>
          <w:rFonts w:ascii="Arimo" w:hAnsi="Arimo" w:cs="Arimo"/>
          <w:b/>
          <w:sz w:val="16"/>
          <w:szCs w:val="16"/>
          <w:lang w:val="en-US"/>
        </w:rPr>
        <w:t>University</w:t>
      </w:r>
    </w:p>
    <w:p w:rsidR="00663052" w:rsidRDefault="00663052" w:rsidP="00663052">
      <w:pPr>
        <w:spacing w:line="216" w:lineRule="auto"/>
        <w:ind w:left="0" w:firstLine="0"/>
        <w:jc w:val="center"/>
        <w:rPr>
          <w:rFonts w:ascii="Arimo" w:hAnsi="Arimo" w:cs="Arimo"/>
          <w:b/>
          <w:sz w:val="16"/>
          <w:szCs w:val="16"/>
          <w:lang w:val="en-US"/>
        </w:rPr>
      </w:pPr>
      <w:r w:rsidRPr="00663052">
        <w:rPr>
          <w:rFonts w:ascii="Arimo" w:hAnsi="Arimo" w:cs="Arimo"/>
          <w:b/>
          <w:sz w:val="16"/>
          <w:szCs w:val="16"/>
          <w:lang w:val="en-US"/>
        </w:rPr>
        <w:t xml:space="preserve">Vologda Institute of Law and Economics </w:t>
      </w:r>
    </w:p>
    <w:p w:rsidR="00973F6C" w:rsidRDefault="00663052" w:rsidP="00663052">
      <w:pPr>
        <w:spacing w:line="216" w:lineRule="auto"/>
        <w:ind w:left="0" w:firstLine="0"/>
        <w:jc w:val="center"/>
        <w:rPr>
          <w:rFonts w:ascii="Arimo" w:hAnsi="Arimo" w:cs="Arimo"/>
          <w:b/>
          <w:sz w:val="16"/>
          <w:szCs w:val="16"/>
          <w:lang w:val="en-US"/>
        </w:rPr>
      </w:pPr>
      <w:r w:rsidRPr="00663052">
        <w:rPr>
          <w:rFonts w:ascii="Arimo" w:hAnsi="Arimo" w:cs="Arimo"/>
          <w:b/>
          <w:sz w:val="16"/>
          <w:szCs w:val="16"/>
          <w:lang w:val="en-US"/>
        </w:rPr>
        <w:t>of the Federal Penitentiary Service of Russia</w:t>
      </w:r>
    </w:p>
    <w:p w:rsidR="00663052" w:rsidRPr="00663052" w:rsidRDefault="00663052" w:rsidP="00663052">
      <w:pPr>
        <w:spacing w:line="216" w:lineRule="auto"/>
        <w:ind w:left="0" w:firstLine="0"/>
        <w:jc w:val="center"/>
        <w:rPr>
          <w:rFonts w:ascii="Arimo" w:hAnsi="Arimo" w:cs="Arimo"/>
          <w:b/>
          <w:sz w:val="16"/>
          <w:szCs w:val="16"/>
          <w:lang w:val="en-US"/>
        </w:rPr>
      </w:pPr>
    </w:p>
    <w:p w:rsidR="00086919" w:rsidRDefault="00086919" w:rsidP="00663052">
      <w:pPr>
        <w:spacing w:before="0"/>
        <w:ind w:left="0" w:firstLine="0"/>
        <w:jc w:val="center"/>
        <w:rPr>
          <w:rFonts w:ascii="Arimo" w:hAnsi="Arimo" w:cs="Arimo"/>
          <w:b/>
          <w:sz w:val="16"/>
          <w:szCs w:val="16"/>
          <w:lang w:val="en-US"/>
        </w:rPr>
      </w:pPr>
      <w:r w:rsidRPr="00303EB8">
        <w:rPr>
          <w:rFonts w:ascii="Arimo" w:hAnsi="Arimo" w:cs="Arimo"/>
          <w:b/>
          <w:sz w:val="16"/>
          <w:szCs w:val="16"/>
          <w:lang w:val="en-US"/>
        </w:rPr>
        <w:t>North</w:t>
      </w:r>
      <w:r w:rsidR="00E11707">
        <w:rPr>
          <w:rFonts w:ascii="Arimo" w:hAnsi="Arimo" w:cs="Arimo"/>
          <w:b/>
          <w:sz w:val="16"/>
          <w:szCs w:val="16"/>
          <w:lang w:val="en-US"/>
        </w:rPr>
        <w:t>-</w:t>
      </w:r>
      <w:r w:rsidR="000E01F3">
        <w:rPr>
          <w:rFonts w:ascii="Arimo" w:hAnsi="Arimo" w:cs="Arimo"/>
          <w:b/>
          <w:sz w:val="16"/>
          <w:szCs w:val="16"/>
          <w:lang w:val="en-US"/>
        </w:rPr>
        <w:t>W</w:t>
      </w:r>
      <w:r w:rsidRPr="00303EB8">
        <w:rPr>
          <w:rFonts w:ascii="Arimo" w:hAnsi="Arimo" w:cs="Arimo"/>
          <w:b/>
          <w:sz w:val="16"/>
          <w:szCs w:val="16"/>
          <w:lang w:val="en-US"/>
        </w:rPr>
        <w:t>est</w:t>
      </w:r>
      <w:r w:rsidR="00112437" w:rsidRPr="00303EB8">
        <w:rPr>
          <w:rFonts w:ascii="Arimo" w:hAnsi="Arimo" w:cs="Arimo"/>
          <w:b/>
          <w:sz w:val="16"/>
          <w:szCs w:val="16"/>
          <w:lang w:val="en-US"/>
        </w:rPr>
        <w:t>Institute(</w:t>
      </w:r>
      <w:r w:rsidRPr="00303EB8">
        <w:rPr>
          <w:rFonts w:ascii="Arimo" w:hAnsi="Arimo" w:cs="Arimo"/>
          <w:b/>
          <w:sz w:val="16"/>
          <w:szCs w:val="16"/>
          <w:lang w:val="en-US"/>
        </w:rPr>
        <w:t>branch</w:t>
      </w:r>
      <w:r w:rsidR="00112437">
        <w:rPr>
          <w:rFonts w:ascii="Arimo" w:hAnsi="Arimo" w:cs="Arimo"/>
          <w:b/>
          <w:sz w:val="16"/>
          <w:szCs w:val="16"/>
          <w:lang w:val="en-US"/>
        </w:rPr>
        <w:t>)</w:t>
      </w:r>
      <w:r w:rsidRPr="00303EB8">
        <w:rPr>
          <w:rFonts w:ascii="Arimo" w:hAnsi="Arimo" w:cs="Arimo"/>
          <w:b/>
          <w:sz w:val="16"/>
          <w:szCs w:val="16"/>
          <w:lang w:val="en-US"/>
        </w:rPr>
        <w:t xml:space="preserve"> of</w:t>
      </w:r>
      <w:r w:rsidRPr="00545A4D">
        <w:rPr>
          <w:rFonts w:ascii="Arimo" w:hAnsi="Arimo" w:cs="Arimo"/>
          <w:b/>
          <w:sz w:val="16"/>
          <w:szCs w:val="16"/>
          <w:lang w:val="en-US"/>
        </w:rPr>
        <w:br/>
      </w:r>
      <w:r w:rsidRPr="00303EB8">
        <w:rPr>
          <w:rFonts w:ascii="Arimo" w:hAnsi="Arimo" w:cs="Arimo"/>
          <w:b/>
          <w:sz w:val="16"/>
          <w:szCs w:val="16"/>
          <w:lang w:val="en-US"/>
        </w:rPr>
        <w:t>Kutafin Moscow State Law</w:t>
      </w:r>
    </w:p>
    <w:p w:rsidR="008525DE" w:rsidRPr="00663052" w:rsidRDefault="00086919" w:rsidP="00663052">
      <w:pPr>
        <w:spacing w:before="0"/>
        <w:ind w:left="0" w:firstLine="0"/>
        <w:jc w:val="center"/>
        <w:rPr>
          <w:rFonts w:ascii="Arimo" w:hAnsi="Arimo" w:cs="Arimo"/>
          <w:b/>
          <w:sz w:val="16"/>
          <w:szCs w:val="16"/>
          <w:lang w:val="en-US"/>
        </w:rPr>
      </w:pPr>
      <w:r w:rsidRPr="00303EB8">
        <w:rPr>
          <w:rFonts w:ascii="Arimo" w:hAnsi="Arimo" w:cs="Arimo"/>
          <w:b/>
          <w:sz w:val="16"/>
          <w:szCs w:val="16"/>
          <w:lang w:val="en-US"/>
        </w:rPr>
        <w:t>University (MSAL)</w:t>
      </w:r>
    </w:p>
    <w:p w:rsidR="00086919" w:rsidRDefault="00086919" w:rsidP="00086919">
      <w:pPr>
        <w:ind w:left="0" w:firstLine="0"/>
        <w:jc w:val="center"/>
        <w:rPr>
          <w:rFonts w:ascii="Arimo" w:hAnsi="Arimo" w:cs="Arimo"/>
          <w:b/>
          <w:sz w:val="16"/>
          <w:szCs w:val="16"/>
          <w:lang w:val="en-US"/>
        </w:rPr>
      </w:pPr>
      <w:r w:rsidRPr="00545A4D">
        <w:rPr>
          <w:rFonts w:ascii="Arimo" w:hAnsi="Arimo" w:cs="Arimo"/>
          <w:b/>
          <w:sz w:val="16"/>
          <w:szCs w:val="16"/>
          <w:lang w:val="en-US"/>
        </w:rPr>
        <w:t>Vologda Research Center</w:t>
      </w:r>
    </w:p>
    <w:p w:rsidR="00292F97" w:rsidRPr="00402BCB" w:rsidRDefault="00086919" w:rsidP="00086919">
      <w:pPr>
        <w:spacing w:before="0" w:after="120"/>
        <w:ind w:left="0" w:firstLine="0"/>
        <w:jc w:val="center"/>
        <w:rPr>
          <w:rFonts w:ascii="Arial" w:hAnsi="Arial" w:cs="Arial"/>
          <w:lang w:val="en-US"/>
        </w:rPr>
      </w:pPr>
      <w:r w:rsidRPr="00545A4D">
        <w:rPr>
          <w:rFonts w:ascii="Arimo" w:hAnsi="Arimo" w:cs="Arimo"/>
          <w:b/>
          <w:sz w:val="16"/>
          <w:szCs w:val="16"/>
          <w:lang w:val="en-US"/>
        </w:rPr>
        <w:t>of the Russian Academyof Sciences</w:t>
      </w:r>
    </w:p>
    <w:p w:rsidR="0005511B" w:rsidRPr="00402BCB" w:rsidRDefault="0005511B" w:rsidP="00657D2D">
      <w:pPr>
        <w:spacing w:before="0"/>
        <w:ind w:left="0" w:firstLine="0"/>
        <w:jc w:val="center"/>
        <w:rPr>
          <w:rFonts w:ascii="Arial" w:hAnsi="Arial" w:cs="Arial"/>
          <w:lang w:val="en-US"/>
        </w:rPr>
      </w:pPr>
    </w:p>
    <w:p w:rsidR="00657D2D" w:rsidRPr="00402BCB" w:rsidRDefault="00657D2D" w:rsidP="00C02AC7">
      <w:pPr>
        <w:spacing w:before="0"/>
        <w:ind w:left="0" w:firstLine="0"/>
        <w:jc w:val="center"/>
        <w:rPr>
          <w:rFonts w:ascii="Arial" w:hAnsi="Arial" w:cs="Arial"/>
          <w:spacing w:val="-4"/>
          <w:sz w:val="16"/>
          <w:szCs w:val="16"/>
          <w:lang w:val="en-US"/>
        </w:rPr>
      </w:pPr>
    </w:p>
    <w:p w:rsidR="00657D2D" w:rsidRPr="00402BCB" w:rsidRDefault="00657D2D" w:rsidP="00C02AC7">
      <w:pPr>
        <w:spacing w:before="0"/>
        <w:ind w:left="0" w:firstLine="0"/>
        <w:jc w:val="center"/>
        <w:rPr>
          <w:rFonts w:ascii="Arial" w:hAnsi="Arial" w:cs="Arial"/>
          <w:spacing w:val="-4"/>
          <w:sz w:val="16"/>
          <w:szCs w:val="16"/>
          <w:lang w:val="en-US"/>
        </w:rPr>
      </w:pPr>
    </w:p>
    <w:p w:rsidR="00BA76A5" w:rsidRPr="00402BCB" w:rsidRDefault="00BA76A5" w:rsidP="006C070F">
      <w:pPr>
        <w:ind w:left="0" w:firstLine="0"/>
        <w:jc w:val="center"/>
        <w:rPr>
          <w:rFonts w:ascii="Arial" w:hAnsi="Arial" w:cs="Arial"/>
          <w:sz w:val="18"/>
          <w:szCs w:val="18"/>
          <w:lang w:val="en-US"/>
        </w:rPr>
      </w:pPr>
    </w:p>
    <w:p w:rsidR="00BA76A5" w:rsidRPr="00E11707" w:rsidRDefault="00592602" w:rsidP="001669B2">
      <w:pPr>
        <w:spacing w:before="0"/>
        <w:ind w:left="0" w:firstLine="0"/>
        <w:jc w:val="center"/>
        <w:rPr>
          <w:rFonts w:ascii="Arial" w:hAnsi="Arial" w:cs="Arial"/>
          <w:sz w:val="16"/>
          <w:szCs w:val="16"/>
          <w:lang w:val="en-US"/>
        </w:rPr>
      </w:pPr>
      <w:r w:rsidRPr="0099241E">
        <w:rPr>
          <w:rFonts w:ascii="Arial" w:hAnsi="Arial" w:cs="Arial"/>
          <w:noProof/>
          <w:sz w:val="16"/>
          <w:szCs w:val="16"/>
        </w:rPr>
        <w:drawing>
          <wp:inline distT="0" distB="0" distL="0" distR="0">
            <wp:extent cx="1400175" cy="695325"/>
            <wp:effectExtent l="19050" t="0" r="9525" b="0"/>
            <wp:docPr id="2" name="Рисунок 2"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pic:cNvPicPr>
                      <a:picLocks noChangeAspect="1" noChangeArrowheads="1"/>
                    </pic:cNvPicPr>
                  </pic:nvPicPr>
                  <pic:blipFill>
                    <a:blip r:embed="rId12" cstate="print"/>
                    <a:srcRect r="53481"/>
                    <a:stretch>
                      <a:fillRect/>
                    </a:stretch>
                  </pic:blipFill>
                  <pic:spPr bwMode="auto">
                    <a:xfrm>
                      <a:off x="0" y="0"/>
                      <a:ext cx="1400175" cy="695325"/>
                    </a:xfrm>
                    <a:prstGeom prst="rect">
                      <a:avLst/>
                    </a:prstGeom>
                    <a:noFill/>
                    <a:ln w="9525">
                      <a:noFill/>
                      <a:miter lim="800000"/>
                      <a:headEnd/>
                      <a:tailEnd/>
                    </a:ln>
                  </pic:spPr>
                </pic:pic>
              </a:graphicData>
            </a:graphic>
          </wp:inline>
        </w:drawing>
      </w:r>
    </w:p>
    <w:p w:rsidR="00695980" w:rsidRPr="00E11707" w:rsidRDefault="00695980" w:rsidP="00C3570B">
      <w:pPr>
        <w:pStyle w:val="FR2"/>
        <w:spacing w:before="0" w:line="240" w:lineRule="auto"/>
        <w:ind w:left="0" w:right="0"/>
        <w:rPr>
          <w:rFonts w:ascii="Arial" w:hAnsi="Arial" w:cs="Arial"/>
          <w:b w:val="0"/>
          <w:sz w:val="16"/>
          <w:szCs w:val="16"/>
          <w:lang w:val="en-US"/>
        </w:rPr>
      </w:pPr>
    </w:p>
    <w:p w:rsidR="00086919" w:rsidRDefault="00086919" w:rsidP="00086919">
      <w:pPr>
        <w:spacing w:line="216" w:lineRule="auto"/>
        <w:rPr>
          <w:rFonts w:ascii="Arimo" w:hAnsi="Arimo" w:cs="Arimo"/>
          <w:b/>
          <w:sz w:val="24"/>
          <w:szCs w:val="24"/>
          <w:lang w:val="en-US"/>
        </w:rPr>
      </w:pPr>
      <w:r>
        <w:rPr>
          <w:rFonts w:ascii="Arimo" w:hAnsi="Arimo" w:cs="Arimo"/>
          <w:b/>
          <w:sz w:val="24"/>
          <w:szCs w:val="24"/>
          <w:lang w:val="en-US"/>
        </w:rPr>
        <w:t>YOUNG RESEARCHERS’ CONTRIBUTION TO THE REGIONAL DEVELOPMENT</w:t>
      </w:r>
    </w:p>
    <w:p w:rsidR="00277BB9" w:rsidRPr="00086919" w:rsidRDefault="00086919" w:rsidP="00086919">
      <w:pPr>
        <w:pStyle w:val="FR2"/>
        <w:spacing w:before="0" w:line="240" w:lineRule="auto"/>
        <w:ind w:left="0" w:right="0"/>
        <w:rPr>
          <w:rFonts w:ascii="Arial" w:hAnsi="Arial" w:cs="Arial"/>
          <w:b w:val="0"/>
          <w:sz w:val="16"/>
          <w:szCs w:val="16"/>
          <w:lang w:val="en-US"/>
        </w:rPr>
      </w:pPr>
      <w:r>
        <w:rPr>
          <w:rFonts w:ascii="Arimo" w:hAnsi="Arimo" w:cs="Arimo"/>
          <w:sz w:val="20"/>
          <w:szCs w:val="20"/>
          <w:lang w:val="en-US"/>
        </w:rPr>
        <w:t>Forum of young researchers</w:t>
      </w:r>
    </w:p>
    <w:p w:rsidR="00086919" w:rsidRPr="00086919" w:rsidRDefault="00086919" w:rsidP="00E53384">
      <w:pPr>
        <w:spacing w:before="0"/>
        <w:ind w:left="0" w:firstLine="0"/>
        <w:jc w:val="center"/>
        <w:rPr>
          <w:rFonts w:ascii="Arimo" w:hAnsi="Arimo" w:cs="Arimo"/>
          <w:b/>
          <w:lang w:val="en-US"/>
        </w:rPr>
      </w:pPr>
    </w:p>
    <w:p w:rsidR="00E53384" w:rsidRPr="00086919" w:rsidRDefault="00086919" w:rsidP="00E53384">
      <w:pPr>
        <w:spacing w:before="0"/>
        <w:ind w:left="0" w:firstLine="0"/>
        <w:jc w:val="center"/>
        <w:rPr>
          <w:rFonts w:ascii="Arial" w:hAnsi="Arial" w:cs="Arial"/>
          <w:smallCaps/>
          <w:spacing w:val="-6"/>
          <w:sz w:val="28"/>
          <w:szCs w:val="28"/>
          <w:lang w:val="en-US"/>
        </w:rPr>
      </w:pPr>
      <w:r>
        <w:rPr>
          <w:rFonts w:ascii="Arimo" w:hAnsi="Arimo" w:cs="Arimo"/>
          <w:b/>
          <w:lang w:val="en-US"/>
        </w:rPr>
        <w:t>April 2</w:t>
      </w:r>
      <w:r w:rsidR="00821E1D">
        <w:rPr>
          <w:rFonts w:ascii="Arimo" w:hAnsi="Arimo" w:cs="Arimo"/>
          <w:b/>
          <w:lang w:val="en-US"/>
        </w:rPr>
        <w:t>0</w:t>
      </w:r>
      <w:r>
        <w:rPr>
          <w:rFonts w:ascii="Arimo" w:hAnsi="Arimo" w:cs="Arimo"/>
          <w:b/>
          <w:lang w:val="en-US"/>
        </w:rPr>
        <w:t xml:space="preserve"> – 2</w:t>
      </w:r>
      <w:r w:rsidR="00821E1D">
        <w:rPr>
          <w:rFonts w:ascii="Arimo" w:hAnsi="Arimo" w:cs="Arimo"/>
          <w:b/>
          <w:lang w:val="en-US"/>
        </w:rPr>
        <w:t>4</w:t>
      </w:r>
      <w:r>
        <w:rPr>
          <w:rFonts w:ascii="Arimo" w:hAnsi="Arimo" w:cs="Arimo"/>
          <w:b/>
          <w:lang w:val="en-US"/>
        </w:rPr>
        <w:t>, 20</w:t>
      </w:r>
      <w:r w:rsidR="00821E1D">
        <w:rPr>
          <w:rFonts w:ascii="Arimo" w:hAnsi="Arimo" w:cs="Arimo"/>
          <w:b/>
          <w:lang w:val="en-US"/>
        </w:rPr>
        <w:t>20</w:t>
      </w:r>
    </w:p>
    <w:p w:rsidR="00E53384" w:rsidRPr="00086919" w:rsidRDefault="00E53384" w:rsidP="00E53384">
      <w:pPr>
        <w:pStyle w:val="a4"/>
        <w:spacing w:before="0" w:line="240" w:lineRule="auto"/>
        <w:ind w:left="0" w:right="0"/>
        <w:rPr>
          <w:rFonts w:ascii="Arial" w:hAnsi="Arial" w:cs="Arial"/>
          <w:smallCaps/>
          <w:spacing w:val="-6"/>
          <w:sz w:val="16"/>
          <w:szCs w:val="16"/>
          <w:lang w:val="en-US"/>
        </w:rPr>
      </w:pPr>
    </w:p>
    <w:p w:rsidR="00E53384" w:rsidRPr="00086919" w:rsidRDefault="00E53384" w:rsidP="00E53384">
      <w:pPr>
        <w:spacing w:before="0"/>
        <w:ind w:left="0" w:firstLine="0"/>
        <w:jc w:val="center"/>
        <w:rPr>
          <w:rFonts w:ascii="Arial" w:hAnsi="Arial" w:cs="Arial"/>
          <w:smallCaps/>
          <w:spacing w:val="-6"/>
          <w:sz w:val="12"/>
          <w:szCs w:val="12"/>
          <w:lang w:val="en-US"/>
        </w:rPr>
      </w:pPr>
    </w:p>
    <w:p w:rsidR="00362DF8" w:rsidRPr="00086919" w:rsidRDefault="00362DF8" w:rsidP="00E53384">
      <w:pPr>
        <w:spacing w:before="0"/>
        <w:ind w:left="0" w:firstLine="0"/>
        <w:jc w:val="center"/>
        <w:rPr>
          <w:rFonts w:ascii="Arial" w:hAnsi="Arial" w:cs="Arial"/>
          <w:smallCaps/>
          <w:spacing w:val="-6"/>
          <w:sz w:val="12"/>
          <w:szCs w:val="12"/>
          <w:lang w:val="en-US"/>
        </w:rPr>
      </w:pPr>
    </w:p>
    <w:p w:rsidR="00362DF8" w:rsidRPr="00086919" w:rsidRDefault="00362DF8" w:rsidP="00E53384">
      <w:pPr>
        <w:spacing w:before="0"/>
        <w:ind w:left="0" w:firstLine="0"/>
        <w:jc w:val="center"/>
        <w:rPr>
          <w:rFonts w:ascii="Arial" w:hAnsi="Arial" w:cs="Arial"/>
          <w:smallCaps/>
          <w:spacing w:val="-6"/>
          <w:sz w:val="12"/>
          <w:szCs w:val="12"/>
          <w:lang w:val="en-US"/>
        </w:rPr>
      </w:pPr>
    </w:p>
    <w:p w:rsidR="008F76B4" w:rsidRPr="00086919" w:rsidRDefault="008F76B4" w:rsidP="00E53384">
      <w:pPr>
        <w:spacing w:before="0"/>
        <w:ind w:left="0" w:firstLine="0"/>
        <w:jc w:val="center"/>
        <w:rPr>
          <w:rFonts w:ascii="Arial" w:hAnsi="Arial" w:cs="Arial"/>
          <w:smallCaps/>
          <w:spacing w:val="-6"/>
          <w:sz w:val="12"/>
          <w:szCs w:val="12"/>
          <w:lang w:val="en-US"/>
        </w:rPr>
      </w:pPr>
    </w:p>
    <w:p w:rsidR="008F76B4" w:rsidRPr="00086919" w:rsidRDefault="008F76B4" w:rsidP="00E53384">
      <w:pPr>
        <w:spacing w:before="0"/>
        <w:ind w:left="0" w:firstLine="0"/>
        <w:jc w:val="center"/>
        <w:rPr>
          <w:rFonts w:ascii="Arial" w:hAnsi="Arial" w:cs="Arial"/>
          <w:smallCaps/>
          <w:spacing w:val="-6"/>
          <w:sz w:val="12"/>
          <w:szCs w:val="12"/>
          <w:lang w:val="en-US"/>
        </w:rPr>
      </w:pPr>
    </w:p>
    <w:p w:rsidR="008F76B4" w:rsidRPr="00086919" w:rsidRDefault="008F76B4" w:rsidP="00E53384">
      <w:pPr>
        <w:spacing w:before="0"/>
        <w:ind w:left="0" w:firstLine="0"/>
        <w:jc w:val="center"/>
        <w:rPr>
          <w:rFonts w:ascii="Arial" w:hAnsi="Arial" w:cs="Arial"/>
          <w:smallCaps/>
          <w:spacing w:val="-6"/>
          <w:sz w:val="12"/>
          <w:szCs w:val="12"/>
          <w:lang w:val="en-US"/>
        </w:rPr>
      </w:pPr>
    </w:p>
    <w:p w:rsidR="008F76B4" w:rsidRPr="00086919" w:rsidRDefault="008F76B4" w:rsidP="00E53384">
      <w:pPr>
        <w:spacing w:before="0"/>
        <w:ind w:left="0" w:firstLine="0"/>
        <w:jc w:val="center"/>
        <w:rPr>
          <w:rFonts w:ascii="Arial" w:hAnsi="Arial" w:cs="Arial"/>
          <w:smallCaps/>
          <w:spacing w:val="-6"/>
          <w:sz w:val="12"/>
          <w:szCs w:val="12"/>
          <w:lang w:val="en-US"/>
        </w:rPr>
      </w:pPr>
    </w:p>
    <w:p w:rsidR="00657D2D" w:rsidRPr="00086919" w:rsidRDefault="00657D2D" w:rsidP="00E53384">
      <w:pPr>
        <w:spacing w:before="0"/>
        <w:ind w:left="0" w:firstLine="0"/>
        <w:jc w:val="center"/>
        <w:rPr>
          <w:rFonts w:ascii="Arial" w:hAnsi="Arial" w:cs="Arial"/>
          <w:smallCaps/>
          <w:spacing w:val="-6"/>
          <w:sz w:val="12"/>
          <w:szCs w:val="12"/>
          <w:lang w:val="en-US"/>
        </w:rPr>
      </w:pPr>
    </w:p>
    <w:p w:rsidR="00F8076F" w:rsidRPr="00086919" w:rsidRDefault="00F8076F" w:rsidP="009710F7">
      <w:pPr>
        <w:spacing w:before="0"/>
        <w:ind w:left="0" w:firstLine="0"/>
        <w:jc w:val="center"/>
        <w:rPr>
          <w:rFonts w:ascii="Arial" w:hAnsi="Arial" w:cs="Arial"/>
          <w:b/>
          <w:lang w:val="en-US"/>
        </w:rPr>
      </w:pPr>
    </w:p>
    <w:p w:rsidR="004812AE" w:rsidRPr="00086919" w:rsidRDefault="004812AE" w:rsidP="009710F7">
      <w:pPr>
        <w:spacing w:before="0"/>
        <w:ind w:left="0" w:firstLine="0"/>
        <w:jc w:val="center"/>
        <w:rPr>
          <w:rFonts w:ascii="Arial" w:hAnsi="Arial" w:cs="Arial"/>
          <w:b/>
          <w:lang w:val="en-US"/>
        </w:rPr>
      </w:pPr>
    </w:p>
    <w:p w:rsidR="00B85BAF" w:rsidRPr="00086919" w:rsidRDefault="00086919" w:rsidP="000B34B3">
      <w:pPr>
        <w:spacing w:before="0"/>
        <w:ind w:left="0" w:firstLine="0"/>
        <w:jc w:val="center"/>
        <w:rPr>
          <w:rFonts w:ascii="Arial" w:hAnsi="Arial" w:cs="Arial"/>
          <w:b/>
          <w:lang w:val="en-US"/>
        </w:rPr>
      </w:pPr>
      <w:r>
        <w:rPr>
          <w:rFonts w:ascii="Arimo" w:hAnsi="Arimo" w:cs="Arimo"/>
          <w:b/>
          <w:lang w:val="en-US"/>
        </w:rPr>
        <w:t>Information</w:t>
      </w:r>
    </w:p>
    <w:p w:rsidR="00E53384" w:rsidRPr="00086919" w:rsidRDefault="00E53384" w:rsidP="00E53384">
      <w:pPr>
        <w:spacing w:before="0"/>
        <w:ind w:left="0" w:firstLine="0"/>
        <w:jc w:val="center"/>
        <w:rPr>
          <w:rFonts w:ascii="Arial" w:hAnsi="Arial" w:cs="Arial"/>
          <w:sz w:val="28"/>
          <w:szCs w:val="28"/>
          <w:lang w:val="en-US"/>
        </w:rPr>
      </w:pPr>
    </w:p>
    <w:p w:rsidR="005C3528" w:rsidRPr="00086919" w:rsidRDefault="005C3528" w:rsidP="001669B2">
      <w:pPr>
        <w:spacing w:before="0"/>
        <w:ind w:left="0" w:firstLine="0"/>
        <w:jc w:val="center"/>
        <w:rPr>
          <w:rFonts w:ascii="Arial" w:hAnsi="Arial" w:cs="Arial"/>
          <w:b/>
          <w:lang w:val="en-US"/>
        </w:rPr>
      </w:pPr>
    </w:p>
    <w:p w:rsidR="005C3528" w:rsidRPr="00086919" w:rsidRDefault="005C3528" w:rsidP="001669B2">
      <w:pPr>
        <w:spacing w:before="0"/>
        <w:ind w:left="0" w:firstLine="0"/>
        <w:jc w:val="center"/>
        <w:rPr>
          <w:rFonts w:ascii="Arial" w:hAnsi="Arial" w:cs="Arial"/>
          <w:b/>
          <w:lang w:val="en-US"/>
        </w:rPr>
      </w:pPr>
    </w:p>
    <w:p w:rsidR="008F76B4" w:rsidRPr="00086919" w:rsidRDefault="008F76B4" w:rsidP="001669B2">
      <w:pPr>
        <w:spacing w:before="0"/>
        <w:ind w:left="0" w:firstLine="0"/>
        <w:jc w:val="center"/>
        <w:rPr>
          <w:rFonts w:ascii="Arial" w:hAnsi="Arial" w:cs="Arial"/>
          <w:b/>
          <w:lang w:val="en-US"/>
        </w:rPr>
      </w:pPr>
    </w:p>
    <w:p w:rsidR="000354F6" w:rsidRPr="00086919" w:rsidRDefault="000354F6" w:rsidP="001669B2">
      <w:pPr>
        <w:spacing w:before="0"/>
        <w:ind w:left="0" w:firstLine="0"/>
        <w:jc w:val="center"/>
        <w:rPr>
          <w:rFonts w:ascii="Arial" w:hAnsi="Arial" w:cs="Arial"/>
          <w:b/>
          <w:lang w:val="en-US"/>
        </w:rPr>
      </w:pPr>
    </w:p>
    <w:p w:rsidR="000354F6" w:rsidRPr="00086919" w:rsidRDefault="000354F6" w:rsidP="001669B2">
      <w:pPr>
        <w:spacing w:before="0"/>
        <w:ind w:left="0" w:firstLine="0"/>
        <w:jc w:val="center"/>
        <w:rPr>
          <w:rFonts w:ascii="Arial" w:hAnsi="Arial" w:cs="Arial"/>
          <w:b/>
          <w:lang w:val="en-US"/>
        </w:rPr>
      </w:pPr>
    </w:p>
    <w:p w:rsidR="00657D2D" w:rsidRPr="00086919" w:rsidRDefault="00657D2D" w:rsidP="001669B2">
      <w:pPr>
        <w:spacing w:before="0"/>
        <w:ind w:left="0" w:firstLine="0"/>
        <w:jc w:val="center"/>
        <w:rPr>
          <w:rFonts w:ascii="Arial" w:hAnsi="Arial" w:cs="Arial"/>
          <w:b/>
          <w:lang w:val="en-US"/>
        </w:rPr>
      </w:pPr>
    </w:p>
    <w:p w:rsidR="00657D2D" w:rsidRPr="00086919" w:rsidRDefault="00657D2D" w:rsidP="001669B2">
      <w:pPr>
        <w:spacing w:before="0"/>
        <w:ind w:left="0" w:firstLine="0"/>
        <w:jc w:val="center"/>
        <w:rPr>
          <w:rFonts w:ascii="Arial" w:hAnsi="Arial" w:cs="Arial"/>
          <w:b/>
          <w:lang w:val="en-US"/>
        </w:rPr>
      </w:pPr>
    </w:p>
    <w:p w:rsidR="008F76B4" w:rsidRPr="00086919" w:rsidRDefault="008F76B4" w:rsidP="001669B2">
      <w:pPr>
        <w:spacing w:before="0"/>
        <w:ind w:left="0" w:firstLine="0"/>
        <w:jc w:val="center"/>
        <w:rPr>
          <w:rFonts w:ascii="Arial" w:hAnsi="Arial" w:cs="Arial"/>
          <w:b/>
          <w:lang w:val="en-US"/>
        </w:rPr>
      </w:pPr>
    </w:p>
    <w:p w:rsidR="008F76B4" w:rsidRPr="00086919" w:rsidRDefault="008F76B4" w:rsidP="001669B2">
      <w:pPr>
        <w:spacing w:before="0"/>
        <w:ind w:left="0" w:firstLine="0"/>
        <w:jc w:val="center"/>
        <w:rPr>
          <w:rFonts w:ascii="Arial" w:hAnsi="Arial" w:cs="Arial"/>
          <w:b/>
          <w:sz w:val="16"/>
          <w:lang w:val="en-US"/>
        </w:rPr>
      </w:pPr>
    </w:p>
    <w:p w:rsidR="0030427B" w:rsidRPr="00086919" w:rsidRDefault="0030427B" w:rsidP="001669B2">
      <w:pPr>
        <w:spacing w:before="0"/>
        <w:ind w:left="0" w:firstLine="0"/>
        <w:jc w:val="center"/>
        <w:rPr>
          <w:rFonts w:ascii="Arial" w:hAnsi="Arial" w:cs="Arial"/>
          <w:b/>
          <w:lang w:val="en-US"/>
        </w:rPr>
      </w:pPr>
    </w:p>
    <w:p w:rsidR="006B7461" w:rsidRPr="00086919" w:rsidRDefault="00086919" w:rsidP="001669B2">
      <w:pPr>
        <w:spacing w:before="0"/>
        <w:ind w:left="0" w:firstLine="0"/>
        <w:jc w:val="center"/>
        <w:rPr>
          <w:rFonts w:ascii="Arial" w:hAnsi="Arial" w:cs="Arial"/>
          <w:b/>
          <w:lang w:val="en-US"/>
        </w:rPr>
      </w:pPr>
      <w:r>
        <w:rPr>
          <w:rFonts w:ascii="Arimo" w:hAnsi="Arimo" w:cs="Arimo"/>
          <w:b/>
          <w:lang w:val="en-US"/>
        </w:rPr>
        <w:t>VOLOGDA</w:t>
      </w:r>
    </w:p>
    <w:p w:rsidR="00EB1C00" w:rsidRPr="00086919" w:rsidRDefault="006B7461" w:rsidP="00E749F3">
      <w:pPr>
        <w:spacing w:before="0" w:after="120"/>
        <w:ind w:left="0" w:firstLine="0"/>
        <w:jc w:val="center"/>
        <w:rPr>
          <w:rFonts w:ascii="Arial" w:hAnsi="Arial" w:cs="Arial"/>
          <w:b/>
          <w:sz w:val="22"/>
          <w:szCs w:val="22"/>
          <w:lang w:val="en-US"/>
        </w:rPr>
      </w:pPr>
      <w:r w:rsidRPr="00086919">
        <w:rPr>
          <w:rFonts w:ascii="Arial" w:hAnsi="Arial" w:cs="Arial"/>
          <w:b/>
          <w:lang w:val="en-US"/>
        </w:rPr>
        <w:br w:type="page"/>
      </w:r>
      <w:r w:rsidR="00086919" w:rsidRPr="00086919">
        <w:rPr>
          <w:rFonts w:ascii="Arimo" w:hAnsi="Arimo" w:cs="Arimo"/>
          <w:b/>
          <w:sz w:val="22"/>
          <w:szCs w:val="22"/>
          <w:lang w:val="en-US"/>
        </w:rPr>
        <w:lastRenderedPageBreak/>
        <w:t>Aims of the Forum</w:t>
      </w:r>
      <w:r w:rsidR="00086919">
        <w:rPr>
          <w:rFonts w:ascii="Arimo" w:hAnsi="Arimo" w:cs="Arimo"/>
          <w:b/>
          <w:lang w:val="en-US"/>
        </w:rPr>
        <w:t>:</w:t>
      </w:r>
    </w:p>
    <w:p w:rsidR="00EB1C00" w:rsidRPr="00086919" w:rsidRDefault="00086919" w:rsidP="00E749F3">
      <w:pPr>
        <w:pStyle w:val="1"/>
        <w:tabs>
          <w:tab w:val="left" w:pos="284"/>
        </w:tabs>
        <w:suppressAutoHyphens/>
        <w:spacing w:before="0"/>
        <w:ind w:right="0"/>
        <w:jc w:val="both"/>
        <w:rPr>
          <w:rFonts w:ascii="Arial" w:hAnsi="Arial" w:cs="Arial"/>
          <w:i w:val="0"/>
          <w:lang w:val="en-US"/>
        </w:rPr>
      </w:pPr>
      <w:r w:rsidRPr="00086919">
        <w:rPr>
          <w:rFonts w:ascii="Arimo" w:hAnsi="Arimo" w:cs="Arimo"/>
          <w:i w:val="0"/>
          <w:spacing w:val="0"/>
          <w:lang w:val="en-US"/>
        </w:rPr>
        <w:t xml:space="preserve">Presentation and discussion of the </w:t>
      </w:r>
      <w:r w:rsidR="008E45CD" w:rsidRPr="00086919">
        <w:rPr>
          <w:rFonts w:ascii="Arimo" w:hAnsi="Arimo" w:cs="Arimo"/>
          <w:i w:val="0"/>
          <w:spacing w:val="0"/>
          <w:lang w:val="en-US"/>
        </w:rPr>
        <w:t>students’ research</w:t>
      </w:r>
      <w:r w:rsidRPr="00086919">
        <w:rPr>
          <w:rFonts w:ascii="Arimo" w:hAnsi="Arimo" w:cs="Arimo"/>
          <w:i w:val="0"/>
          <w:spacing w:val="0"/>
          <w:lang w:val="en-US"/>
        </w:rPr>
        <w:t xml:space="preserve"> results on the issues of fundamental and applied sciences as well as support to talented young researchers.</w:t>
      </w:r>
    </w:p>
    <w:p w:rsidR="00400ACC" w:rsidRPr="0099241E" w:rsidRDefault="00385EE7" w:rsidP="00825512">
      <w:pPr>
        <w:pStyle w:val="a8"/>
        <w:spacing w:before="120" w:beforeAutospacing="0" w:after="120" w:afterAutospacing="0"/>
        <w:jc w:val="center"/>
        <w:rPr>
          <w:rFonts w:ascii="Arial" w:hAnsi="Arial" w:cs="Arial"/>
          <w:b/>
          <w:sz w:val="22"/>
          <w:szCs w:val="22"/>
        </w:rPr>
      </w:pPr>
      <w:r>
        <w:rPr>
          <w:rFonts w:ascii="Arimo" w:hAnsi="Arimo" w:cs="Arimo"/>
          <w:b/>
          <w:sz w:val="22"/>
          <w:szCs w:val="22"/>
          <w:lang w:val="en-US"/>
        </w:rPr>
        <w:t>Main events</w:t>
      </w:r>
      <w:r w:rsidR="00086919" w:rsidRPr="00394438">
        <w:rPr>
          <w:rFonts w:ascii="Arimo" w:hAnsi="Arimo" w:cs="Arimo"/>
          <w:b/>
          <w:sz w:val="20"/>
          <w:szCs w:val="20"/>
          <w:lang w:val="en-US"/>
        </w:rPr>
        <w:t>:</w:t>
      </w:r>
    </w:p>
    <w:p w:rsidR="00400ACC" w:rsidRPr="00086919" w:rsidRDefault="00086919" w:rsidP="00917313">
      <w:pPr>
        <w:pStyle w:val="a4"/>
        <w:numPr>
          <w:ilvl w:val="0"/>
          <w:numId w:val="3"/>
        </w:numPr>
        <w:tabs>
          <w:tab w:val="left" w:pos="284"/>
        </w:tabs>
        <w:suppressAutoHyphens/>
        <w:spacing w:before="0" w:line="240" w:lineRule="auto"/>
        <w:ind w:left="284" w:right="0" w:hanging="284"/>
        <w:jc w:val="left"/>
        <w:rPr>
          <w:rFonts w:ascii="Arial" w:hAnsi="Arial" w:cs="Arial"/>
          <w:b/>
          <w:bCs/>
          <w:sz w:val="20"/>
          <w:szCs w:val="20"/>
          <w:lang w:val="en-US"/>
        </w:rPr>
      </w:pPr>
      <w:r w:rsidRPr="00086919">
        <w:rPr>
          <w:rFonts w:ascii="Arimo" w:hAnsi="Arimo" w:cs="Arimo"/>
          <w:b/>
          <w:iCs/>
          <w:sz w:val="20"/>
          <w:szCs w:val="20"/>
          <w:lang w:val="en-US"/>
        </w:rPr>
        <w:t>International Scientific Conference “Young Researchers’ Contribution to the Regional Development”</w:t>
      </w:r>
    </w:p>
    <w:p w:rsidR="00086919" w:rsidRPr="00086919" w:rsidRDefault="00086919" w:rsidP="00086919">
      <w:pPr>
        <w:pStyle w:val="a4"/>
        <w:numPr>
          <w:ilvl w:val="0"/>
          <w:numId w:val="3"/>
        </w:numPr>
        <w:tabs>
          <w:tab w:val="left" w:pos="284"/>
        </w:tabs>
        <w:suppressAutoHyphens/>
        <w:spacing w:before="120" w:line="240" w:lineRule="auto"/>
        <w:ind w:left="284" w:right="0" w:hanging="284"/>
        <w:jc w:val="left"/>
        <w:rPr>
          <w:rFonts w:ascii="Arial" w:hAnsi="Arial" w:cs="Arial"/>
          <w:b/>
          <w:i/>
          <w:sz w:val="20"/>
          <w:szCs w:val="20"/>
          <w:lang w:val="en-US"/>
        </w:rPr>
      </w:pPr>
      <w:r w:rsidRPr="00086919">
        <w:rPr>
          <w:rFonts w:ascii="Arimo" w:hAnsi="Arimo" w:cs="Arimo"/>
          <w:b/>
          <w:iCs/>
          <w:sz w:val="20"/>
          <w:szCs w:val="20"/>
          <w:lang w:val="en-US"/>
        </w:rPr>
        <w:t xml:space="preserve">Scientific and Technical Exhibition </w:t>
      </w:r>
    </w:p>
    <w:p w:rsidR="00B06A9B" w:rsidRPr="00086919" w:rsidRDefault="00086919" w:rsidP="00086919">
      <w:pPr>
        <w:pStyle w:val="a4"/>
        <w:tabs>
          <w:tab w:val="left" w:pos="284"/>
        </w:tabs>
        <w:suppressAutoHyphens/>
        <w:spacing w:before="60" w:line="240" w:lineRule="auto"/>
        <w:ind w:left="284" w:right="0"/>
        <w:jc w:val="left"/>
        <w:rPr>
          <w:rFonts w:ascii="Arial" w:hAnsi="Arial" w:cs="Arial"/>
          <w:b/>
          <w:i/>
          <w:sz w:val="20"/>
          <w:szCs w:val="20"/>
        </w:rPr>
      </w:pPr>
      <w:r w:rsidRPr="00086919">
        <w:rPr>
          <w:rFonts w:ascii="Arimo" w:hAnsi="Arimo" w:cs="Arimo"/>
          <w:b/>
          <w:iCs/>
          <w:sz w:val="20"/>
          <w:szCs w:val="20"/>
        </w:rPr>
        <w:t>“</w:t>
      </w:r>
      <w:r w:rsidRPr="00086919">
        <w:rPr>
          <w:rFonts w:ascii="Arimo" w:hAnsi="Arimo" w:cs="Arimo"/>
          <w:b/>
          <w:iCs/>
          <w:sz w:val="20"/>
          <w:szCs w:val="20"/>
          <w:lang w:val="en-US"/>
        </w:rPr>
        <w:t>HTTM</w:t>
      </w:r>
      <w:r w:rsidRPr="00086919">
        <w:rPr>
          <w:rFonts w:ascii="Arimo" w:hAnsi="Arimo" w:cs="Arimo"/>
          <w:b/>
          <w:iCs/>
          <w:sz w:val="20"/>
          <w:szCs w:val="20"/>
        </w:rPr>
        <w:t xml:space="preserve"> – 20</w:t>
      </w:r>
      <w:r w:rsidR="008D37EF">
        <w:rPr>
          <w:rFonts w:ascii="Arimo" w:hAnsi="Arimo" w:cs="Arimo"/>
          <w:b/>
          <w:iCs/>
          <w:sz w:val="20"/>
          <w:szCs w:val="20"/>
          <w:lang w:val="en-US"/>
        </w:rPr>
        <w:t>20</w:t>
      </w:r>
      <w:r w:rsidRPr="00086919">
        <w:rPr>
          <w:rFonts w:ascii="Arimo" w:hAnsi="Arimo" w:cs="Arimo"/>
          <w:b/>
          <w:iCs/>
          <w:sz w:val="20"/>
          <w:szCs w:val="20"/>
        </w:rPr>
        <w:t>”</w:t>
      </w:r>
    </w:p>
    <w:p w:rsidR="001B14EA" w:rsidRPr="00086919" w:rsidRDefault="00C362F4" w:rsidP="007A217A">
      <w:pPr>
        <w:pStyle w:val="a3"/>
        <w:spacing w:before="120" w:after="120"/>
        <w:jc w:val="center"/>
        <w:rPr>
          <w:rFonts w:ascii="Arial" w:hAnsi="Arial" w:cs="Arial"/>
          <w:i w:val="0"/>
          <w:sz w:val="22"/>
          <w:szCs w:val="22"/>
          <w:lang w:val="en-US"/>
        </w:rPr>
      </w:pPr>
      <w:r>
        <w:rPr>
          <w:rFonts w:ascii="Arimo" w:hAnsi="Arimo" w:cs="Arimo"/>
          <w:i w:val="0"/>
          <w:sz w:val="22"/>
          <w:szCs w:val="22"/>
          <w:lang w:val="en-US"/>
        </w:rPr>
        <w:t>Terms of participation in Conference</w:t>
      </w:r>
      <w:r w:rsidR="00086919" w:rsidRPr="00086919">
        <w:rPr>
          <w:rFonts w:ascii="Arimo" w:hAnsi="Arimo" w:cs="Arimo"/>
          <w:i w:val="0"/>
          <w:sz w:val="22"/>
          <w:szCs w:val="22"/>
          <w:lang w:val="en-US"/>
        </w:rPr>
        <w:t>:</w:t>
      </w:r>
    </w:p>
    <w:p w:rsidR="008F3C8C" w:rsidRPr="008167DE" w:rsidRDefault="00E9710E" w:rsidP="00E9710E">
      <w:pPr>
        <w:spacing w:before="0" w:after="120"/>
        <w:ind w:left="0" w:firstLine="0"/>
        <w:rPr>
          <w:rFonts w:ascii="Arial" w:hAnsi="Arial" w:cs="Arial"/>
          <w:sz w:val="18"/>
          <w:szCs w:val="18"/>
          <w:lang w:val="en-US"/>
        </w:rPr>
      </w:pPr>
      <w:r w:rsidRPr="00E9710E">
        <w:rPr>
          <w:rFonts w:ascii="Arimo" w:hAnsi="Arimo" w:cs="Arimo"/>
          <w:iCs/>
          <w:lang w:val="en-US"/>
        </w:rPr>
        <w:t xml:space="preserve">Russian and foreign </w:t>
      </w:r>
      <w:r>
        <w:rPr>
          <w:rFonts w:ascii="Arimo" w:hAnsi="Arimo" w:cs="Arimo"/>
          <w:iCs/>
          <w:lang w:val="en-US"/>
        </w:rPr>
        <w:t xml:space="preserve">citizens </w:t>
      </w:r>
      <w:r w:rsidRPr="00E9710E">
        <w:rPr>
          <w:rFonts w:ascii="Arimo" w:hAnsi="Arimo" w:cs="Arimo"/>
          <w:iCs/>
          <w:lang w:val="en-US"/>
        </w:rPr>
        <w:t>under the age of 30 are invited to participate: students, undergraduates, pos</w:t>
      </w:r>
      <w:r w:rsidRPr="00E9710E">
        <w:rPr>
          <w:rFonts w:ascii="Arimo" w:hAnsi="Arimo" w:cs="Arimo"/>
          <w:iCs/>
          <w:lang w:val="en-US"/>
        </w:rPr>
        <w:t>t</w:t>
      </w:r>
      <w:r w:rsidRPr="00E9710E">
        <w:rPr>
          <w:rFonts w:ascii="Arimo" w:hAnsi="Arimo" w:cs="Arimo"/>
          <w:iCs/>
          <w:lang w:val="en-US"/>
        </w:rPr>
        <w:t xml:space="preserve">graduates, young scientists without academic degrees, as well as students of schools (10th-11th grades) and institutions of secondary vocational education </w:t>
      </w:r>
      <w:r w:rsidR="00EE78B2">
        <w:rPr>
          <w:rFonts w:ascii="Arimo" w:hAnsi="Arimo" w:cs="Arimo"/>
          <w:iCs/>
          <w:lang w:val="en-US"/>
        </w:rPr>
        <w:t>of</w:t>
      </w:r>
      <w:r w:rsidRPr="00E9710E">
        <w:rPr>
          <w:rFonts w:ascii="Arimo" w:hAnsi="Arimo" w:cs="Arimo"/>
          <w:iCs/>
          <w:lang w:val="en-US"/>
        </w:rPr>
        <w:t xml:space="preserve"> the Vologda </w:t>
      </w:r>
      <w:r w:rsidR="00EE78B2">
        <w:rPr>
          <w:rFonts w:ascii="Arimo" w:hAnsi="Arimo" w:cs="Arimo"/>
          <w:iCs/>
          <w:lang w:val="en-US"/>
        </w:rPr>
        <w:t>Oblast</w:t>
      </w:r>
      <w:r w:rsidR="00086919">
        <w:rPr>
          <w:rFonts w:ascii="Arimo" w:hAnsi="Arimo" w:cs="Arimo"/>
          <w:iCs/>
          <w:lang w:val="en-US"/>
        </w:rPr>
        <w:t>.</w:t>
      </w:r>
    </w:p>
    <w:p w:rsidR="00CE70B5" w:rsidRPr="008167DE" w:rsidRDefault="008167DE" w:rsidP="00CE70B5">
      <w:pPr>
        <w:pStyle w:val="a3"/>
        <w:spacing w:before="120" w:after="120"/>
        <w:jc w:val="center"/>
        <w:rPr>
          <w:rFonts w:ascii="Arial" w:hAnsi="Arial" w:cs="Arial"/>
          <w:i w:val="0"/>
          <w:sz w:val="22"/>
          <w:szCs w:val="22"/>
        </w:rPr>
      </w:pPr>
      <w:r w:rsidRPr="008167DE">
        <w:rPr>
          <w:rFonts w:ascii="Arimo" w:hAnsi="Arimo" w:cs="Arimo"/>
          <w:i w:val="0"/>
          <w:sz w:val="22"/>
          <w:szCs w:val="22"/>
          <w:lang w:val="en-US"/>
        </w:rPr>
        <w:t>Forms of participation:</w:t>
      </w:r>
    </w:p>
    <w:p w:rsidR="00CE70B5" w:rsidRPr="008167DE" w:rsidRDefault="008167DE" w:rsidP="00CE70B5">
      <w:pPr>
        <w:pStyle w:val="a3"/>
        <w:numPr>
          <w:ilvl w:val="1"/>
          <w:numId w:val="1"/>
        </w:numPr>
        <w:tabs>
          <w:tab w:val="clear" w:pos="360"/>
          <w:tab w:val="num" w:pos="284"/>
        </w:tabs>
        <w:suppressAutoHyphens/>
        <w:ind w:left="284" w:hanging="284"/>
        <w:rPr>
          <w:rFonts w:ascii="Arial" w:hAnsi="Arial" w:cs="Arial"/>
          <w:b w:val="0"/>
          <w:i w:val="0"/>
          <w:sz w:val="20"/>
          <w:lang w:val="en-US"/>
        </w:rPr>
      </w:pPr>
      <w:r w:rsidRPr="008167DE">
        <w:rPr>
          <w:rFonts w:ascii="Arimo" w:hAnsi="Arimo" w:cs="Arimo"/>
          <w:b w:val="0"/>
          <w:i w:val="0"/>
          <w:sz w:val="20"/>
          <w:lang w:val="en-US"/>
        </w:rPr>
        <w:t xml:space="preserve">For participants from the Vologda </w:t>
      </w:r>
      <w:r w:rsidR="00727FEE">
        <w:rPr>
          <w:rFonts w:ascii="Arimo" w:hAnsi="Arimo" w:cs="Arimo"/>
          <w:b w:val="0"/>
          <w:i w:val="0"/>
          <w:sz w:val="20"/>
          <w:lang w:val="en-US"/>
        </w:rPr>
        <w:t>Oblast</w:t>
      </w:r>
      <w:r w:rsidRPr="008167DE">
        <w:rPr>
          <w:rFonts w:ascii="Arimo" w:hAnsi="Arimo" w:cs="Arimo"/>
          <w:b w:val="0"/>
          <w:i w:val="0"/>
          <w:sz w:val="20"/>
          <w:lang w:val="en-US"/>
        </w:rPr>
        <w:t xml:space="preserve"> – </w:t>
      </w:r>
      <w:r w:rsidRPr="008167DE">
        <w:rPr>
          <w:rFonts w:ascii="Arimo" w:hAnsi="Arimo" w:cs="Arimo"/>
          <w:i w:val="0"/>
          <w:sz w:val="20"/>
          <w:lang w:val="en-US"/>
        </w:rPr>
        <w:t>Personal;</w:t>
      </w:r>
    </w:p>
    <w:p w:rsidR="00CE70B5" w:rsidRPr="008167DE" w:rsidRDefault="008167DE" w:rsidP="00CE70B5">
      <w:pPr>
        <w:pStyle w:val="a3"/>
        <w:numPr>
          <w:ilvl w:val="1"/>
          <w:numId w:val="1"/>
        </w:numPr>
        <w:tabs>
          <w:tab w:val="clear" w:pos="360"/>
          <w:tab w:val="num" w:pos="284"/>
        </w:tabs>
        <w:suppressAutoHyphens/>
        <w:ind w:left="284" w:hanging="284"/>
        <w:rPr>
          <w:rFonts w:ascii="Arial" w:hAnsi="Arial" w:cs="Arial"/>
          <w:b w:val="0"/>
          <w:i w:val="0"/>
          <w:sz w:val="20"/>
          <w:lang w:val="en-US"/>
        </w:rPr>
      </w:pPr>
      <w:r w:rsidRPr="008167DE">
        <w:rPr>
          <w:rFonts w:ascii="Arimo" w:hAnsi="Arimo" w:cs="Arimo"/>
          <w:b w:val="0"/>
          <w:i w:val="0"/>
          <w:sz w:val="20"/>
          <w:lang w:val="en-US"/>
        </w:rPr>
        <w:t xml:space="preserve">For participants from other regions of Russia and foreign countries – </w:t>
      </w:r>
      <w:r w:rsidRPr="008167DE">
        <w:rPr>
          <w:rFonts w:ascii="Arimo" w:hAnsi="Arimo" w:cs="Arimo"/>
          <w:i w:val="0"/>
          <w:sz w:val="20"/>
          <w:lang w:val="en-US"/>
        </w:rPr>
        <w:t>Personal or Distant (publication of abstracts).</w:t>
      </w:r>
    </w:p>
    <w:p w:rsidR="00CE70B5" w:rsidRPr="008167DE" w:rsidRDefault="00CE70B5" w:rsidP="0037351C">
      <w:pPr>
        <w:pStyle w:val="a3"/>
        <w:suppressAutoHyphens/>
        <w:ind w:left="284"/>
        <w:jc w:val="left"/>
        <w:rPr>
          <w:rFonts w:ascii="Arial" w:hAnsi="Arial" w:cs="Arial"/>
          <w:b w:val="0"/>
          <w:i w:val="0"/>
          <w:sz w:val="18"/>
          <w:szCs w:val="18"/>
          <w:lang w:val="en-US"/>
        </w:rPr>
      </w:pPr>
    </w:p>
    <w:p w:rsidR="00727FEE" w:rsidRDefault="008167DE" w:rsidP="006E037B">
      <w:pPr>
        <w:tabs>
          <w:tab w:val="left" w:pos="284"/>
        </w:tabs>
        <w:suppressAutoHyphens/>
        <w:spacing w:before="120"/>
        <w:ind w:left="0" w:firstLine="0"/>
        <w:jc w:val="center"/>
        <w:rPr>
          <w:rFonts w:ascii="Arimo" w:hAnsi="Arimo" w:cs="Arimo"/>
          <w:iCs/>
          <w:lang w:val="en-US"/>
        </w:rPr>
      </w:pPr>
      <w:r>
        <w:rPr>
          <w:rFonts w:ascii="Arimo" w:hAnsi="Arimo" w:cs="Arimo"/>
          <w:iCs/>
          <w:lang w:val="en-US"/>
        </w:rPr>
        <w:t xml:space="preserve">Participants are requested </w:t>
      </w:r>
      <w:r w:rsidR="00097C07">
        <w:rPr>
          <w:rFonts w:ascii="Arimo" w:hAnsi="Arimo" w:cs="Arimo"/>
          <w:iCs/>
          <w:lang w:val="en-US"/>
        </w:rPr>
        <w:t>by March 30, 2020:</w:t>
      </w:r>
    </w:p>
    <w:p w:rsidR="008B0CC6" w:rsidRPr="00727FEE" w:rsidRDefault="00097C07" w:rsidP="006E037B">
      <w:pPr>
        <w:pStyle w:val="af4"/>
        <w:numPr>
          <w:ilvl w:val="0"/>
          <w:numId w:val="12"/>
        </w:numPr>
        <w:tabs>
          <w:tab w:val="left" w:pos="284"/>
        </w:tabs>
        <w:suppressAutoHyphens/>
        <w:spacing w:before="120" w:after="0" w:line="240" w:lineRule="auto"/>
        <w:ind w:left="284" w:hanging="284"/>
        <w:rPr>
          <w:rFonts w:ascii="Arimo" w:eastAsia="Times New Roman" w:hAnsi="Arimo" w:cs="Arimo"/>
          <w:bCs/>
          <w:iCs/>
          <w:sz w:val="20"/>
          <w:szCs w:val="20"/>
          <w:lang w:val="en-US" w:eastAsia="ru-RU"/>
        </w:rPr>
      </w:pPr>
      <w:r>
        <w:rPr>
          <w:rFonts w:ascii="Arimo" w:eastAsia="Times New Roman" w:hAnsi="Arimo" w:cs="Arimo"/>
          <w:bCs/>
          <w:iCs/>
          <w:sz w:val="20"/>
          <w:szCs w:val="20"/>
          <w:lang w:val="en-US" w:eastAsia="ru-RU"/>
        </w:rPr>
        <w:t xml:space="preserve">To </w:t>
      </w:r>
      <w:r w:rsidR="008167DE" w:rsidRPr="00727FEE">
        <w:rPr>
          <w:rFonts w:ascii="Arimo" w:eastAsia="Times New Roman" w:hAnsi="Arimo" w:cs="Arimo"/>
          <w:bCs/>
          <w:iCs/>
          <w:sz w:val="20"/>
          <w:szCs w:val="20"/>
          <w:lang w:val="en-US" w:eastAsia="ru-RU"/>
        </w:rPr>
        <w:t xml:space="preserve">register at </w:t>
      </w:r>
      <w:hyperlink r:id="rId13" w:history="1">
        <w:r w:rsidR="008167DE" w:rsidRPr="00727FEE">
          <w:rPr>
            <w:rFonts w:ascii="Arimo" w:eastAsia="Times New Roman" w:hAnsi="Arimo" w:cs="Arimo"/>
            <w:bCs/>
            <w:iCs/>
            <w:sz w:val="20"/>
            <w:szCs w:val="20"/>
            <w:lang w:val="en-US" w:eastAsia="ru-RU"/>
          </w:rPr>
          <w:t>http://regconf.vogu35.ru</w:t>
        </w:r>
      </w:hyperlink>
      <w:r w:rsidR="008167DE" w:rsidRPr="00727FEE">
        <w:rPr>
          <w:rFonts w:ascii="Arimo" w:eastAsia="Times New Roman" w:hAnsi="Arimo" w:cs="Arimo"/>
          <w:bCs/>
          <w:iCs/>
          <w:sz w:val="20"/>
          <w:szCs w:val="20"/>
          <w:lang w:val="en-US" w:eastAsia="ru-RU"/>
        </w:rPr>
        <w:t>. Abstracts should be included.</w:t>
      </w:r>
    </w:p>
    <w:p w:rsidR="00CE70B5" w:rsidRPr="008167DE" w:rsidRDefault="008167DE" w:rsidP="00A70E7D">
      <w:pPr>
        <w:tabs>
          <w:tab w:val="left" w:pos="284"/>
        </w:tabs>
        <w:suppressAutoHyphens/>
        <w:spacing w:before="120"/>
        <w:ind w:left="0" w:firstLine="0"/>
        <w:jc w:val="left"/>
        <w:rPr>
          <w:rFonts w:ascii="Arial" w:hAnsi="Arial" w:cs="Arial"/>
          <w:sz w:val="18"/>
          <w:szCs w:val="18"/>
          <w:lang w:val="en-US"/>
        </w:rPr>
      </w:pPr>
      <w:r>
        <w:rPr>
          <w:rFonts w:ascii="Arimo" w:hAnsi="Arimo" w:cs="Arimo"/>
          <w:iCs/>
          <w:lang w:val="en-US"/>
        </w:rPr>
        <w:t>Languages of the Conference:  Russian and English.</w:t>
      </w:r>
    </w:p>
    <w:p w:rsidR="00BC3F64" w:rsidRDefault="008167DE" w:rsidP="00AB6DB4">
      <w:pPr>
        <w:spacing w:line="216" w:lineRule="auto"/>
        <w:ind w:left="0" w:hanging="20"/>
        <w:rPr>
          <w:rFonts w:ascii="Arimo" w:hAnsi="Arimo" w:cs="Arimo"/>
          <w:iCs/>
          <w:lang w:val="en-US"/>
        </w:rPr>
      </w:pPr>
      <w:r>
        <w:rPr>
          <w:rFonts w:ascii="Arimo" w:hAnsi="Arimo" w:cs="Arimo"/>
          <w:iCs/>
          <w:lang w:val="en-US"/>
        </w:rPr>
        <w:t>Abstracts of the reports should bewritten by no more than 3 authors. Each author (a group of authors not exceeding 3 persons) is to submit abstracts of only 1 scientific report.</w:t>
      </w:r>
    </w:p>
    <w:p w:rsidR="00A70E7D" w:rsidRPr="00BC3F64" w:rsidRDefault="00A70E7D" w:rsidP="00BC3F64">
      <w:pPr>
        <w:tabs>
          <w:tab w:val="left" w:pos="284"/>
        </w:tabs>
        <w:suppressAutoHyphens/>
        <w:spacing w:before="0" w:after="120"/>
        <w:ind w:left="0" w:hanging="20"/>
        <w:jc w:val="left"/>
        <w:rPr>
          <w:rFonts w:ascii="Arimo" w:hAnsi="Arimo" w:cs="Arimo"/>
          <w:b/>
          <w:iCs/>
          <w:lang w:val="en-US"/>
        </w:rPr>
      </w:pPr>
      <w:r w:rsidRPr="00BC3F64">
        <w:rPr>
          <w:rFonts w:ascii="Arimo" w:hAnsi="Arimo" w:cs="Arimo"/>
          <w:b/>
          <w:iCs/>
          <w:lang w:val="en-US"/>
        </w:rPr>
        <w:t>Attention</w:t>
      </w:r>
    </w:p>
    <w:p w:rsidR="006E037B" w:rsidRDefault="00A70E7D" w:rsidP="006E037B">
      <w:pPr>
        <w:tabs>
          <w:tab w:val="left" w:pos="284"/>
        </w:tabs>
        <w:suppressAutoHyphens/>
        <w:spacing w:before="0" w:after="120"/>
        <w:ind w:left="0" w:hanging="20"/>
        <w:jc w:val="left"/>
        <w:rPr>
          <w:rFonts w:ascii="Arimo" w:hAnsi="Arimo" w:cs="Arimo"/>
          <w:iCs/>
          <w:lang w:val="en-US"/>
        </w:rPr>
      </w:pPr>
      <w:r>
        <w:rPr>
          <w:rFonts w:ascii="Arimo" w:hAnsi="Arimo" w:cs="Arimo"/>
          <w:iCs/>
          <w:lang w:val="en-US"/>
        </w:rPr>
        <w:t>The electronic registration deadline – March 30, 2020 at 5:00 p.m. Moscow time</w:t>
      </w:r>
    </w:p>
    <w:p w:rsidR="00B23849" w:rsidRPr="008B6BBD" w:rsidRDefault="008167DE" w:rsidP="006E037B">
      <w:pPr>
        <w:tabs>
          <w:tab w:val="left" w:pos="284"/>
        </w:tabs>
        <w:suppressAutoHyphens/>
        <w:spacing w:before="0" w:after="120"/>
        <w:ind w:left="0" w:hanging="20"/>
        <w:jc w:val="center"/>
        <w:rPr>
          <w:rFonts w:ascii="Arial" w:hAnsi="Arial" w:cs="Arial"/>
          <w:b/>
          <w:sz w:val="22"/>
          <w:szCs w:val="22"/>
        </w:rPr>
      </w:pPr>
      <w:r w:rsidRPr="008B6BBD">
        <w:rPr>
          <w:rFonts w:ascii="Arimo" w:hAnsi="Arimo" w:cs="Arimo"/>
          <w:b/>
          <w:sz w:val="22"/>
          <w:szCs w:val="22"/>
          <w:lang w:val="en-US"/>
        </w:rPr>
        <w:t>Conference sections:</w:t>
      </w:r>
    </w:p>
    <w:p w:rsidR="00C86068" w:rsidRPr="00120057" w:rsidRDefault="00B25CE5" w:rsidP="00C86068">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Fonts w:ascii="Arimo" w:eastAsia="Times New Roman" w:hAnsi="Arimo" w:cs="Arimo"/>
          <w:iCs/>
          <w:sz w:val="21"/>
          <w:szCs w:val="21"/>
          <w:lang w:val="en-US" w:eastAsia="ru-RU"/>
        </w:rPr>
      </w:pPr>
      <w:r w:rsidRPr="00120057">
        <w:rPr>
          <w:rFonts w:ascii="Arimo" w:eastAsia="Times New Roman" w:hAnsi="Arimo" w:cs="Arimo"/>
          <w:iCs/>
          <w:sz w:val="21"/>
          <w:szCs w:val="21"/>
          <w:lang w:val="en-US" w:eastAsia="ru-RU"/>
        </w:rPr>
        <w:t>R</w:t>
      </w:r>
      <w:r w:rsidR="00C86068" w:rsidRPr="00120057">
        <w:rPr>
          <w:rFonts w:ascii="Arimo" w:eastAsia="Times New Roman" w:hAnsi="Arimo" w:cs="Arimo"/>
          <w:iCs/>
          <w:sz w:val="21"/>
          <w:szCs w:val="21"/>
          <w:lang w:val="en-US" w:eastAsia="ru-RU"/>
        </w:rPr>
        <w:t>esearch in mechanical engineering and road transport</w:t>
      </w:r>
    </w:p>
    <w:p w:rsidR="008167DE" w:rsidRPr="00120057" w:rsidRDefault="00421B53" w:rsidP="00421B53">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Fonts w:ascii="Arimo" w:eastAsia="Times New Roman" w:hAnsi="Arimo" w:cs="Arimo"/>
          <w:iCs/>
          <w:sz w:val="21"/>
          <w:szCs w:val="21"/>
          <w:lang w:val="en-US" w:eastAsia="ru-RU"/>
        </w:rPr>
      </w:pPr>
      <w:r w:rsidRPr="00120057">
        <w:rPr>
          <w:rFonts w:ascii="Arimo" w:eastAsia="Times New Roman" w:hAnsi="Arimo" w:cs="Arimo"/>
          <w:iCs/>
          <w:sz w:val="21"/>
          <w:szCs w:val="21"/>
          <w:lang w:val="en-US" w:eastAsia="ru-RU"/>
        </w:rPr>
        <w:t>Electric power and electrical engineering</w:t>
      </w:r>
      <w:r w:rsidR="008167DE" w:rsidRPr="00120057">
        <w:rPr>
          <w:rFonts w:ascii="Arimo" w:eastAsia="Times New Roman" w:hAnsi="Arimo" w:cs="Arimo"/>
          <w:iCs/>
          <w:sz w:val="21"/>
          <w:szCs w:val="21"/>
          <w:lang w:val="en-US" w:eastAsia="ru-RU"/>
        </w:rPr>
        <w:t>;</w:t>
      </w:r>
    </w:p>
    <w:p w:rsidR="008167DE" w:rsidRPr="00120057" w:rsidRDefault="003B08FE" w:rsidP="003B08FE">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Fonts w:ascii="Arimo" w:eastAsia="Times New Roman" w:hAnsi="Arimo" w:cs="Arimo"/>
          <w:iCs/>
          <w:sz w:val="21"/>
          <w:szCs w:val="21"/>
          <w:lang w:val="en-US" w:eastAsia="ru-RU"/>
        </w:rPr>
      </w:pPr>
      <w:r w:rsidRPr="00120057">
        <w:rPr>
          <w:rFonts w:ascii="Arimo" w:eastAsia="Times New Roman" w:hAnsi="Arimo" w:cs="Arimo"/>
          <w:iCs/>
          <w:sz w:val="21"/>
          <w:szCs w:val="21"/>
          <w:lang w:val="en-US" w:eastAsia="ru-RU"/>
        </w:rPr>
        <w:lastRenderedPageBreak/>
        <w:t>Information technologies in the management of organizational processes and technical systems</w:t>
      </w:r>
      <w:r w:rsidR="008167DE" w:rsidRPr="00120057">
        <w:rPr>
          <w:rFonts w:ascii="Arimo" w:eastAsia="Times New Roman" w:hAnsi="Arimo" w:cs="Arimo"/>
          <w:iCs/>
          <w:sz w:val="21"/>
          <w:szCs w:val="21"/>
          <w:lang w:val="en-US" w:eastAsia="ru-RU"/>
        </w:rPr>
        <w:t>;</w:t>
      </w:r>
    </w:p>
    <w:p w:rsidR="005224A8" w:rsidRPr="00120057" w:rsidRDefault="005224A8" w:rsidP="003B08FE">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Fonts w:ascii="Arimo" w:eastAsia="Times New Roman" w:hAnsi="Arimo" w:cs="Arimo"/>
          <w:iCs/>
          <w:sz w:val="21"/>
          <w:szCs w:val="21"/>
          <w:lang w:val="en-US" w:eastAsia="ru-RU"/>
        </w:rPr>
      </w:pPr>
      <w:r w:rsidRPr="00120057">
        <w:rPr>
          <w:rFonts w:ascii="Arimo" w:eastAsia="Times New Roman" w:hAnsi="Arimo" w:cs="Arimo"/>
          <w:iCs/>
          <w:sz w:val="21"/>
          <w:szCs w:val="21"/>
          <w:lang w:val="en-US" w:eastAsia="ru-RU"/>
        </w:rPr>
        <w:t>Information technologies in education;</w:t>
      </w:r>
    </w:p>
    <w:p w:rsidR="008167DE" w:rsidRPr="00120057" w:rsidRDefault="00B56AB6" w:rsidP="00B56AB6">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Fonts w:ascii="Arimo" w:eastAsia="Times New Roman" w:hAnsi="Arimo" w:cs="Arimo"/>
          <w:iCs/>
          <w:sz w:val="21"/>
          <w:szCs w:val="21"/>
          <w:lang w:val="en-US" w:eastAsia="ru-RU"/>
        </w:rPr>
      </w:pPr>
      <w:r w:rsidRPr="00120057">
        <w:rPr>
          <w:rFonts w:ascii="Arimo" w:eastAsia="Times New Roman" w:hAnsi="Arimo" w:cs="Arimo"/>
          <w:iCs/>
          <w:sz w:val="21"/>
          <w:szCs w:val="21"/>
          <w:lang w:val="en-US" w:eastAsia="ru-RU"/>
        </w:rPr>
        <w:t>Physics and astronomy in education, science, technology and engineering</w:t>
      </w:r>
      <w:r w:rsidR="008167DE" w:rsidRPr="00120057">
        <w:rPr>
          <w:rFonts w:ascii="Arimo" w:eastAsia="Times New Roman" w:hAnsi="Arimo" w:cs="Arimo"/>
          <w:iCs/>
          <w:sz w:val="21"/>
          <w:szCs w:val="21"/>
          <w:lang w:val="en-US" w:eastAsia="ru-RU"/>
        </w:rPr>
        <w:t>;</w:t>
      </w:r>
    </w:p>
    <w:p w:rsidR="008167DE" w:rsidRPr="00120057" w:rsidRDefault="00EC4717" w:rsidP="00520CDC">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Fonts w:ascii="Arimo" w:eastAsia="Times New Roman" w:hAnsi="Arimo" w:cs="Arimo"/>
          <w:iCs/>
          <w:sz w:val="21"/>
          <w:szCs w:val="21"/>
          <w:lang w:val="en-US" w:eastAsia="ru-RU"/>
        </w:rPr>
      </w:pPr>
      <w:r w:rsidRPr="00120057">
        <w:rPr>
          <w:rFonts w:ascii="Arimo" w:eastAsia="Times New Roman" w:hAnsi="Arimo" w:cs="Arimo"/>
          <w:iCs/>
          <w:sz w:val="21"/>
          <w:szCs w:val="21"/>
          <w:lang w:val="en-US" w:eastAsia="ru-RU"/>
        </w:rPr>
        <w:t>Current issues</w:t>
      </w:r>
      <w:r w:rsidR="00520CDC" w:rsidRPr="00120057">
        <w:rPr>
          <w:rFonts w:ascii="Arimo" w:eastAsia="Times New Roman" w:hAnsi="Arimo" w:cs="Arimo"/>
          <w:iCs/>
          <w:sz w:val="21"/>
          <w:szCs w:val="21"/>
          <w:lang w:val="en-US" w:eastAsia="ru-RU"/>
        </w:rPr>
        <w:t xml:space="preserve"> and tasks of road </w:t>
      </w:r>
      <w:r w:rsidR="006A5571" w:rsidRPr="00120057">
        <w:rPr>
          <w:rFonts w:ascii="Arimo" w:eastAsia="Times New Roman" w:hAnsi="Arimo" w:cs="Arimo"/>
          <w:iCs/>
          <w:sz w:val="21"/>
          <w:szCs w:val="21"/>
          <w:lang w:val="en-US" w:eastAsia="ru-RU"/>
        </w:rPr>
        <w:t>maintenance</w:t>
      </w:r>
      <w:r w:rsidR="008167DE" w:rsidRPr="00120057">
        <w:rPr>
          <w:rFonts w:ascii="Arimo" w:eastAsia="Times New Roman" w:hAnsi="Arimo" w:cs="Arimo"/>
          <w:iCs/>
          <w:sz w:val="21"/>
          <w:szCs w:val="21"/>
          <w:lang w:val="en-US" w:eastAsia="ru-RU"/>
        </w:rPr>
        <w:t>;</w:t>
      </w:r>
    </w:p>
    <w:p w:rsidR="008167DE" w:rsidRPr="00120057" w:rsidRDefault="00E803CA" w:rsidP="00E803CA">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Fonts w:ascii="Arimo" w:eastAsia="Times New Roman" w:hAnsi="Arimo" w:cs="Arimo"/>
          <w:iCs/>
          <w:sz w:val="21"/>
          <w:szCs w:val="21"/>
          <w:lang w:val="en-US" w:eastAsia="ru-RU"/>
        </w:rPr>
      </w:pPr>
      <w:r w:rsidRPr="00120057">
        <w:rPr>
          <w:rFonts w:ascii="Arimo" w:eastAsia="Times New Roman" w:hAnsi="Arimo" w:cs="Arimo"/>
          <w:iCs/>
          <w:sz w:val="21"/>
          <w:szCs w:val="21"/>
          <w:lang w:val="en-US" w:eastAsia="ru-RU"/>
        </w:rPr>
        <w:t>Architecture and urbanism</w:t>
      </w:r>
      <w:r w:rsidR="008167DE" w:rsidRPr="00120057">
        <w:rPr>
          <w:rFonts w:ascii="Arimo" w:eastAsia="Times New Roman" w:hAnsi="Arimo" w:cs="Arimo"/>
          <w:iCs/>
          <w:sz w:val="21"/>
          <w:szCs w:val="21"/>
          <w:lang w:val="en-US" w:eastAsia="ru-RU"/>
        </w:rPr>
        <w:t>;</w:t>
      </w:r>
    </w:p>
    <w:p w:rsidR="008167DE" w:rsidRPr="00120057" w:rsidRDefault="00C452DB" w:rsidP="00C452DB">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Fonts w:ascii="Arimo" w:eastAsia="Times New Roman" w:hAnsi="Arimo" w:cs="Arimo"/>
          <w:iCs/>
          <w:sz w:val="21"/>
          <w:szCs w:val="21"/>
          <w:lang w:val="en-US" w:eastAsia="ru-RU"/>
        </w:rPr>
      </w:pPr>
      <w:r w:rsidRPr="00120057">
        <w:rPr>
          <w:rFonts w:ascii="Arimo" w:eastAsia="Times New Roman" w:hAnsi="Arimo" w:cs="Arimo"/>
          <w:iCs/>
          <w:sz w:val="21"/>
          <w:szCs w:val="21"/>
          <w:lang w:val="en-US" w:eastAsia="ru-RU"/>
        </w:rPr>
        <w:t>Reconstruction and restoration in architecture</w:t>
      </w:r>
      <w:r w:rsidR="008167DE" w:rsidRPr="00120057">
        <w:rPr>
          <w:rFonts w:ascii="Arimo" w:eastAsia="Times New Roman" w:hAnsi="Arimo" w:cs="Arimo"/>
          <w:iCs/>
          <w:sz w:val="21"/>
          <w:szCs w:val="21"/>
          <w:lang w:val="en-US" w:eastAsia="ru-RU"/>
        </w:rPr>
        <w:t>;</w:t>
      </w:r>
    </w:p>
    <w:p w:rsidR="008167DE" w:rsidRPr="00120057" w:rsidRDefault="002F4169" w:rsidP="008167DE">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Fonts w:ascii="Arimo" w:eastAsia="Times New Roman" w:hAnsi="Arimo" w:cs="Arimo"/>
          <w:iCs/>
          <w:sz w:val="21"/>
          <w:szCs w:val="21"/>
          <w:lang w:val="en-US" w:eastAsia="ru-RU"/>
        </w:rPr>
      </w:pPr>
      <w:r w:rsidRPr="00120057">
        <w:rPr>
          <w:rFonts w:ascii="Arimo" w:eastAsia="Times New Roman" w:hAnsi="Arimo" w:cs="Arimo"/>
          <w:iCs/>
          <w:sz w:val="21"/>
          <w:szCs w:val="21"/>
          <w:lang w:val="en-US" w:eastAsia="ru-RU"/>
        </w:rPr>
        <w:t>Current issues of urban construction;</w:t>
      </w:r>
    </w:p>
    <w:p w:rsidR="008167DE" w:rsidRPr="00120057" w:rsidRDefault="00D11933" w:rsidP="00D11933">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Fonts w:ascii="Arimo" w:eastAsia="Times New Roman" w:hAnsi="Arimo" w:cs="Arimo"/>
          <w:iCs/>
          <w:sz w:val="21"/>
          <w:szCs w:val="21"/>
          <w:lang w:val="en-US" w:eastAsia="ru-RU"/>
        </w:rPr>
      </w:pPr>
      <w:r w:rsidRPr="00120057">
        <w:rPr>
          <w:rFonts w:ascii="Arimo" w:eastAsia="Times New Roman" w:hAnsi="Arimo" w:cs="Arimo"/>
          <w:iCs/>
          <w:sz w:val="21"/>
          <w:szCs w:val="21"/>
          <w:lang w:val="en-US" w:eastAsia="ru-RU"/>
        </w:rPr>
        <w:t>Building structures and materials</w:t>
      </w:r>
      <w:r w:rsidR="008167DE" w:rsidRPr="00120057">
        <w:rPr>
          <w:rFonts w:ascii="Arimo" w:eastAsia="Times New Roman" w:hAnsi="Arimo" w:cs="Arimo"/>
          <w:iCs/>
          <w:sz w:val="21"/>
          <w:szCs w:val="21"/>
          <w:lang w:val="en-US" w:eastAsia="ru-RU"/>
        </w:rPr>
        <w:t>;</w:t>
      </w:r>
    </w:p>
    <w:p w:rsidR="008167DE" w:rsidRPr="00120057" w:rsidRDefault="00AF092E" w:rsidP="00AF092E">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Fonts w:ascii="Arimo" w:eastAsia="Times New Roman" w:hAnsi="Arimo" w:cs="Arimo"/>
          <w:iCs/>
          <w:sz w:val="21"/>
          <w:szCs w:val="21"/>
          <w:lang w:val="en-US" w:eastAsia="ru-RU"/>
        </w:rPr>
      </w:pPr>
      <w:r w:rsidRPr="00120057">
        <w:rPr>
          <w:rFonts w:ascii="Arimo" w:eastAsia="Times New Roman" w:hAnsi="Arimo" w:cs="Arimo"/>
          <w:iCs/>
          <w:sz w:val="21"/>
          <w:szCs w:val="21"/>
          <w:lang w:val="en-US" w:eastAsia="ru-RU"/>
        </w:rPr>
        <w:t>Improvement of heat and gas supply systems, engineering communications and industrial heat power</w:t>
      </w:r>
      <w:r w:rsidR="008167DE" w:rsidRPr="00120057">
        <w:rPr>
          <w:rFonts w:ascii="Arimo" w:eastAsia="Times New Roman" w:hAnsi="Arimo" w:cs="Arimo"/>
          <w:iCs/>
          <w:sz w:val="21"/>
          <w:szCs w:val="21"/>
          <w:lang w:val="en-US" w:eastAsia="ru-RU"/>
        </w:rPr>
        <w:t xml:space="preserve">; </w:t>
      </w:r>
    </w:p>
    <w:p w:rsidR="008167DE" w:rsidRPr="00120057" w:rsidRDefault="002D276B" w:rsidP="002D276B">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Fonts w:ascii="Arimo" w:eastAsia="Times New Roman" w:hAnsi="Arimo" w:cs="Arimo"/>
          <w:iCs/>
          <w:sz w:val="21"/>
          <w:szCs w:val="21"/>
          <w:lang w:val="en-US" w:eastAsia="ru-RU"/>
        </w:rPr>
      </w:pPr>
      <w:r w:rsidRPr="00120057">
        <w:rPr>
          <w:rFonts w:ascii="Arimo" w:eastAsia="Times New Roman" w:hAnsi="Arimo" w:cs="Arimo"/>
          <w:iCs/>
          <w:sz w:val="21"/>
          <w:szCs w:val="21"/>
          <w:lang w:val="en-US" w:eastAsia="ru-RU"/>
        </w:rPr>
        <w:t>Geoinformation technology</w:t>
      </w:r>
      <w:r w:rsidR="008167DE" w:rsidRPr="00120057">
        <w:rPr>
          <w:rFonts w:ascii="Arimo" w:eastAsia="Times New Roman" w:hAnsi="Arimo" w:cs="Arimo"/>
          <w:iCs/>
          <w:sz w:val="21"/>
          <w:szCs w:val="21"/>
          <w:lang w:val="en-US" w:eastAsia="ru-RU"/>
        </w:rPr>
        <w:t>;</w:t>
      </w:r>
    </w:p>
    <w:p w:rsidR="008167DE" w:rsidRPr="00120057" w:rsidRDefault="002D276B" w:rsidP="002D276B">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Fonts w:ascii="Arimo" w:eastAsia="Times New Roman" w:hAnsi="Arimo" w:cs="Arimo"/>
          <w:iCs/>
          <w:sz w:val="21"/>
          <w:szCs w:val="21"/>
          <w:lang w:val="en-US" w:eastAsia="ru-RU"/>
        </w:rPr>
      </w:pPr>
      <w:r w:rsidRPr="00120057">
        <w:rPr>
          <w:rFonts w:ascii="Arimo" w:eastAsia="Times New Roman" w:hAnsi="Arimo" w:cs="Arimo"/>
          <w:iCs/>
          <w:sz w:val="21"/>
          <w:szCs w:val="21"/>
          <w:lang w:val="en-US" w:eastAsia="ru-RU"/>
        </w:rPr>
        <w:t>Ecology and environmental management</w:t>
      </w:r>
      <w:r w:rsidR="008167DE" w:rsidRPr="00120057">
        <w:rPr>
          <w:rFonts w:ascii="Arimo" w:eastAsia="Times New Roman" w:hAnsi="Arimo" w:cs="Arimo"/>
          <w:iCs/>
          <w:sz w:val="21"/>
          <w:szCs w:val="21"/>
          <w:lang w:val="en-US" w:eastAsia="ru-RU"/>
        </w:rPr>
        <w:t>;</w:t>
      </w:r>
    </w:p>
    <w:p w:rsidR="005B6D8E" w:rsidRPr="00120057" w:rsidRDefault="00A03B39" w:rsidP="005B6D8E">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Fonts w:ascii="Arimo" w:eastAsia="Times New Roman" w:hAnsi="Arimo" w:cs="Arimo"/>
          <w:iCs/>
          <w:sz w:val="21"/>
          <w:szCs w:val="21"/>
          <w:lang w:val="en-US" w:eastAsia="ru-RU"/>
        </w:rPr>
      </w:pPr>
      <w:r w:rsidRPr="00120057">
        <w:rPr>
          <w:rFonts w:ascii="Arimo" w:eastAsia="Times New Roman" w:hAnsi="Arimo" w:cs="Arimo"/>
          <w:iCs/>
          <w:sz w:val="21"/>
          <w:szCs w:val="21"/>
          <w:lang w:val="en-US" w:eastAsia="ru-RU"/>
        </w:rPr>
        <w:t>Environmental chemistry</w:t>
      </w:r>
      <w:r w:rsidR="008167DE" w:rsidRPr="00120057">
        <w:rPr>
          <w:rFonts w:ascii="Arimo" w:eastAsia="Times New Roman" w:hAnsi="Arimo" w:cs="Arimo"/>
          <w:iCs/>
          <w:sz w:val="21"/>
          <w:szCs w:val="21"/>
          <w:lang w:val="en-US" w:eastAsia="ru-RU"/>
        </w:rPr>
        <w:t>;</w:t>
      </w:r>
    </w:p>
    <w:p w:rsidR="008167DE" w:rsidRPr="00120057" w:rsidRDefault="005B6D8E" w:rsidP="005B6D8E">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Fonts w:ascii="Arimo" w:eastAsia="Times New Roman" w:hAnsi="Arimo" w:cs="Arimo"/>
          <w:iCs/>
          <w:sz w:val="21"/>
          <w:szCs w:val="21"/>
          <w:lang w:val="en-US" w:eastAsia="ru-RU"/>
        </w:rPr>
      </w:pPr>
      <w:r w:rsidRPr="00120057">
        <w:rPr>
          <w:rFonts w:ascii="Arimo" w:eastAsia="Times New Roman" w:hAnsi="Arimo" w:cs="Arimo"/>
          <w:iCs/>
          <w:sz w:val="21"/>
          <w:szCs w:val="21"/>
          <w:lang w:val="en-US" w:eastAsia="ru-RU"/>
        </w:rPr>
        <w:t>Biological Sciences: fundamental and applied aspects of research</w:t>
      </w:r>
      <w:r w:rsidR="008167DE" w:rsidRPr="00120057">
        <w:rPr>
          <w:rFonts w:ascii="Arimo" w:eastAsia="Times New Roman" w:hAnsi="Arimo" w:cs="Arimo"/>
          <w:iCs/>
          <w:sz w:val="21"/>
          <w:szCs w:val="21"/>
          <w:lang w:val="en-US" w:eastAsia="ru-RU"/>
        </w:rPr>
        <w:t>;</w:t>
      </w:r>
    </w:p>
    <w:p w:rsidR="008167DE" w:rsidRPr="00120057" w:rsidRDefault="00372C1C" w:rsidP="00372C1C">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Fonts w:ascii="Arimo" w:eastAsia="Times New Roman" w:hAnsi="Arimo" w:cs="Arimo"/>
          <w:iCs/>
          <w:sz w:val="21"/>
          <w:szCs w:val="21"/>
          <w:lang w:val="en-US" w:eastAsia="ru-RU"/>
        </w:rPr>
      </w:pPr>
      <w:r w:rsidRPr="00120057">
        <w:rPr>
          <w:rFonts w:ascii="Arimo" w:eastAsia="Times New Roman" w:hAnsi="Arimo" w:cs="Arimo"/>
          <w:iCs/>
          <w:sz w:val="21"/>
          <w:szCs w:val="21"/>
          <w:lang w:val="en-US" w:eastAsia="ru-RU"/>
        </w:rPr>
        <w:t>Geography and tourism</w:t>
      </w:r>
      <w:r w:rsidR="008167DE" w:rsidRPr="00120057">
        <w:rPr>
          <w:rFonts w:ascii="Arimo" w:eastAsia="Times New Roman" w:hAnsi="Arimo" w:cs="Arimo"/>
          <w:iCs/>
          <w:sz w:val="21"/>
          <w:szCs w:val="21"/>
          <w:lang w:val="en-US" w:eastAsia="ru-RU"/>
        </w:rPr>
        <w:t>;</w:t>
      </w:r>
    </w:p>
    <w:p w:rsidR="008167DE" w:rsidRPr="00120057" w:rsidRDefault="00372C1C" w:rsidP="00372C1C">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Fonts w:ascii="Arimo" w:eastAsia="Times New Roman" w:hAnsi="Arimo" w:cs="Arimo"/>
          <w:iCs/>
          <w:sz w:val="21"/>
          <w:szCs w:val="21"/>
          <w:lang w:val="en-US" w:eastAsia="ru-RU"/>
        </w:rPr>
      </w:pPr>
      <w:r w:rsidRPr="00120057">
        <w:rPr>
          <w:rFonts w:ascii="Arimo" w:eastAsia="Times New Roman" w:hAnsi="Arimo" w:cs="Arimo"/>
          <w:iCs/>
          <w:sz w:val="21"/>
          <w:szCs w:val="21"/>
          <w:lang w:val="en-US" w:eastAsia="ru-RU"/>
        </w:rPr>
        <w:t>Current issues of tourism and hospitality</w:t>
      </w:r>
      <w:r w:rsidR="008167DE" w:rsidRPr="00120057">
        <w:rPr>
          <w:rFonts w:ascii="Arimo" w:eastAsia="Times New Roman" w:hAnsi="Arimo" w:cs="Arimo"/>
          <w:iCs/>
          <w:sz w:val="21"/>
          <w:szCs w:val="21"/>
          <w:lang w:val="en-US" w:eastAsia="ru-RU"/>
        </w:rPr>
        <w:t>;</w:t>
      </w:r>
    </w:p>
    <w:p w:rsidR="008167DE" w:rsidRPr="00120057" w:rsidRDefault="00FA7111" w:rsidP="00FA7111">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Fonts w:ascii="Arimo" w:eastAsia="Times New Roman" w:hAnsi="Arimo" w:cs="Arimo"/>
          <w:iCs/>
          <w:sz w:val="21"/>
          <w:szCs w:val="21"/>
          <w:lang w:val="en-US" w:eastAsia="ru-RU"/>
        </w:rPr>
      </w:pPr>
      <w:r w:rsidRPr="00120057">
        <w:rPr>
          <w:rFonts w:ascii="Arimo" w:eastAsia="Times New Roman" w:hAnsi="Arimo" w:cs="Arimo"/>
          <w:iCs/>
          <w:sz w:val="21"/>
          <w:szCs w:val="21"/>
          <w:lang w:val="en-US" w:eastAsia="ru-RU"/>
        </w:rPr>
        <w:t>Management of investment and innovation projects at industrial enterprises in the conditions of digitalization</w:t>
      </w:r>
      <w:r w:rsidR="008167DE" w:rsidRPr="00120057">
        <w:rPr>
          <w:rFonts w:ascii="Arimo" w:eastAsia="Times New Roman" w:hAnsi="Arimo" w:cs="Arimo"/>
          <w:iCs/>
          <w:sz w:val="21"/>
          <w:szCs w:val="21"/>
          <w:lang w:val="en-US" w:eastAsia="ru-RU"/>
        </w:rPr>
        <w:t>;</w:t>
      </w:r>
    </w:p>
    <w:p w:rsidR="008167DE" w:rsidRPr="00120057" w:rsidRDefault="00D93EF1" w:rsidP="00D93EF1">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Fonts w:ascii="Arimo" w:eastAsia="Times New Roman" w:hAnsi="Arimo" w:cs="Arimo"/>
          <w:iCs/>
          <w:sz w:val="21"/>
          <w:szCs w:val="21"/>
          <w:lang w:val="en-US" w:eastAsia="ru-RU"/>
        </w:rPr>
      </w:pPr>
      <w:r w:rsidRPr="00120057">
        <w:rPr>
          <w:rFonts w:ascii="Arimo" w:eastAsia="Times New Roman" w:hAnsi="Arimo" w:cs="Arimo"/>
          <w:iCs/>
          <w:sz w:val="21"/>
          <w:szCs w:val="21"/>
          <w:lang w:val="en-US" w:eastAsia="ru-RU"/>
        </w:rPr>
        <w:t xml:space="preserve">Accounting, </w:t>
      </w:r>
      <w:r w:rsidR="002F3763" w:rsidRPr="00120057">
        <w:rPr>
          <w:rFonts w:ascii="Arimo" w:eastAsia="Times New Roman" w:hAnsi="Arimo" w:cs="Arimo"/>
          <w:iCs/>
          <w:sz w:val="21"/>
          <w:szCs w:val="21"/>
          <w:lang w:val="en-US" w:eastAsia="ru-RU"/>
        </w:rPr>
        <w:t>f</w:t>
      </w:r>
      <w:r w:rsidRPr="00120057">
        <w:rPr>
          <w:rFonts w:ascii="Arimo" w:eastAsia="Times New Roman" w:hAnsi="Arimo" w:cs="Arimo"/>
          <w:iCs/>
          <w:sz w:val="21"/>
          <w:szCs w:val="21"/>
          <w:lang w:val="en-US" w:eastAsia="ru-RU"/>
        </w:rPr>
        <w:t>inance and taxation</w:t>
      </w:r>
      <w:r w:rsidR="008167DE" w:rsidRPr="00120057">
        <w:rPr>
          <w:rFonts w:ascii="Arimo" w:eastAsia="Times New Roman" w:hAnsi="Arimo" w:cs="Arimo"/>
          <w:iCs/>
          <w:sz w:val="21"/>
          <w:szCs w:val="21"/>
          <w:lang w:val="en-US" w:eastAsia="ru-RU"/>
        </w:rPr>
        <w:t>;</w:t>
      </w:r>
    </w:p>
    <w:p w:rsidR="008167DE" w:rsidRPr="00120057" w:rsidRDefault="00FD0CB9" w:rsidP="00FD0CB9">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Fonts w:ascii="Arimo" w:eastAsia="Times New Roman" w:hAnsi="Arimo" w:cs="Arimo"/>
          <w:iCs/>
          <w:sz w:val="21"/>
          <w:szCs w:val="21"/>
          <w:lang w:val="en-US" w:eastAsia="ru-RU"/>
        </w:rPr>
      </w:pPr>
      <w:r w:rsidRPr="00120057">
        <w:rPr>
          <w:rFonts w:ascii="Arimo" w:eastAsia="Times New Roman" w:hAnsi="Arimo" w:cs="Arimo"/>
          <w:iCs/>
          <w:sz w:val="21"/>
          <w:szCs w:val="21"/>
          <w:lang w:val="en-US" w:eastAsia="ru-RU"/>
        </w:rPr>
        <w:t>Social and economic development of territories</w:t>
      </w:r>
      <w:r w:rsidR="008167DE" w:rsidRPr="00120057">
        <w:rPr>
          <w:rFonts w:ascii="Arimo" w:eastAsia="Times New Roman" w:hAnsi="Arimo" w:cs="Arimo"/>
          <w:iCs/>
          <w:sz w:val="21"/>
          <w:szCs w:val="21"/>
          <w:lang w:val="en-US" w:eastAsia="ru-RU"/>
        </w:rPr>
        <w:t>;</w:t>
      </w:r>
    </w:p>
    <w:p w:rsidR="008167DE" w:rsidRPr="00120057" w:rsidRDefault="00927099" w:rsidP="00927099">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Fonts w:ascii="Arimo" w:eastAsia="Times New Roman" w:hAnsi="Arimo" w:cs="Arimo"/>
          <w:iCs/>
          <w:sz w:val="21"/>
          <w:szCs w:val="21"/>
          <w:lang w:val="en-US" w:eastAsia="ru-RU"/>
        </w:rPr>
      </w:pPr>
      <w:r w:rsidRPr="00120057">
        <w:rPr>
          <w:rFonts w:ascii="Arimo" w:eastAsia="Times New Roman" w:hAnsi="Arimo" w:cs="Arimo"/>
          <w:iCs/>
          <w:sz w:val="21"/>
          <w:szCs w:val="21"/>
          <w:lang w:val="en-US" w:eastAsia="ru-RU"/>
        </w:rPr>
        <w:t>Management of socio-economic systems</w:t>
      </w:r>
      <w:r w:rsidR="008167DE" w:rsidRPr="00120057">
        <w:rPr>
          <w:rFonts w:ascii="Arimo" w:eastAsia="Times New Roman" w:hAnsi="Arimo" w:cs="Arimo"/>
          <w:iCs/>
          <w:sz w:val="21"/>
          <w:szCs w:val="21"/>
          <w:lang w:val="en-US" w:eastAsia="ru-RU"/>
        </w:rPr>
        <w:t>;</w:t>
      </w:r>
    </w:p>
    <w:p w:rsidR="00DF4C16" w:rsidRPr="00120057" w:rsidRDefault="00DF4C16" w:rsidP="00DF4C16">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Fonts w:ascii="Arimo" w:eastAsia="Times New Roman" w:hAnsi="Arimo" w:cs="Arimo"/>
          <w:iCs/>
          <w:sz w:val="21"/>
          <w:szCs w:val="21"/>
          <w:lang w:val="en-US" w:eastAsia="ru-RU"/>
        </w:rPr>
      </w:pPr>
      <w:r w:rsidRPr="00120057">
        <w:rPr>
          <w:rFonts w:ascii="Arimo" w:eastAsia="Times New Roman" w:hAnsi="Arimo" w:cs="Arimo"/>
          <w:iCs/>
          <w:sz w:val="21"/>
          <w:szCs w:val="21"/>
          <w:lang w:val="en-US" w:eastAsia="ru-RU"/>
        </w:rPr>
        <w:t>Modern state and security;</w:t>
      </w:r>
    </w:p>
    <w:p w:rsidR="007A21D5" w:rsidRPr="00120057" w:rsidRDefault="007A21D5" w:rsidP="007A21D5">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Fonts w:ascii="Arimo" w:eastAsia="Times New Roman" w:hAnsi="Arimo" w:cs="Arimo"/>
          <w:iCs/>
          <w:sz w:val="21"/>
          <w:szCs w:val="21"/>
          <w:lang w:val="en-US" w:eastAsia="ru-RU"/>
        </w:rPr>
      </w:pPr>
      <w:r w:rsidRPr="00120057">
        <w:rPr>
          <w:rFonts w:ascii="Arimo" w:eastAsia="Times New Roman" w:hAnsi="Arimo" w:cs="Arimo"/>
          <w:iCs/>
          <w:sz w:val="21"/>
          <w:szCs w:val="21"/>
          <w:lang w:val="en-US" w:eastAsia="ru-RU"/>
        </w:rPr>
        <w:t>Current issues of legal Sciences: private law aspects;</w:t>
      </w:r>
    </w:p>
    <w:p w:rsidR="008167DE" w:rsidRPr="00120057" w:rsidRDefault="00A925A9" w:rsidP="001E0A2D">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Fonts w:ascii="Arimo" w:eastAsia="Times New Roman" w:hAnsi="Arimo" w:cs="Arimo"/>
          <w:iCs/>
          <w:sz w:val="21"/>
          <w:szCs w:val="21"/>
          <w:lang w:val="en-US" w:eastAsia="ru-RU"/>
        </w:rPr>
      </w:pPr>
      <w:r w:rsidRPr="00120057">
        <w:rPr>
          <w:rFonts w:ascii="Arimo" w:eastAsia="Times New Roman" w:hAnsi="Arimo" w:cs="Arimo"/>
          <w:iCs/>
          <w:sz w:val="21"/>
          <w:szCs w:val="21"/>
          <w:lang w:val="en-US" w:eastAsia="ru-RU"/>
        </w:rPr>
        <w:t>Current issues of public law</w:t>
      </w:r>
      <w:r w:rsidR="008167DE" w:rsidRPr="00120057">
        <w:rPr>
          <w:rFonts w:ascii="Arimo" w:eastAsia="Times New Roman" w:hAnsi="Arimo" w:cs="Arimo"/>
          <w:iCs/>
          <w:sz w:val="21"/>
          <w:szCs w:val="21"/>
          <w:lang w:val="en-US" w:eastAsia="ru-RU"/>
        </w:rPr>
        <w:t>;</w:t>
      </w:r>
    </w:p>
    <w:p w:rsidR="008167DE" w:rsidRPr="00120057" w:rsidRDefault="00906299" w:rsidP="00906299">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Fonts w:ascii="Arimo" w:eastAsia="Times New Roman" w:hAnsi="Arimo" w:cs="Arimo"/>
          <w:iCs/>
          <w:sz w:val="21"/>
          <w:szCs w:val="21"/>
          <w:lang w:val="en-US" w:eastAsia="ru-RU"/>
        </w:rPr>
      </w:pPr>
      <w:r w:rsidRPr="00120057">
        <w:rPr>
          <w:rFonts w:ascii="Arimo" w:eastAsia="Times New Roman" w:hAnsi="Arimo" w:cs="Arimo"/>
          <w:iCs/>
          <w:sz w:val="21"/>
          <w:szCs w:val="21"/>
          <w:lang w:val="en-US" w:eastAsia="ru-RU"/>
        </w:rPr>
        <w:t xml:space="preserve">Philosophical problems of </w:t>
      </w:r>
      <w:r w:rsidR="002E2DBB" w:rsidRPr="00120057">
        <w:rPr>
          <w:rFonts w:ascii="Arimo" w:eastAsia="Times New Roman" w:hAnsi="Arimo" w:cs="Arimo"/>
          <w:iCs/>
          <w:sz w:val="21"/>
          <w:szCs w:val="21"/>
          <w:lang w:val="en-US" w:eastAsia="ru-RU"/>
        </w:rPr>
        <w:t>humans</w:t>
      </w:r>
      <w:r w:rsidRPr="00120057">
        <w:rPr>
          <w:rFonts w:ascii="Arimo" w:eastAsia="Times New Roman" w:hAnsi="Arimo" w:cs="Arimo"/>
          <w:iCs/>
          <w:sz w:val="21"/>
          <w:szCs w:val="21"/>
          <w:lang w:val="en-US" w:eastAsia="ru-RU"/>
        </w:rPr>
        <w:t>, society, and knowledge</w:t>
      </w:r>
      <w:r w:rsidR="008167DE" w:rsidRPr="00120057">
        <w:rPr>
          <w:rFonts w:ascii="Arimo" w:eastAsia="Times New Roman" w:hAnsi="Arimo" w:cs="Arimo"/>
          <w:iCs/>
          <w:sz w:val="21"/>
          <w:szCs w:val="21"/>
          <w:lang w:val="en-US" w:eastAsia="ru-RU"/>
        </w:rPr>
        <w:t>;</w:t>
      </w:r>
    </w:p>
    <w:p w:rsidR="009353F7" w:rsidRPr="00120057" w:rsidRDefault="009353F7" w:rsidP="009353F7">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Fonts w:ascii="Arimo" w:eastAsia="Times New Roman" w:hAnsi="Arimo" w:cs="Arimo"/>
          <w:iCs/>
          <w:sz w:val="21"/>
          <w:szCs w:val="21"/>
          <w:lang w:val="en-US" w:eastAsia="ru-RU"/>
        </w:rPr>
      </w:pPr>
      <w:r w:rsidRPr="00120057">
        <w:rPr>
          <w:rFonts w:ascii="Arimo" w:eastAsia="Times New Roman" w:hAnsi="Arimo" w:cs="Arimo"/>
          <w:iCs/>
          <w:sz w:val="21"/>
          <w:szCs w:val="21"/>
          <w:lang w:val="en-US" w:eastAsia="ru-RU"/>
        </w:rPr>
        <w:t>Sociology and social science;</w:t>
      </w:r>
    </w:p>
    <w:p w:rsidR="008167DE" w:rsidRPr="00120057" w:rsidRDefault="00CC0CB3" w:rsidP="00CC0CB3">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Fonts w:ascii="Arimo" w:eastAsia="Times New Roman" w:hAnsi="Arimo" w:cs="Arimo"/>
          <w:iCs/>
          <w:sz w:val="21"/>
          <w:szCs w:val="21"/>
          <w:lang w:val="en-US" w:eastAsia="ru-RU"/>
        </w:rPr>
      </w:pPr>
      <w:r w:rsidRPr="00120057">
        <w:rPr>
          <w:rFonts w:ascii="Arimo" w:eastAsia="Times New Roman" w:hAnsi="Arimo" w:cs="Arimo"/>
          <w:iCs/>
          <w:sz w:val="21"/>
          <w:szCs w:val="21"/>
          <w:lang w:val="en-US" w:eastAsia="ru-RU"/>
        </w:rPr>
        <w:t xml:space="preserve">Current </w:t>
      </w:r>
      <w:r w:rsidR="00FD2E54" w:rsidRPr="00120057">
        <w:rPr>
          <w:rFonts w:ascii="Arimo" w:eastAsia="Times New Roman" w:hAnsi="Arimo" w:cs="Arimo"/>
          <w:iCs/>
          <w:sz w:val="21"/>
          <w:szCs w:val="21"/>
          <w:lang w:val="en-US" w:eastAsia="ru-RU"/>
        </w:rPr>
        <w:t>issues</w:t>
      </w:r>
      <w:r w:rsidRPr="00120057">
        <w:rPr>
          <w:rFonts w:ascii="Arimo" w:eastAsia="Times New Roman" w:hAnsi="Arimo" w:cs="Arimo"/>
          <w:iCs/>
          <w:sz w:val="21"/>
          <w:szCs w:val="21"/>
          <w:lang w:val="en-US" w:eastAsia="ru-RU"/>
        </w:rPr>
        <w:t xml:space="preserve"> of socio-economic and political relations in </w:t>
      </w:r>
      <w:r w:rsidR="002A1754" w:rsidRPr="00120057">
        <w:rPr>
          <w:rFonts w:ascii="Arimo" w:eastAsia="Times New Roman" w:hAnsi="Arimo" w:cs="Arimo"/>
          <w:iCs/>
          <w:sz w:val="21"/>
          <w:szCs w:val="21"/>
          <w:lang w:val="en-US" w:eastAsia="ru-RU"/>
        </w:rPr>
        <w:t>World</w:t>
      </w:r>
      <w:r w:rsidRPr="00120057">
        <w:rPr>
          <w:rFonts w:ascii="Arimo" w:eastAsia="Times New Roman" w:hAnsi="Arimo" w:cs="Arimo"/>
          <w:iCs/>
          <w:sz w:val="21"/>
          <w:szCs w:val="21"/>
          <w:lang w:val="en-US" w:eastAsia="ru-RU"/>
        </w:rPr>
        <w:t xml:space="preserve"> and recent history</w:t>
      </w:r>
      <w:r w:rsidR="008167DE" w:rsidRPr="00120057">
        <w:rPr>
          <w:rFonts w:ascii="Arimo" w:eastAsia="Times New Roman" w:hAnsi="Arimo" w:cs="Arimo"/>
          <w:iCs/>
          <w:sz w:val="21"/>
          <w:szCs w:val="21"/>
          <w:lang w:val="en-US" w:eastAsia="ru-RU"/>
        </w:rPr>
        <w:t>;</w:t>
      </w:r>
    </w:p>
    <w:p w:rsidR="008167DE" w:rsidRPr="00120057" w:rsidRDefault="0002318A" w:rsidP="0002318A">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Fonts w:ascii="Arimo" w:eastAsia="Times New Roman" w:hAnsi="Arimo" w:cs="Arimo"/>
          <w:iCs/>
          <w:sz w:val="21"/>
          <w:szCs w:val="21"/>
          <w:lang w:val="en-US" w:eastAsia="ru-RU"/>
        </w:rPr>
      </w:pPr>
      <w:r w:rsidRPr="00120057">
        <w:rPr>
          <w:rFonts w:ascii="Arimo" w:eastAsia="Times New Roman" w:hAnsi="Arimo" w:cs="Arimo"/>
          <w:iCs/>
          <w:sz w:val="21"/>
          <w:szCs w:val="21"/>
          <w:lang w:val="en-US" w:eastAsia="ru-RU"/>
        </w:rPr>
        <w:t>Russian history: historiography, sources, events</w:t>
      </w:r>
      <w:r w:rsidR="008167DE" w:rsidRPr="00120057">
        <w:rPr>
          <w:rFonts w:ascii="Arimo" w:eastAsia="Times New Roman" w:hAnsi="Arimo" w:cs="Arimo"/>
          <w:iCs/>
          <w:sz w:val="21"/>
          <w:szCs w:val="21"/>
          <w:lang w:val="en-US" w:eastAsia="ru-RU"/>
        </w:rPr>
        <w:t>;</w:t>
      </w:r>
    </w:p>
    <w:p w:rsidR="008167DE" w:rsidRPr="00120057" w:rsidRDefault="008167DE" w:rsidP="008167DE">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Style w:val="hps"/>
          <w:rFonts w:ascii="Arimo" w:eastAsia="Times New Roman" w:hAnsi="Arimo" w:cs="Arimo"/>
          <w:iCs/>
          <w:sz w:val="21"/>
          <w:szCs w:val="21"/>
          <w:lang w:val="en-US" w:eastAsia="ru-RU"/>
        </w:rPr>
      </w:pPr>
      <w:r w:rsidRPr="00120057">
        <w:rPr>
          <w:rStyle w:val="hps"/>
          <w:rFonts w:ascii="Arimo" w:hAnsi="Arimo" w:cs="Arimo"/>
          <w:sz w:val="21"/>
          <w:szCs w:val="21"/>
          <w:lang w:val="en-US"/>
        </w:rPr>
        <w:t>Current issues of linguistics</w:t>
      </w:r>
      <w:r w:rsidRPr="00120057">
        <w:rPr>
          <w:rStyle w:val="shorttext"/>
          <w:rFonts w:ascii="Arimo" w:hAnsi="Arimo" w:cs="Arimo"/>
          <w:sz w:val="21"/>
          <w:szCs w:val="21"/>
          <w:lang w:val="en-US"/>
        </w:rPr>
        <w:t xml:space="preserve">, </w:t>
      </w:r>
      <w:r w:rsidR="00B41C16" w:rsidRPr="00120057">
        <w:rPr>
          <w:rStyle w:val="hps"/>
          <w:rFonts w:ascii="Arimo" w:hAnsi="Arimo" w:cs="Arimo"/>
          <w:sz w:val="21"/>
          <w:szCs w:val="21"/>
          <w:lang w:val="en-US"/>
        </w:rPr>
        <w:t>translation and</w:t>
      </w:r>
      <w:r w:rsidRPr="00120057">
        <w:rPr>
          <w:rStyle w:val="shorttext"/>
          <w:rFonts w:ascii="Arimo" w:hAnsi="Arimo" w:cs="Arimo"/>
          <w:sz w:val="21"/>
          <w:szCs w:val="21"/>
          <w:lang w:val="en-US"/>
        </w:rPr>
        <w:t xml:space="preserve"> linguo</w:t>
      </w:r>
      <w:r w:rsidRPr="00120057">
        <w:rPr>
          <w:rStyle w:val="hps"/>
          <w:rFonts w:ascii="Arimo" w:hAnsi="Arimo" w:cs="Arimo"/>
          <w:sz w:val="21"/>
          <w:szCs w:val="21"/>
          <w:lang w:val="en-US"/>
        </w:rPr>
        <w:t>didactics;</w:t>
      </w:r>
    </w:p>
    <w:p w:rsidR="008167DE" w:rsidRPr="00120057" w:rsidRDefault="005C17AC" w:rsidP="008167DE">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Style w:val="hps"/>
          <w:rFonts w:ascii="Arimo" w:eastAsia="Times New Roman" w:hAnsi="Arimo" w:cs="Arimo"/>
          <w:iCs/>
          <w:sz w:val="21"/>
          <w:szCs w:val="21"/>
          <w:lang w:val="en-US" w:eastAsia="ru-RU"/>
        </w:rPr>
      </w:pPr>
      <w:r w:rsidRPr="00120057">
        <w:rPr>
          <w:rStyle w:val="hps"/>
          <w:rFonts w:ascii="Arimo" w:hAnsi="Arimo" w:cs="Arimo"/>
          <w:sz w:val="21"/>
          <w:szCs w:val="21"/>
          <w:lang w:val="en-US"/>
        </w:rPr>
        <w:t>Russianphilology</w:t>
      </w:r>
      <w:r w:rsidR="008167DE" w:rsidRPr="00120057">
        <w:rPr>
          <w:rStyle w:val="hps"/>
          <w:rFonts w:ascii="Arimo" w:hAnsi="Arimo" w:cs="Arimo"/>
          <w:sz w:val="21"/>
          <w:szCs w:val="21"/>
        </w:rPr>
        <w:t>;</w:t>
      </w:r>
    </w:p>
    <w:p w:rsidR="008167DE" w:rsidRPr="00120057" w:rsidRDefault="008167DE" w:rsidP="008167DE">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Style w:val="hps"/>
          <w:rFonts w:ascii="Arimo" w:eastAsia="Times New Roman" w:hAnsi="Arimo" w:cs="Arimo"/>
          <w:iCs/>
          <w:sz w:val="21"/>
          <w:szCs w:val="21"/>
          <w:lang w:val="en-US" w:eastAsia="ru-RU"/>
        </w:rPr>
      </w:pPr>
      <w:r w:rsidRPr="00120057">
        <w:rPr>
          <w:rStyle w:val="hps"/>
          <w:rFonts w:ascii="Arimo" w:hAnsi="Arimo" w:cs="Arimo"/>
          <w:sz w:val="21"/>
          <w:szCs w:val="21"/>
        </w:rPr>
        <w:t>Current issues of psychology;</w:t>
      </w:r>
    </w:p>
    <w:p w:rsidR="008167DE" w:rsidRPr="00120057" w:rsidRDefault="008167DE" w:rsidP="008167DE">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Style w:val="hps"/>
          <w:rFonts w:ascii="Arimo" w:hAnsi="Arimo" w:cs="Arimo"/>
          <w:sz w:val="21"/>
          <w:szCs w:val="21"/>
          <w:lang w:val="en-US"/>
        </w:rPr>
      </w:pPr>
      <w:r w:rsidRPr="00120057">
        <w:rPr>
          <w:rStyle w:val="hps"/>
          <w:rFonts w:ascii="Arimo" w:hAnsi="Arimo" w:cs="Arimo"/>
          <w:sz w:val="21"/>
          <w:szCs w:val="21"/>
          <w:lang w:val="en-US"/>
        </w:rPr>
        <w:t>Psycho-pedagogical support of the educational process;</w:t>
      </w:r>
    </w:p>
    <w:p w:rsidR="008167DE" w:rsidRPr="00120057" w:rsidRDefault="001D3A57" w:rsidP="008167DE">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Style w:val="shorttext"/>
          <w:rFonts w:ascii="Arimo" w:hAnsi="Arimo" w:cs="Arimo"/>
          <w:sz w:val="21"/>
          <w:szCs w:val="21"/>
          <w:lang w:val="en-US"/>
        </w:rPr>
      </w:pPr>
      <w:r w:rsidRPr="00120057">
        <w:rPr>
          <w:rStyle w:val="shorttext"/>
          <w:rFonts w:ascii="Arimo" w:hAnsi="Arimo" w:cs="Arimo"/>
          <w:sz w:val="21"/>
          <w:szCs w:val="21"/>
          <w:lang w:val="en-US"/>
        </w:rPr>
        <w:t xml:space="preserve">Diversity </w:t>
      </w:r>
      <w:r w:rsidR="00A21386" w:rsidRPr="00120057">
        <w:rPr>
          <w:rStyle w:val="shorttext"/>
          <w:rFonts w:ascii="Arimo" w:hAnsi="Arimo" w:cs="Arimo"/>
          <w:sz w:val="21"/>
          <w:szCs w:val="21"/>
          <w:lang w:val="en-US"/>
        </w:rPr>
        <w:t>i</w:t>
      </w:r>
      <w:r w:rsidRPr="00120057">
        <w:rPr>
          <w:rStyle w:val="shorttext"/>
          <w:rFonts w:ascii="Arimo" w:hAnsi="Arimo" w:cs="Arimo"/>
          <w:sz w:val="21"/>
          <w:szCs w:val="21"/>
          <w:lang w:val="en-US"/>
        </w:rPr>
        <w:t>n educational process</w:t>
      </w:r>
      <w:r w:rsidR="008167DE" w:rsidRPr="00120057">
        <w:rPr>
          <w:rStyle w:val="shorttext"/>
          <w:rFonts w:ascii="Arimo" w:hAnsi="Arimo" w:cs="Arimo"/>
          <w:sz w:val="21"/>
          <w:szCs w:val="21"/>
          <w:lang w:val="en-US"/>
        </w:rPr>
        <w:t>;</w:t>
      </w:r>
    </w:p>
    <w:p w:rsidR="008167DE" w:rsidRPr="00120057" w:rsidRDefault="00381929" w:rsidP="00381929">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Fonts w:eastAsia="Times New Roman"/>
          <w:iCs/>
          <w:lang w:val="en-US" w:eastAsia="ru-RU"/>
        </w:rPr>
      </w:pPr>
      <w:r w:rsidRPr="00120057">
        <w:rPr>
          <w:rFonts w:eastAsia="Times New Roman"/>
          <w:iCs/>
          <w:lang w:val="en-US" w:eastAsia="ru-RU"/>
        </w:rPr>
        <w:t>Social work and social pedagogy</w:t>
      </w:r>
      <w:r w:rsidR="008167DE" w:rsidRPr="00120057">
        <w:rPr>
          <w:rFonts w:eastAsia="Times New Roman"/>
          <w:iCs/>
          <w:lang w:val="en-US" w:eastAsia="ru-RU"/>
        </w:rPr>
        <w:t xml:space="preserve">; </w:t>
      </w:r>
    </w:p>
    <w:p w:rsidR="008167DE" w:rsidRPr="00120057" w:rsidRDefault="004D1112" w:rsidP="004D1112">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Fonts w:eastAsia="Times New Roman"/>
          <w:iCs/>
          <w:lang w:val="en-US" w:eastAsia="ru-RU"/>
        </w:rPr>
      </w:pPr>
      <w:r w:rsidRPr="00120057">
        <w:rPr>
          <w:rFonts w:eastAsia="Times New Roman"/>
          <w:iCs/>
          <w:lang w:val="en-US" w:eastAsia="ru-RU"/>
        </w:rPr>
        <w:t>Problems of musical art and music education</w:t>
      </w:r>
      <w:r w:rsidR="008167DE" w:rsidRPr="00120057">
        <w:rPr>
          <w:rFonts w:eastAsia="Times New Roman"/>
          <w:iCs/>
          <w:lang w:val="en-US" w:eastAsia="ru-RU"/>
        </w:rPr>
        <w:t>;</w:t>
      </w:r>
    </w:p>
    <w:p w:rsidR="0005511B" w:rsidRPr="00120057" w:rsidRDefault="008167DE" w:rsidP="008167DE">
      <w:pPr>
        <w:pStyle w:val="af4"/>
        <w:widowControl w:val="0"/>
        <w:numPr>
          <w:ilvl w:val="0"/>
          <w:numId w:val="11"/>
        </w:numPr>
        <w:tabs>
          <w:tab w:val="left" w:pos="426"/>
        </w:tabs>
        <w:suppressAutoHyphens/>
        <w:autoSpaceDE w:val="0"/>
        <w:autoSpaceDN w:val="0"/>
        <w:adjustRightInd w:val="0"/>
        <w:spacing w:before="120" w:after="0" w:line="240" w:lineRule="auto"/>
        <w:ind w:left="425" w:right="-74" w:hanging="425"/>
        <w:rPr>
          <w:rFonts w:eastAsia="Times New Roman"/>
          <w:iCs/>
          <w:lang w:val="en-US" w:eastAsia="ru-RU"/>
        </w:rPr>
      </w:pPr>
      <w:r w:rsidRPr="00120057">
        <w:rPr>
          <w:rFonts w:eastAsia="Times New Roman"/>
          <w:iCs/>
          <w:lang w:val="en-US" w:eastAsia="ru-RU"/>
        </w:rPr>
        <w:lastRenderedPageBreak/>
        <w:t xml:space="preserve">Juniors in science (section for high school </w:t>
      </w:r>
      <w:r w:rsidR="00B41C16" w:rsidRPr="00120057">
        <w:rPr>
          <w:rFonts w:eastAsia="Times New Roman"/>
          <w:iCs/>
          <w:lang w:val="en-US" w:eastAsia="ru-RU"/>
        </w:rPr>
        <w:t>students of</w:t>
      </w:r>
      <w:r w:rsidRPr="00120057">
        <w:rPr>
          <w:rFonts w:eastAsia="Times New Roman"/>
          <w:iCs/>
          <w:lang w:val="en-US" w:eastAsia="ru-RU"/>
        </w:rPr>
        <w:t xml:space="preserve"> the Vologda </w:t>
      </w:r>
      <w:r w:rsidR="004D1112" w:rsidRPr="00120057">
        <w:rPr>
          <w:rFonts w:eastAsia="Times New Roman"/>
          <w:iCs/>
          <w:lang w:val="en-US" w:eastAsia="ru-RU"/>
        </w:rPr>
        <w:t>Oblast</w:t>
      </w:r>
      <w:r w:rsidRPr="00120057">
        <w:rPr>
          <w:rFonts w:eastAsia="Times New Roman"/>
          <w:iCs/>
          <w:lang w:val="en-US" w:eastAsia="ru-RU"/>
        </w:rPr>
        <w:t>).</w:t>
      </w:r>
    </w:p>
    <w:p w:rsidR="0031295F" w:rsidRPr="00120057" w:rsidRDefault="0031295F" w:rsidP="0031295F">
      <w:pPr>
        <w:pStyle w:val="af4"/>
        <w:widowControl w:val="0"/>
        <w:tabs>
          <w:tab w:val="left" w:pos="426"/>
        </w:tabs>
        <w:suppressAutoHyphens/>
        <w:autoSpaceDE w:val="0"/>
        <w:autoSpaceDN w:val="0"/>
        <w:adjustRightInd w:val="0"/>
        <w:spacing w:before="120" w:after="0" w:line="240" w:lineRule="auto"/>
        <w:ind w:left="425" w:right="-74"/>
        <w:rPr>
          <w:rFonts w:eastAsia="Times New Roman"/>
          <w:iCs/>
          <w:lang w:val="en-US" w:eastAsia="ru-RU"/>
        </w:rPr>
      </w:pPr>
    </w:p>
    <w:p w:rsidR="00FA7AA7" w:rsidRPr="00120057" w:rsidRDefault="00C362F4" w:rsidP="008B6BBD">
      <w:pPr>
        <w:suppressAutoHyphens/>
        <w:spacing w:before="0" w:after="120"/>
        <w:ind w:left="0" w:firstLine="0"/>
        <w:jc w:val="center"/>
        <w:rPr>
          <w:rFonts w:ascii="Arial" w:hAnsi="Arial" w:cs="Arial"/>
          <w:b/>
          <w:spacing w:val="-4"/>
          <w:sz w:val="22"/>
          <w:szCs w:val="22"/>
          <w:lang w:val="en-US"/>
        </w:rPr>
      </w:pPr>
      <w:r w:rsidRPr="00120057">
        <w:rPr>
          <w:rStyle w:val="hps"/>
          <w:rFonts w:ascii="Arimo" w:hAnsi="Arimo" w:cs="Arimo"/>
          <w:b/>
          <w:sz w:val="22"/>
          <w:szCs w:val="22"/>
          <w:lang w:val="en-US"/>
        </w:rPr>
        <w:t>Terms of participation in</w:t>
      </w:r>
      <w:r w:rsidR="008167DE" w:rsidRPr="00120057">
        <w:rPr>
          <w:rStyle w:val="hps"/>
          <w:rFonts w:ascii="Arimo" w:hAnsi="Arimo" w:cs="Arimo"/>
          <w:b/>
          <w:sz w:val="22"/>
          <w:szCs w:val="22"/>
          <w:lang w:val="en-US"/>
        </w:rPr>
        <w:t xml:space="preserve"> the exhibition “HTTM – 20</w:t>
      </w:r>
      <w:r w:rsidR="0078765E" w:rsidRPr="00120057">
        <w:rPr>
          <w:rStyle w:val="hps"/>
          <w:rFonts w:ascii="Arimo" w:hAnsi="Arimo" w:cs="Arimo"/>
          <w:b/>
          <w:sz w:val="22"/>
          <w:szCs w:val="22"/>
          <w:lang w:val="en-US"/>
        </w:rPr>
        <w:t>20</w:t>
      </w:r>
      <w:r w:rsidR="008167DE" w:rsidRPr="00120057">
        <w:rPr>
          <w:rStyle w:val="hps"/>
          <w:rFonts w:ascii="Arimo" w:hAnsi="Arimo" w:cs="Arimo"/>
          <w:b/>
          <w:sz w:val="22"/>
          <w:szCs w:val="22"/>
          <w:lang w:val="en-US"/>
        </w:rPr>
        <w:t>”</w:t>
      </w:r>
    </w:p>
    <w:p w:rsidR="00FA7AA7" w:rsidRPr="00120057" w:rsidRDefault="008167DE" w:rsidP="008B6BBD">
      <w:pPr>
        <w:ind w:left="0" w:firstLine="0"/>
        <w:rPr>
          <w:rFonts w:ascii="Arial" w:hAnsi="Arial" w:cs="Arial"/>
          <w:b/>
          <w:sz w:val="18"/>
          <w:szCs w:val="18"/>
          <w:lang w:val="en-US"/>
        </w:rPr>
      </w:pPr>
      <w:r w:rsidRPr="00120057">
        <w:rPr>
          <w:rStyle w:val="hps"/>
          <w:rFonts w:ascii="Arimo" w:hAnsi="Arimo" w:cs="Arimo"/>
          <w:lang w:val="en-US"/>
        </w:rPr>
        <w:t>High school students, university students, postgr</w:t>
      </w:r>
      <w:r w:rsidRPr="00120057">
        <w:rPr>
          <w:rStyle w:val="hps"/>
          <w:rFonts w:ascii="Arimo" w:hAnsi="Arimo" w:cs="Arimo"/>
          <w:lang w:val="en-US"/>
        </w:rPr>
        <w:t>a</w:t>
      </w:r>
      <w:r w:rsidRPr="00120057">
        <w:rPr>
          <w:rStyle w:val="hps"/>
          <w:rFonts w:ascii="Arimo" w:hAnsi="Arimo" w:cs="Arimo"/>
          <w:lang w:val="en-US"/>
        </w:rPr>
        <w:t xml:space="preserve">duate students, working young people, are eligible to participate. </w:t>
      </w:r>
      <w:r w:rsidRPr="00120057">
        <w:rPr>
          <w:rStyle w:val="hps"/>
          <w:rFonts w:ascii="Arimo" w:hAnsi="Arimo" w:cs="Arimo"/>
          <w:b/>
          <w:lang w:val="en-US"/>
        </w:rPr>
        <w:t>Age limit: 14 – 30.</w:t>
      </w:r>
    </w:p>
    <w:p w:rsidR="00FA7AA7" w:rsidRPr="00120057" w:rsidRDefault="00AB0114" w:rsidP="008B6BBD">
      <w:pPr>
        <w:tabs>
          <w:tab w:val="left" w:pos="284"/>
        </w:tabs>
        <w:suppressAutoHyphens/>
        <w:spacing w:before="120" w:after="120"/>
        <w:ind w:left="0" w:firstLine="0"/>
        <w:jc w:val="center"/>
        <w:rPr>
          <w:rFonts w:ascii="Arial" w:hAnsi="Arial" w:cs="Arial"/>
          <w:b/>
          <w:sz w:val="22"/>
          <w:szCs w:val="22"/>
          <w:lang w:val="en-US"/>
        </w:rPr>
      </w:pPr>
      <w:r w:rsidRPr="00120057">
        <w:rPr>
          <w:rStyle w:val="hps"/>
          <w:rFonts w:ascii="Arimo" w:hAnsi="Arimo" w:cs="Arimo"/>
          <w:b/>
          <w:sz w:val="22"/>
          <w:szCs w:val="22"/>
          <w:lang w:val="en-US"/>
        </w:rPr>
        <w:t>Exhibition nominations</w:t>
      </w:r>
      <w:r w:rsidR="008167DE" w:rsidRPr="00120057">
        <w:rPr>
          <w:rStyle w:val="hps"/>
          <w:rFonts w:ascii="Arimo" w:hAnsi="Arimo" w:cs="Arimo"/>
          <w:b/>
          <w:sz w:val="22"/>
          <w:szCs w:val="22"/>
          <w:lang w:val="en-US"/>
        </w:rPr>
        <w:t>:</w:t>
      </w:r>
    </w:p>
    <w:p w:rsidR="008167DE" w:rsidRPr="00120057" w:rsidRDefault="008167DE" w:rsidP="008B6BBD">
      <w:pPr>
        <w:pStyle w:val="ConsTitle"/>
        <w:widowControl/>
        <w:numPr>
          <w:ilvl w:val="0"/>
          <w:numId w:val="5"/>
        </w:numPr>
        <w:tabs>
          <w:tab w:val="left" w:pos="284"/>
        </w:tabs>
        <w:suppressAutoHyphens/>
        <w:spacing w:before="20"/>
        <w:ind w:left="0" w:hanging="284"/>
        <w:contextualSpacing/>
        <w:rPr>
          <w:rStyle w:val="hps"/>
          <w:rFonts w:cs="Arial"/>
          <w:b w:val="0"/>
          <w:color w:val="auto"/>
          <w:sz w:val="20"/>
          <w:lang w:val="en-US"/>
        </w:rPr>
      </w:pPr>
      <w:r w:rsidRPr="00120057">
        <w:rPr>
          <w:rStyle w:val="hps"/>
          <w:rFonts w:cs="Arial"/>
          <w:b w:val="0"/>
          <w:color w:val="auto"/>
          <w:sz w:val="20"/>
          <w:lang w:val="en-US"/>
        </w:rPr>
        <w:t xml:space="preserve">projects in the </w:t>
      </w:r>
      <w:r w:rsidR="0029035F" w:rsidRPr="00120057">
        <w:rPr>
          <w:rStyle w:val="hps"/>
          <w:rFonts w:cs="Arial"/>
          <w:b w:val="0"/>
          <w:color w:val="auto"/>
          <w:sz w:val="20"/>
          <w:lang w:val="en-US"/>
        </w:rPr>
        <w:t>field of technical and natural s</w:t>
      </w:r>
      <w:r w:rsidRPr="00120057">
        <w:rPr>
          <w:rStyle w:val="hps"/>
          <w:rFonts w:cs="Arial"/>
          <w:b w:val="0"/>
          <w:color w:val="auto"/>
          <w:sz w:val="20"/>
          <w:lang w:val="en-US"/>
        </w:rPr>
        <w:t>ciences;</w:t>
      </w:r>
    </w:p>
    <w:p w:rsidR="00FA7AA7" w:rsidRPr="00120057" w:rsidRDefault="008167DE" w:rsidP="008B6BBD">
      <w:pPr>
        <w:pStyle w:val="ConsTitle"/>
        <w:widowControl/>
        <w:numPr>
          <w:ilvl w:val="0"/>
          <w:numId w:val="5"/>
        </w:numPr>
        <w:tabs>
          <w:tab w:val="left" w:pos="284"/>
        </w:tabs>
        <w:suppressAutoHyphens/>
        <w:spacing w:before="20"/>
        <w:ind w:left="0" w:hanging="284"/>
        <w:contextualSpacing/>
        <w:rPr>
          <w:rFonts w:cs="Arial"/>
          <w:b w:val="0"/>
          <w:color w:val="auto"/>
          <w:sz w:val="20"/>
          <w:lang w:val="en-US"/>
        </w:rPr>
      </w:pPr>
      <w:r w:rsidRPr="00120057">
        <w:rPr>
          <w:rStyle w:val="hps"/>
          <w:rFonts w:cs="Arial"/>
          <w:b w:val="0"/>
          <w:color w:val="auto"/>
          <w:sz w:val="20"/>
          <w:lang w:val="en-US"/>
        </w:rPr>
        <w:t xml:space="preserve">projects in the field of social </w:t>
      </w:r>
      <w:r w:rsidR="00516833" w:rsidRPr="00120057">
        <w:rPr>
          <w:rStyle w:val="hps"/>
          <w:rFonts w:cs="Arial"/>
          <w:b w:val="0"/>
          <w:color w:val="auto"/>
          <w:sz w:val="20"/>
          <w:lang w:val="en-US"/>
        </w:rPr>
        <w:t>s</w:t>
      </w:r>
      <w:r w:rsidRPr="00120057">
        <w:rPr>
          <w:rStyle w:val="hps"/>
          <w:rFonts w:cs="Arial"/>
          <w:b w:val="0"/>
          <w:color w:val="auto"/>
          <w:sz w:val="20"/>
          <w:lang w:val="en-US"/>
        </w:rPr>
        <w:t>ciences</w:t>
      </w:r>
      <w:r w:rsidR="00516833" w:rsidRPr="00120057">
        <w:rPr>
          <w:rStyle w:val="hps"/>
          <w:rFonts w:cs="Arial"/>
          <w:b w:val="0"/>
          <w:color w:val="auto"/>
          <w:sz w:val="20"/>
          <w:lang w:val="en-US"/>
        </w:rPr>
        <w:t xml:space="preserve"> and humanities</w:t>
      </w:r>
      <w:r w:rsidR="00FA7AA7" w:rsidRPr="00120057">
        <w:rPr>
          <w:rFonts w:cs="Arial"/>
          <w:b w:val="0"/>
          <w:color w:val="auto"/>
          <w:sz w:val="20"/>
          <w:lang w:val="en-US"/>
        </w:rPr>
        <w:t>.</w:t>
      </w:r>
    </w:p>
    <w:p w:rsidR="001B5ADB" w:rsidRPr="00120057" w:rsidRDefault="001B5ADB" w:rsidP="008B6BBD">
      <w:pPr>
        <w:pStyle w:val="ConsTitle"/>
        <w:widowControl/>
        <w:tabs>
          <w:tab w:val="left" w:pos="284"/>
        </w:tabs>
        <w:suppressAutoHyphens/>
        <w:spacing w:before="20"/>
        <w:contextualSpacing/>
        <w:rPr>
          <w:rFonts w:cs="Arial"/>
          <w:color w:val="auto"/>
          <w:sz w:val="22"/>
          <w:szCs w:val="22"/>
          <w:lang w:val="en-US"/>
        </w:rPr>
      </w:pPr>
    </w:p>
    <w:p w:rsidR="001B5ADB" w:rsidRPr="00120057" w:rsidRDefault="00AE307E" w:rsidP="008B6BBD">
      <w:pPr>
        <w:pStyle w:val="ConsTitle"/>
        <w:widowControl/>
        <w:tabs>
          <w:tab w:val="left" w:pos="284"/>
        </w:tabs>
        <w:suppressAutoHyphens/>
        <w:spacing w:before="20"/>
        <w:contextualSpacing/>
        <w:jc w:val="center"/>
        <w:rPr>
          <w:rFonts w:cs="Arial"/>
          <w:b w:val="0"/>
          <w:color w:val="auto"/>
          <w:sz w:val="22"/>
          <w:szCs w:val="22"/>
          <w:lang w:val="en-US"/>
        </w:rPr>
      </w:pPr>
      <w:r w:rsidRPr="00120057">
        <w:rPr>
          <w:rStyle w:val="hps"/>
          <w:rFonts w:ascii="Arimo" w:hAnsi="Arimo" w:cs="Arimo"/>
          <w:color w:val="auto"/>
          <w:sz w:val="22"/>
          <w:szCs w:val="22"/>
          <w:lang w:val="en-US"/>
        </w:rPr>
        <w:t>Material</w:t>
      </w:r>
      <w:r w:rsidR="008167DE" w:rsidRPr="00120057">
        <w:rPr>
          <w:rStyle w:val="hps"/>
          <w:rFonts w:ascii="Arimo" w:hAnsi="Arimo" w:cs="Arimo"/>
          <w:color w:val="auto"/>
          <w:sz w:val="22"/>
          <w:szCs w:val="22"/>
          <w:lang w:val="en-US"/>
        </w:rPr>
        <w:t xml:space="preserve">s are to be submitted to the following e-mail address: </w:t>
      </w:r>
      <w:hyperlink r:id="rId14" w:history="1">
        <w:r w:rsidR="008B6BBD" w:rsidRPr="00120057">
          <w:rPr>
            <w:rStyle w:val="a6"/>
            <w:rFonts w:ascii="Arimo" w:hAnsi="Arimo" w:cs="Arimo"/>
            <w:color w:val="auto"/>
            <w:sz w:val="22"/>
            <w:szCs w:val="22"/>
            <w:lang w:val="en-US"/>
          </w:rPr>
          <w:t>oisiani@vogu35.ru</w:t>
        </w:r>
      </w:hyperlink>
    </w:p>
    <w:p w:rsidR="00182AA7" w:rsidRPr="00120057" w:rsidRDefault="00182AA7" w:rsidP="008B6BBD">
      <w:pPr>
        <w:spacing w:before="0"/>
        <w:ind w:left="0" w:right="170" w:firstLine="0"/>
        <w:jc w:val="center"/>
        <w:outlineLvl w:val="0"/>
        <w:rPr>
          <w:rFonts w:ascii="Arial" w:hAnsi="Arial" w:cs="Arial"/>
          <w:lang w:val="en-US"/>
        </w:rPr>
      </w:pPr>
    </w:p>
    <w:p w:rsidR="00813024" w:rsidRPr="00120057" w:rsidRDefault="00813024" w:rsidP="008B6BBD">
      <w:pPr>
        <w:pStyle w:val="a3"/>
        <w:suppressAutoHyphens/>
        <w:jc w:val="center"/>
        <w:rPr>
          <w:rFonts w:ascii="Arial" w:hAnsi="Arial" w:cs="Arial"/>
          <w:b w:val="0"/>
          <w:i w:val="0"/>
          <w:sz w:val="18"/>
          <w:lang w:val="en-US"/>
        </w:rPr>
      </w:pPr>
    </w:p>
    <w:p w:rsidR="008B6BBD" w:rsidRPr="00120057" w:rsidRDefault="008B6BBD" w:rsidP="008B6BBD">
      <w:pPr>
        <w:tabs>
          <w:tab w:val="left" w:pos="284"/>
        </w:tabs>
        <w:suppressAutoHyphens/>
        <w:spacing w:before="40" w:line="216" w:lineRule="auto"/>
        <w:ind w:left="0" w:right="-74" w:firstLine="0"/>
        <w:jc w:val="center"/>
        <w:rPr>
          <w:rFonts w:ascii="Arial" w:hAnsi="Arial" w:cs="Arial"/>
          <w:b/>
          <w:sz w:val="27"/>
          <w:szCs w:val="27"/>
          <w:lang w:val="en-US"/>
        </w:rPr>
      </w:pPr>
      <w:r w:rsidRPr="00120057">
        <w:rPr>
          <w:rFonts w:ascii="Arial" w:hAnsi="Arial" w:cs="Arial"/>
          <w:b/>
          <w:sz w:val="27"/>
          <w:szCs w:val="27"/>
          <w:lang w:val="en-US"/>
        </w:rPr>
        <w:t xml:space="preserve">The deadline for registration and applications acceptance: </w:t>
      </w:r>
    </w:p>
    <w:p w:rsidR="00790424" w:rsidRPr="00120057" w:rsidRDefault="008B6BBD" w:rsidP="008B6BBD">
      <w:pPr>
        <w:pStyle w:val="FR1"/>
        <w:jc w:val="center"/>
        <w:rPr>
          <w:rFonts w:ascii="Arial" w:hAnsi="Arial" w:cs="Arial"/>
          <w:b/>
          <w:sz w:val="18"/>
          <w:szCs w:val="18"/>
          <w:u w:val="single"/>
          <w:lang w:val="en-US"/>
        </w:rPr>
      </w:pPr>
      <w:r w:rsidRPr="00120057">
        <w:rPr>
          <w:rFonts w:ascii="Arial" w:hAnsi="Arial" w:cs="Arial"/>
          <w:b/>
          <w:sz w:val="27"/>
          <w:szCs w:val="27"/>
          <w:lang w:val="en-US"/>
        </w:rPr>
        <w:t xml:space="preserve">5 p.m. (Moscow time) </w:t>
      </w:r>
      <w:r w:rsidR="00A67AC3" w:rsidRPr="00120057">
        <w:rPr>
          <w:rFonts w:ascii="Arial" w:hAnsi="Arial" w:cs="Arial"/>
          <w:b/>
          <w:sz w:val="27"/>
          <w:szCs w:val="27"/>
          <w:lang w:val="en-US"/>
        </w:rPr>
        <w:t>April</w:t>
      </w:r>
      <w:r w:rsidR="00C143CA" w:rsidRPr="00C143CA">
        <w:rPr>
          <w:rFonts w:ascii="Arial" w:hAnsi="Arial" w:cs="Arial"/>
          <w:b/>
          <w:sz w:val="27"/>
          <w:szCs w:val="27"/>
          <w:lang w:val="en-US"/>
        </w:rPr>
        <w:t xml:space="preserve"> </w:t>
      </w:r>
      <w:r w:rsidR="008E6692" w:rsidRPr="00120057">
        <w:rPr>
          <w:rFonts w:ascii="Arial" w:hAnsi="Arial" w:cs="Arial"/>
          <w:b/>
          <w:sz w:val="27"/>
          <w:szCs w:val="27"/>
          <w:lang w:val="en-US"/>
        </w:rPr>
        <w:t>3</w:t>
      </w:r>
      <w:r w:rsidRPr="00120057">
        <w:rPr>
          <w:rFonts w:ascii="Arial" w:hAnsi="Arial" w:cs="Arial"/>
          <w:b/>
          <w:sz w:val="27"/>
          <w:szCs w:val="27"/>
          <w:lang w:val="en-US"/>
        </w:rPr>
        <w:t>, 20</w:t>
      </w:r>
      <w:r w:rsidR="008E6692" w:rsidRPr="00120057">
        <w:rPr>
          <w:rFonts w:ascii="Arial" w:hAnsi="Arial" w:cs="Arial"/>
          <w:b/>
          <w:sz w:val="27"/>
          <w:szCs w:val="27"/>
          <w:lang w:val="en-US"/>
        </w:rPr>
        <w:t>20</w:t>
      </w:r>
    </w:p>
    <w:p w:rsidR="00790424" w:rsidRPr="00120057" w:rsidRDefault="00790424" w:rsidP="008B6BBD">
      <w:pPr>
        <w:pStyle w:val="a3"/>
        <w:suppressAutoHyphens/>
        <w:jc w:val="center"/>
        <w:rPr>
          <w:rFonts w:ascii="Arial" w:hAnsi="Arial" w:cs="Arial"/>
          <w:b w:val="0"/>
          <w:i w:val="0"/>
          <w:sz w:val="18"/>
          <w:lang w:val="en-US"/>
        </w:rPr>
      </w:pPr>
    </w:p>
    <w:p w:rsidR="00790424" w:rsidRPr="00120057" w:rsidRDefault="008B6BBD" w:rsidP="008B6BBD">
      <w:pPr>
        <w:pStyle w:val="a3"/>
        <w:suppressAutoHyphens/>
        <w:jc w:val="center"/>
        <w:rPr>
          <w:rFonts w:ascii="Arial" w:hAnsi="Arial" w:cs="Arial"/>
          <w:i w:val="0"/>
          <w:sz w:val="28"/>
          <w:szCs w:val="28"/>
          <w:lang w:val="en-US"/>
        </w:rPr>
      </w:pPr>
      <w:r w:rsidRPr="00120057">
        <w:rPr>
          <w:rFonts w:ascii="Arial" w:hAnsi="Arial" w:cs="Arial"/>
          <w:i w:val="0"/>
          <w:sz w:val="28"/>
          <w:szCs w:val="28"/>
          <w:lang w:val="en-US"/>
        </w:rPr>
        <w:t>Participation is free</w:t>
      </w:r>
    </w:p>
    <w:p w:rsidR="00790424" w:rsidRPr="00120057" w:rsidRDefault="00790424" w:rsidP="008B6BBD">
      <w:pPr>
        <w:pStyle w:val="a3"/>
        <w:suppressAutoHyphens/>
        <w:jc w:val="center"/>
        <w:rPr>
          <w:rFonts w:ascii="Arial" w:hAnsi="Arial" w:cs="Arial"/>
          <w:i w:val="0"/>
          <w:sz w:val="20"/>
          <w:lang w:val="en-US"/>
        </w:rPr>
      </w:pPr>
    </w:p>
    <w:p w:rsidR="00A67AC3" w:rsidRPr="00120057" w:rsidRDefault="00A67AC3" w:rsidP="00A67AC3">
      <w:pPr>
        <w:tabs>
          <w:tab w:val="left" w:pos="0"/>
        </w:tabs>
        <w:spacing w:before="0"/>
        <w:ind w:left="0" w:right="113" w:firstLine="0"/>
        <w:jc w:val="center"/>
        <w:rPr>
          <w:rFonts w:ascii="Arial" w:hAnsi="Arial" w:cs="Arial"/>
          <w:b/>
          <w:bCs/>
          <w:iCs/>
          <w:sz w:val="28"/>
          <w:szCs w:val="28"/>
          <w:lang w:val="en-US"/>
        </w:rPr>
      </w:pPr>
      <w:r w:rsidRPr="00120057">
        <w:rPr>
          <w:rFonts w:ascii="Arial" w:hAnsi="Arial" w:cs="Arial"/>
          <w:b/>
          <w:bCs/>
          <w:iCs/>
          <w:sz w:val="28"/>
          <w:szCs w:val="28"/>
          <w:lang w:val="en-US"/>
        </w:rPr>
        <w:t xml:space="preserve">You can find detailed information </w:t>
      </w:r>
    </w:p>
    <w:p w:rsidR="000D6787" w:rsidRPr="00120057" w:rsidRDefault="00A67AC3" w:rsidP="00A67AC3">
      <w:pPr>
        <w:tabs>
          <w:tab w:val="left" w:pos="0"/>
        </w:tabs>
        <w:spacing w:before="0"/>
        <w:ind w:left="0" w:right="113" w:firstLine="0"/>
        <w:jc w:val="center"/>
        <w:rPr>
          <w:rFonts w:ascii="Arial" w:hAnsi="Arial" w:cs="Arial"/>
          <w:b/>
          <w:bCs/>
          <w:iCs/>
          <w:sz w:val="28"/>
          <w:szCs w:val="28"/>
          <w:lang w:val="en-US"/>
        </w:rPr>
      </w:pPr>
      <w:r w:rsidRPr="00120057">
        <w:rPr>
          <w:rFonts w:ascii="Arial" w:hAnsi="Arial" w:cs="Arial"/>
          <w:b/>
          <w:bCs/>
          <w:iCs/>
          <w:sz w:val="28"/>
          <w:szCs w:val="28"/>
          <w:lang w:val="en-US"/>
        </w:rPr>
        <w:t xml:space="preserve">and application forms on the </w:t>
      </w:r>
    </w:p>
    <w:p w:rsidR="00790424" w:rsidRPr="00120057" w:rsidRDefault="00A67AC3" w:rsidP="00A67AC3">
      <w:pPr>
        <w:tabs>
          <w:tab w:val="left" w:pos="0"/>
        </w:tabs>
        <w:spacing w:before="0"/>
        <w:ind w:left="0" w:right="113" w:firstLine="0"/>
        <w:jc w:val="center"/>
        <w:rPr>
          <w:rFonts w:ascii="Arial" w:hAnsi="Arial" w:cs="Arial"/>
          <w:b/>
          <w:bCs/>
          <w:iCs/>
          <w:sz w:val="28"/>
          <w:szCs w:val="28"/>
          <w:lang w:val="en-US"/>
        </w:rPr>
      </w:pPr>
      <w:r w:rsidRPr="00120057">
        <w:rPr>
          <w:rFonts w:ascii="Arial" w:hAnsi="Arial" w:cs="Arial"/>
          <w:b/>
          <w:bCs/>
          <w:iCs/>
          <w:sz w:val="28"/>
          <w:szCs w:val="28"/>
          <w:lang w:val="en-US"/>
        </w:rPr>
        <w:t>official website</w:t>
      </w:r>
      <w:r w:rsidR="008B6BBD" w:rsidRPr="00120057">
        <w:rPr>
          <w:rFonts w:ascii="Arial" w:hAnsi="Arial" w:cs="Arial"/>
          <w:b/>
          <w:bCs/>
          <w:iCs/>
          <w:sz w:val="28"/>
          <w:szCs w:val="28"/>
          <w:lang w:val="en-US"/>
        </w:rPr>
        <w:t>:</w:t>
      </w:r>
    </w:p>
    <w:p w:rsidR="00A67AC3" w:rsidRPr="00120057" w:rsidRDefault="00A67AC3" w:rsidP="00A67AC3">
      <w:pPr>
        <w:tabs>
          <w:tab w:val="left" w:pos="0"/>
        </w:tabs>
        <w:spacing w:before="0"/>
        <w:ind w:left="0" w:right="113" w:firstLine="0"/>
        <w:jc w:val="center"/>
        <w:rPr>
          <w:rFonts w:ascii="Arial" w:hAnsi="Arial" w:cs="Arial"/>
          <w:b/>
          <w:bCs/>
          <w:iCs/>
          <w:sz w:val="28"/>
          <w:szCs w:val="28"/>
          <w:lang w:val="en-US"/>
        </w:rPr>
      </w:pPr>
    </w:p>
    <w:p w:rsidR="00790424" w:rsidRPr="00120057" w:rsidRDefault="007510D2" w:rsidP="008B6BBD">
      <w:pPr>
        <w:pStyle w:val="a3"/>
        <w:tabs>
          <w:tab w:val="left" w:pos="0"/>
        </w:tabs>
        <w:suppressAutoHyphens/>
        <w:jc w:val="center"/>
        <w:rPr>
          <w:rFonts w:ascii="Arial" w:hAnsi="Arial" w:cs="Arial"/>
          <w:b w:val="0"/>
          <w:i w:val="0"/>
          <w:sz w:val="18"/>
          <w:lang w:val="en-US"/>
        </w:rPr>
      </w:pPr>
      <w:hyperlink r:id="rId15" w:history="1">
        <w:r w:rsidR="008B6BBD" w:rsidRPr="00120057">
          <w:rPr>
            <w:rStyle w:val="a6"/>
            <w:rFonts w:ascii="Arial" w:hAnsi="Arial" w:cs="Arial"/>
            <w:i w:val="0"/>
            <w:color w:val="auto"/>
            <w:sz w:val="28"/>
            <w:szCs w:val="28"/>
            <w:lang w:val="en-US"/>
          </w:rPr>
          <w:t>http://regconf.vogu35.ru</w:t>
        </w:r>
      </w:hyperlink>
    </w:p>
    <w:p w:rsidR="0099241E" w:rsidRPr="00120057" w:rsidRDefault="0099241E">
      <w:pPr>
        <w:pStyle w:val="a3"/>
        <w:tabs>
          <w:tab w:val="left" w:pos="0"/>
        </w:tabs>
        <w:suppressAutoHyphens/>
        <w:jc w:val="center"/>
        <w:rPr>
          <w:rFonts w:ascii="Arial" w:hAnsi="Arial" w:cs="Arial"/>
          <w:b w:val="0"/>
          <w:i w:val="0"/>
          <w:sz w:val="18"/>
          <w:lang w:val="en-US"/>
        </w:rPr>
      </w:pPr>
    </w:p>
    <w:sectPr w:rsidR="0099241E" w:rsidRPr="00120057" w:rsidSect="002A50CD">
      <w:pgSz w:w="16840" w:h="11907" w:orient="landscape" w:code="9"/>
      <w:pgMar w:top="510" w:right="516" w:bottom="284" w:left="499" w:header="720" w:footer="720" w:gutter="0"/>
      <w:cols w:num="3" w:space="567" w:equalWidth="0">
        <w:col w:w="4888" w:space="567"/>
        <w:col w:w="5031" w:space="567"/>
        <w:col w:w="4752"/>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B62" w:rsidRDefault="00C03B62" w:rsidP="00A60F95">
      <w:pPr>
        <w:spacing w:before="0"/>
      </w:pPr>
      <w:r>
        <w:separator/>
      </w:r>
    </w:p>
  </w:endnote>
  <w:endnote w:type="continuationSeparator" w:id="1">
    <w:p w:rsidR="00C03B62" w:rsidRDefault="00C03B62" w:rsidP="00A60F9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Arimo">
    <w:altName w:val="Arial"/>
    <w:charset w:val="CC"/>
    <w:family w:val="swiss"/>
    <w:pitch w:val="variable"/>
    <w:sig w:usb0="00000000" w:usb1="500078FF" w:usb2="00000021" w:usb3="00000000" w:csb0="000001B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ヒラギノ角ゴ Pro W3">
    <w:altName w:val="Times New Roman"/>
    <w:panose1 w:val="02020603050405020304"/>
    <w:charset w:val="00"/>
    <w:family w:val="roman"/>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B62" w:rsidRDefault="00C03B62" w:rsidP="00A60F95">
      <w:pPr>
        <w:spacing w:before="0"/>
      </w:pPr>
      <w:r>
        <w:separator/>
      </w:r>
    </w:p>
  </w:footnote>
  <w:footnote w:type="continuationSeparator" w:id="1">
    <w:p w:rsidR="00C03B62" w:rsidRDefault="00C03B62" w:rsidP="00A60F95">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3pt;height:8.3pt" o:bullet="t" fillcolor="window">
        <v:imagedata r:id="rId1" o:title="BD21298_"/>
      </v:shape>
    </w:pict>
  </w:numPicBullet>
  <w:numPicBullet w:numPicBulletId="1">
    <w:pict>
      <v:shape id="_x0000_i1030" type="#_x0000_t75" style="width:.85pt;height:.85pt" o:bullet="t">
        <v:imagedata r:id="rId2" o:title="logoкопирование"/>
      </v:shape>
    </w:pict>
  </w:numPicBullet>
  <w:numPicBullet w:numPicBulletId="2">
    <w:pict>
      <v:shape id="_x0000_i1031" type="#_x0000_t75" style="width:38.9pt;height:52.15pt" o:bullet="t">
        <v:imagedata r:id="rId3" o:title="mgyua"/>
      </v:shape>
    </w:pict>
  </w:numPicBullet>
  <w:abstractNum w:abstractNumId="0">
    <w:nsid w:val="08386B34"/>
    <w:multiLevelType w:val="hybridMultilevel"/>
    <w:tmpl w:val="E85CD420"/>
    <w:lvl w:ilvl="0" w:tplc="640C7D18">
      <w:start w:val="1"/>
      <w:numFmt w:val="bullet"/>
      <w:lvlText w:val="!"/>
      <w:lvlJc w:val="left"/>
      <w:pPr>
        <w:tabs>
          <w:tab w:val="num" w:pos="520"/>
        </w:tabs>
        <w:ind w:left="170" w:hanging="90"/>
      </w:pPr>
      <w:rPr>
        <w:rFonts w:ascii="Times New Roman" w:hAnsi="Times New Roman" w:cs="Times New Roman" w:hint="default"/>
        <w:b/>
        <w:i w:val="0"/>
        <w:color w:val="auto"/>
        <w:sz w:val="20"/>
        <w:szCs w:val="20"/>
      </w:rPr>
    </w:lvl>
    <w:lvl w:ilvl="1" w:tplc="CBF06AC0">
      <w:start w:val="1"/>
      <w:numFmt w:val="bullet"/>
      <w:lvlText w:val=""/>
      <w:lvlJc w:val="left"/>
      <w:pPr>
        <w:tabs>
          <w:tab w:val="num" w:pos="360"/>
        </w:tabs>
        <w:ind w:left="360" w:hanging="360"/>
      </w:pPr>
      <w:rPr>
        <w:rFonts w:ascii="Symbol" w:hAnsi="Symbol" w:hint="default"/>
        <w:b/>
        <w:i w:val="0"/>
        <w:color w:val="auto"/>
        <w:sz w:val="20"/>
        <w:szCs w:val="20"/>
      </w:rPr>
    </w:lvl>
    <w:lvl w:ilvl="2" w:tplc="04190005" w:tentative="1">
      <w:start w:val="1"/>
      <w:numFmt w:val="bullet"/>
      <w:lvlText w:val=""/>
      <w:lvlJc w:val="left"/>
      <w:pPr>
        <w:tabs>
          <w:tab w:val="num" w:pos="2080"/>
        </w:tabs>
        <w:ind w:left="2080" w:hanging="360"/>
      </w:pPr>
      <w:rPr>
        <w:rFonts w:ascii="Wingdings" w:hAnsi="Wingdings" w:hint="default"/>
      </w:rPr>
    </w:lvl>
    <w:lvl w:ilvl="3" w:tplc="04190001" w:tentative="1">
      <w:start w:val="1"/>
      <w:numFmt w:val="bullet"/>
      <w:lvlText w:val=""/>
      <w:lvlJc w:val="left"/>
      <w:pPr>
        <w:tabs>
          <w:tab w:val="num" w:pos="2800"/>
        </w:tabs>
        <w:ind w:left="2800" w:hanging="360"/>
      </w:pPr>
      <w:rPr>
        <w:rFonts w:ascii="Symbol" w:hAnsi="Symbol" w:hint="default"/>
      </w:rPr>
    </w:lvl>
    <w:lvl w:ilvl="4" w:tplc="04190003" w:tentative="1">
      <w:start w:val="1"/>
      <w:numFmt w:val="bullet"/>
      <w:lvlText w:val="o"/>
      <w:lvlJc w:val="left"/>
      <w:pPr>
        <w:tabs>
          <w:tab w:val="num" w:pos="3520"/>
        </w:tabs>
        <w:ind w:left="3520" w:hanging="360"/>
      </w:pPr>
      <w:rPr>
        <w:rFonts w:ascii="Courier New" w:hAnsi="Courier New" w:cs="Courier New" w:hint="default"/>
      </w:rPr>
    </w:lvl>
    <w:lvl w:ilvl="5" w:tplc="04190005" w:tentative="1">
      <w:start w:val="1"/>
      <w:numFmt w:val="bullet"/>
      <w:lvlText w:val=""/>
      <w:lvlJc w:val="left"/>
      <w:pPr>
        <w:tabs>
          <w:tab w:val="num" w:pos="4240"/>
        </w:tabs>
        <w:ind w:left="4240" w:hanging="360"/>
      </w:pPr>
      <w:rPr>
        <w:rFonts w:ascii="Wingdings" w:hAnsi="Wingdings" w:hint="default"/>
      </w:rPr>
    </w:lvl>
    <w:lvl w:ilvl="6" w:tplc="04190001" w:tentative="1">
      <w:start w:val="1"/>
      <w:numFmt w:val="bullet"/>
      <w:lvlText w:val=""/>
      <w:lvlJc w:val="left"/>
      <w:pPr>
        <w:tabs>
          <w:tab w:val="num" w:pos="4960"/>
        </w:tabs>
        <w:ind w:left="4960" w:hanging="360"/>
      </w:pPr>
      <w:rPr>
        <w:rFonts w:ascii="Symbol" w:hAnsi="Symbol" w:hint="default"/>
      </w:rPr>
    </w:lvl>
    <w:lvl w:ilvl="7" w:tplc="04190003" w:tentative="1">
      <w:start w:val="1"/>
      <w:numFmt w:val="bullet"/>
      <w:lvlText w:val="o"/>
      <w:lvlJc w:val="left"/>
      <w:pPr>
        <w:tabs>
          <w:tab w:val="num" w:pos="5680"/>
        </w:tabs>
        <w:ind w:left="5680" w:hanging="360"/>
      </w:pPr>
      <w:rPr>
        <w:rFonts w:ascii="Courier New" w:hAnsi="Courier New" w:cs="Courier New" w:hint="default"/>
      </w:rPr>
    </w:lvl>
    <w:lvl w:ilvl="8" w:tplc="04190005" w:tentative="1">
      <w:start w:val="1"/>
      <w:numFmt w:val="bullet"/>
      <w:lvlText w:val=""/>
      <w:lvlJc w:val="left"/>
      <w:pPr>
        <w:tabs>
          <w:tab w:val="num" w:pos="6400"/>
        </w:tabs>
        <w:ind w:left="6400" w:hanging="360"/>
      </w:pPr>
      <w:rPr>
        <w:rFonts w:ascii="Wingdings" w:hAnsi="Wingdings" w:hint="default"/>
      </w:rPr>
    </w:lvl>
  </w:abstractNum>
  <w:abstractNum w:abstractNumId="1">
    <w:nsid w:val="13752CFD"/>
    <w:multiLevelType w:val="hybridMultilevel"/>
    <w:tmpl w:val="64F6C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E20867"/>
    <w:multiLevelType w:val="hybridMultilevel"/>
    <w:tmpl w:val="01BAB2E6"/>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577964"/>
    <w:multiLevelType w:val="hybridMultilevel"/>
    <w:tmpl w:val="25884AD0"/>
    <w:lvl w:ilvl="0" w:tplc="F5266FE0">
      <w:start w:val="1"/>
      <w:numFmt w:val="decimal"/>
      <w:lvlText w:val="%1."/>
      <w:lvlJc w:val="left"/>
      <w:pPr>
        <w:ind w:left="36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4D0602"/>
    <w:multiLevelType w:val="hybridMultilevel"/>
    <w:tmpl w:val="49047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9A1C34"/>
    <w:multiLevelType w:val="hybridMultilevel"/>
    <w:tmpl w:val="74EAC226"/>
    <w:lvl w:ilvl="0" w:tplc="F5266FE0">
      <w:start w:val="1"/>
      <w:numFmt w:val="decimal"/>
      <w:lvlText w:val="%1."/>
      <w:lvlJc w:val="left"/>
      <w:pPr>
        <w:ind w:left="36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5D0843"/>
    <w:multiLevelType w:val="hybridMultilevel"/>
    <w:tmpl w:val="5EF0A85A"/>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7">
    <w:nsid w:val="5343033C"/>
    <w:multiLevelType w:val="hybridMultilevel"/>
    <w:tmpl w:val="7DF48C68"/>
    <w:lvl w:ilvl="0" w:tplc="6DCE0736">
      <w:start w:val="1"/>
      <w:numFmt w:val="decimal"/>
      <w:lvlText w:val="%1."/>
      <w:lvlJc w:val="left"/>
      <w:pPr>
        <w:ind w:left="720" w:hanging="360"/>
      </w:pPr>
      <w:rPr>
        <w:rFonts w:ascii="Arimo" w:eastAsia="Times New Roman" w:hAnsi="Arimo" w:cs="Arim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647258"/>
    <w:multiLevelType w:val="hybridMultilevel"/>
    <w:tmpl w:val="B4247490"/>
    <w:lvl w:ilvl="0" w:tplc="8E6AE000">
      <w:start w:val="1"/>
      <w:numFmt w:val="bullet"/>
      <w:lvlText w:val=""/>
      <w:lvlJc w:val="left"/>
      <w:pPr>
        <w:ind w:left="720" w:hanging="360"/>
      </w:pPr>
      <w:rPr>
        <w:rFonts w:ascii="Wingdings" w:eastAsia="Times New Roman" w:hAnsi="Wingdings"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EB0FE8"/>
    <w:multiLevelType w:val="hybridMultilevel"/>
    <w:tmpl w:val="E57ED772"/>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0">
    <w:nsid w:val="6E7962BE"/>
    <w:multiLevelType w:val="hybridMultilevel"/>
    <w:tmpl w:val="CF660724"/>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1">
    <w:nsid w:val="71871BD3"/>
    <w:multiLevelType w:val="hybridMultilevel"/>
    <w:tmpl w:val="C7280566"/>
    <w:lvl w:ilvl="0" w:tplc="1A7C70A8">
      <w:start w:val="1"/>
      <w:numFmt w:val="bullet"/>
      <w:lvlText w:val=""/>
      <w:lvlJc w:val="left"/>
      <w:pPr>
        <w:ind w:left="720" w:hanging="360"/>
      </w:pPr>
      <w:rPr>
        <w:rFonts w:ascii="Symbol" w:hAnsi="Symbol" w:hint="default"/>
        <w:b/>
        <w:i w:val="0"/>
        <w:color w:val="auto"/>
        <w:sz w:val="20"/>
        <w:szCs w:val="20"/>
      </w:rPr>
    </w:lvl>
    <w:lvl w:ilvl="1" w:tplc="04190001">
      <w:start w:val="1"/>
      <w:numFmt w:val="bullet"/>
      <w:lvlText w:val=""/>
      <w:lvlJc w:val="left"/>
      <w:pPr>
        <w:tabs>
          <w:tab w:val="num" w:pos="1440"/>
        </w:tabs>
        <w:ind w:left="1440" w:hanging="360"/>
      </w:pPr>
      <w:rPr>
        <w:rFonts w:ascii="Symbol" w:hAnsi="Symbol" w:hint="default"/>
        <w:b/>
        <w:i w:val="0"/>
        <w:color w:val="auto"/>
        <w:sz w:val="20"/>
        <w:szCs w:val="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815F04"/>
    <w:multiLevelType w:val="hybridMultilevel"/>
    <w:tmpl w:val="A9B4D7F2"/>
    <w:lvl w:ilvl="0" w:tplc="0419000B">
      <w:start w:val="1"/>
      <w:numFmt w:val="bullet"/>
      <w:lvlText w:val=""/>
      <w:lvlJc w:val="left"/>
      <w:pPr>
        <w:ind w:left="1174" w:hanging="360"/>
      </w:pPr>
      <w:rPr>
        <w:rFonts w:ascii="Wingdings" w:hAnsi="Wingdings" w:hint="default"/>
        <w:sz w:val="20"/>
        <w:szCs w:val="20"/>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7E4731C3"/>
    <w:multiLevelType w:val="hybridMultilevel"/>
    <w:tmpl w:val="953A72D8"/>
    <w:lvl w:ilvl="0" w:tplc="04190001">
      <w:start w:val="1"/>
      <w:numFmt w:val="bullet"/>
      <w:lvlText w:val=""/>
      <w:lvlJc w:val="left"/>
      <w:pPr>
        <w:tabs>
          <w:tab w:val="num" w:pos="460"/>
        </w:tabs>
        <w:ind w:left="460" w:hanging="360"/>
      </w:pPr>
      <w:rPr>
        <w:rFonts w:ascii="Symbol" w:hAnsi="Symbol" w:hint="default"/>
      </w:rPr>
    </w:lvl>
    <w:lvl w:ilvl="1" w:tplc="FFFFFFFF" w:tentative="1">
      <w:start w:val="1"/>
      <w:numFmt w:val="bullet"/>
      <w:lvlText w:val="o"/>
      <w:lvlJc w:val="left"/>
      <w:pPr>
        <w:tabs>
          <w:tab w:val="num" w:pos="1180"/>
        </w:tabs>
        <w:ind w:left="1180" w:hanging="360"/>
      </w:pPr>
      <w:rPr>
        <w:rFonts w:ascii="Courier New" w:hAnsi="Courier New" w:hint="default"/>
      </w:rPr>
    </w:lvl>
    <w:lvl w:ilvl="2" w:tplc="FFFFFFFF" w:tentative="1">
      <w:start w:val="1"/>
      <w:numFmt w:val="bullet"/>
      <w:lvlText w:val=""/>
      <w:lvlJc w:val="left"/>
      <w:pPr>
        <w:tabs>
          <w:tab w:val="num" w:pos="1900"/>
        </w:tabs>
        <w:ind w:left="1900" w:hanging="360"/>
      </w:pPr>
      <w:rPr>
        <w:rFonts w:ascii="Wingdings" w:hAnsi="Wingdings" w:hint="default"/>
      </w:rPr>
    </w:lvl>
    <w:lvl w:ilvl="3" w:tplc="FFFFFFFF" w:tentative="1">
      <w:start w:val="1"/>
      <w:numFmt w:val="bullet"/>
      <w:lvlText w:val=""/>
      <w:lvlJc w:val="left"/>
      <w:pPr>
        <w:tabs>
          <w:tab w:val="num" w:pos="2620"/>
        </w:tabs>
        <w:ind w:left="2620" w:hanging="360"/>
      </w:pPr>
      <w:rPr>
        <w:rFonts w:ascii="Symbol" w:hAnsi="Symbol" w:hint="default"/>
      </w:rPr>
    </w:lvl>
    <w:lvl w:ilvl="4" w:tplc="FFFFFFFF" w:tentative="1">
      <w:start w:val="1"/>
      <w:numFmt w:val="bullet"/>
      <w:lvlText w:val="o"/>
      <w:lvlJc w:val="left"/>
      <w:pPr>
        <w:tabs>
          <w:tab w:val="num" w:pos="3340"/>
        </w:tabs>
        <w:ind w:left="3340" w:hanging="360"/>
      </w:pPr>
      <w:rPr>
        <w:rFonts w:ascii="Courier New" w:hAnsi="Courier New" w:hint="default"/>
      </w:rPr>
    </w:lvl>
    <w:lvl w:ilvl="5" w:tplc="FFFFFFFF" w:tentative="1">
      <w:start w:val="1"/>
      <w:numFmt w:val="bullet"/>
      <w:lvlText w:val=""/>
      <w:lvlJc w:val="left"/>
      <w:pPr>
        <w:tabs>
          <w:tab w:val="num" w:pos="4060"/>
        </w:tabs>
        <w:ind w:left="4060" w:hanging="360"/>
      </w:pPr>
      <w:rPr>
        <w:rFonts w:ascii="Wingdings" w:hAnsi="Wingdings" w:hint="default"/>
      </w:rPr>
    </w:lvl>
    <w:lvl w:ilvl="6" w:tplc="FFFFFFFF" w:tentative="1">
      <w:start w:val="1"/>
      <w:numFmt w:val="bullet"/>
      <w:lvlText w:val=""/>
      <w:lvlJc w:val="left"/>
      <w:pPr>
        <w:tabs>
          <w:tab w:val="num" w:pos="4780"/>
        </w:tabs>
        <w:ind w:left="4780" w:hanging="360"/>
      </w:pPr>
      <w:rPr>
        <w:rFonts w:ascii="Symbol" w:hAnsi="Symbol" w:hint="default"/>
      </w:rPr>
    </w:lvl>
    <w:lvl w:ilvl="7" w:tplc="FFFFFFFF" w:tentative="1">
      <w:start w:val="1"/>
      <w:numFmt w:val="bullet"/>
      <w:lvlText w:val="o"/>
      <w:lvlJc w:val="left"/>
      <w:pPr>
        <w:tabs>
          <w:tab w:val="num" w:pos="5500"/>
        </w:tabs>
        <w:ind w:left="5500" w:hanging="360"/>
      </w:pPr>
      <w:rPr>
        <w:rFonts w:ascii="Courier New" w:hAnsi="Courier New" w:hint="default"/>
      </w:rPr>
    </w:lvl>
    <w:lvl w:ilvl="8" w:tplc="FFFFFFFF" w:tentative="1">
      <w:start w:val="1"/>
      <w:numFmt w:val="bullet"/>
      <w:lvlText w:val=""/>
      <w:lvlJc w:val="left"/>
      <w:pPr>
        <w:tabs>
          <w:tab w:val="num" w:pos="6220"/>
        </w:tabs>
        <w:ind w:left="6220" w:hanging="360"/>
      </w:pPr>
      <w:rPr>
        <w:rFonts w:ascii="Wingdings" w:hAnsi="Wingdings" w:hint="default"/>
      </w:rPr>
    </w:lvl>
  </w:abstractNum>
  <w:num w:numId="1">
    <w:abstractNumId w:val="0"/>
  </w:num>
  <w:num w:numId="2">
    <w:abstractNumId w:val="11"/>
  </w:num>
  <w:num w:numId="3">
    <w:abstractNumId w:val="8"/>
  </w:num>
  <w:num w:numId="4">
    <w:abstractNumId w:val="5"/>
  </w:num>
  <w:num w:numId="5">
    <w:abstractNumId w:val="2"/>
  </w:num>
  <w:num w:numId="6">
    <w:abstractNumId w:val="12"/>
  </w:num>
  <w:num w:numId="7">
    <w:abstractNumId w:val="13"/>
  </w:num>
  <w:num w:numId="8">
    <w:abstractNumId w:val="3"/>
  </w:num>
  <w:num w:numId="9">
    <w:abstractNumId w:val="6"/>
  </w:num>
  <w:num w:numId="10">
    <w:abstractNumId w:val="1"/>
  </w:num>
  <w:num w:numId="11">
    <w:abstractNumId w:val="7"/>
  </w:num>
  <w:num w:numId="12">
    <w:abstractNumId w:val="9"/>
  </w:num>
  <w:num w:numId="13">
    <w:abstractNumId w:val="10"/>
  </w:num>
  <w:num w:numId="14">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stylePaneFormatFilter w:val="3F01"/>
  <w:defaultTabStop w:val="720"/>
  <w:autoHyphenation/>
  <w:hyphenationZone w:val="142"/>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rsids>
    <w:rsidRoot w:val="00B05E9E"/>
    <w:rsid w:val="00000A1E"/>
    <w:rsid w:val="00001B58"/>
    <w:rsid w:val="00002C68"/>
    <w:rsid w:val="000030A0"/>
    <w:rsid w:val="0000511B"/>
    <w:rsid w:val="00005194"/>
    <w:rsid w:val="000052B0"/>
    <w:rsid w:val="00005A31"/>
    <w:rsid w:val="0000676A"/>
    <w:rsid w:val="0001087D"/>
    <w:rsid w:val="00010925"/>
    <w:rsid w:val="000112E2"/>
    <w:rsid w:val="000142D1"/>
    <w:rsid w:val="00014DB6"/>
    <w:rsid w:val="00014FEA"/>
    <w:rsid w:val="0001670E"/>
    <w:rsid w:val="00017735"/>
    <w:rsid w:val="00017F83"/>
    <w:rsid w:val="00022ACC"/>
    <w:rsid w:val="0002318A"/>
    <w:rsid w:val="000233EF"/>
    <w:rsid w:val="00026E8D"/>
    <w:rsid w:val="000315A7"/>
    <w:rsid w:val="00032351"/>
    <w:rsid w:val="0003321D"/>
    <w:rsid w:val="000346AB"/>
    <w:rsid w:val="000354F6"/>
    <w:rsid w:val="000368A7"/>
    <w:rsid w:val="000412DF"/>
    <w:rsid w:val="000414A3"/>
    <w:rsid w:val="00042FE7"/>
    <w:rsid w:val="00043421"/>
    <w:rsid w:val="00043DAF"/>
    <w:rsid w:val="000445F4"/>
    <w:rsid w:val="000468CD"/>
    <w:rsid w:val="00047574"/>
    <w:rsid w:val="00047864"/>
    <w:rsid w:val="00050576"/>
    <w:rsid w:val="00054A06"/>
    <w:rsid w:val="0005511B"/>
    <w:rsid w:val="00055794"/>
    <w:rsid w:val="00055E62"/>
    <w:rsid w:val="000570B8"/>
    <w:rsid w:val="00057C3D"/>
    <w:rsid w:val="00060A46"/>
    <w:rsid w:val="00060C48"/>
    <w:rsid w:val="00061571"/>
    <w:rsid w:val="000621B1"/>
    <w:rsid w:val="000622E7"/>
    <w:rsid w:val="00062AFF"/>
    <w:rsid w:val="00063EC6"/>
    <w:rsid w:val="00064FD3"/>
    <w:rsid w:val="000679CA"/>
    <w:rsid w:val="00070BB1"/>
    <w:rsid w:val="00071247"/>
    <w:rsid w:val="00072066"/>
    <w:rsid w:val="00073CF7"/>
    <w:rsid w:val="00075285"/>
    <w:rsid w:val="0007568B"/>
    <w:rsid w:val="00075A1E"/>
    <w:rsid w:val="0007636A"/>
    <w:rsid w:val="000763AF"/>
    <w:rsid w:val="00077096"/>
    <w:rsid w:val="00080116"/>
    <w:rsid w:val="00081811"/>
    <w:rsid w:val="000818CD"/>
    <w:rsid w:val="00081BE5"/>
    <w:rsid w:val="0008216E"/>
    <w:rsid w:val="000836D1"/>
    <w:rsid w:val="00083F5B"/>
    <w:rsid w:val="00084293"/>
    <w:rsid w:val="000852F1"/>
    <w:rsid w:val="0008688A"/>
    <w:rsid w:val="00086919"/>
    <w:rsid w:val="00086C62"/>
    <w:rsid w:val="00090273"/>
    <w:rsid w:val="000917BE"/>
    <w:rsid w:val="00093927"/>
    <w:rsid w:val="00093FB8"/>
    <w:rsid w:val="00096684"/>
    <w:rsid w:val="0009698A"/>
    <w:rsid w:val="00097C07"/>
    <w:rsid w:val="000A0621"/>
    <w:rsid w:val="000A0C8F"/>
    <w:rsid w:val="000A17FF"/>
    <w:rsid w:val="000A2931"/>
    <w:rsid w:val="000A3810"/>
    <w:rsid w:val="000A389B"/>
    <w:rsid w:val="000A4712"/>
    <w:rsid w:val="000A64B1"/>
    <w:rsid w:val="000A6EB3"/>
    <w:rsid w:val="000A7052"/>
    <w:rsid w:val="000A74BF"/>
    <w:rsid w:val="000A753D"/>
    <w:rsid w:val="000B02C4"/>
    <w:rsid w:val="000B0A5D"/>
    <w:rsid w:val="000B11AF"/>
    <w:rsid w:val="000B1993"/>
    <w:rsid w:val="000B1A49"/>
    <w:rsid w:val="000B1D0F"/>
    <w:rsid w:val="000B34B3"/>
    <w:rsid w:val="000C0492"/>
    <w:rsid w:val="000C122D"/>
    <w:rsid w:val="000C270D"/>
    <w:rsid w:val="000C2D13"/>
    <w:rsid w:val="000C3DF3"/>
    <w:rsid w:val="000C7730"/>
    <w:rsid w:val="000D0AAB"/>
    <w:rsid w:val="000D1B06"/>
    <w:rsid w:val="000D22B8"/>
    <w:rsid w:val="000D28C5"/>
    <w:rsid w:val="000D577C"/>
    <w:rsid w:val="000D630A"/>
    <w:rsid w:val="000D63EE"/>
    <w:rsid w:val="000D6787"/>
    <w:rsid w:val="000D6B0D"/>
    <w:rsid w:val="000D7747"/>
    <w:rsid w:val="000D77ED"/>
    <w:rsid w:val="000E01F3"/>
    <w:rsid w:val="000E13E2"/>
    <w:rsid w:val="000E1D5C"/>
    <w:rsid w:val="000E2218"/>
    <w:rsid w:val="000E2580"/>
    <w:rsid w:val="000E33BC"/>
    <w:rsid w:val="000E47FB"/>
    <w:rsid w:val="000E66B8"/>
    <w:rsid w:val="000E78D0"/>
    <w:rsid w:val="000F0ABD"/>
    <w:rsid w:val="000F1771"/>
    <w:rsid w:val="000F2109"/>
    <w:rsid w:val="000F308F"/>
    <w:rsid w:val="000F35DC"/>
    <w:rsid w:val="000F36D4"/>
    <w:rsid w:val="000F38B0"/>
    <w:rsid w:val="000F54F1"/>
    <w:rsid w:val="000F5D5A"/>
    <w:rsid w:val="000F5EFD"/>
    <w:rsid w:val="000F71B5"/>
    <w:rsid w:val="00100560"/>
    <w:rsid w:val="00103983"/>
    <w:rsid w:val="0010456C"/>
    <w:rsid w:val="00107849"/>
    <w:rsid w:val="00111387"/>
    <w:rsid w:val="00112437"/>
    <w:rsid w:val="00112BE1"/>
    <w:rsid w:val="00112F24"/>
    <w:rsid w:val="00112F8A"/>
    <w:rsid w:val="001135B0"/>
    <w:rsid w:val="001150A6"/>
    <w:rsid w:val="00115137"/>
    <w:rsid w:val="00115483"/>
    <w:rsid w:val="00120057"/>
    <w:rsid w:val="00121333"/>
    <w:rsid w:val="00121F49"/>
    <w:rsid w:val="00122FAA"/>
    <w:rsid w:val="00123989"/>
    <w:rsid w:val="00123C39"/>
    <w:rsid w:val="00125E12"/>
    <w:rsid w:val="0012669C"/>
    <w:rsid w:val="0012671C"/>
    <w:rsid w:val="00126A14"/>
    <w:rsid w:val="001312AC"/>
    <w:rsid w:val="00131787"/>
    <w:rsid w:val="00132193"/>
    <w:rsid w:val="00132728"/>
    <w:rsid w:val="00135310"/>
    <w:rsid w:val="0013694E"/>
    <w:rsid w:val="00136990"/>
    <w:rsid w:val="00140BB7"/>
    <w:rsid w:val="00140EAC"/>
    <w:rsid w:val="0014191C"/>
    <w:rsid w:val="00141AC8"/>
    <w:rsid w:val="00142425"/>
    <w:rsid w:val="00142862"/>
    <w:rsid w:val="001431A9"/>
    <w:rsid w:val="001449B0"/>
    <w:rsid w:val="001503C5"/>
    <w:rsid w:val="001519D7"/>
    <w:rsid w:val="001527C2"/>
    <w:rsid w:val="001527D2"/>
    <w:rsid w:val="001549FA"/>
    <w:rsid w:val="00155695"/>
    <w:rsid w:val="00155E3F"/>
    <w:rsid w:val="00156388"/>
    <w:rsid w:val="00163B97"/>
    <w:rsid w:val="00163F77"/>
    <w:rsid w:val="001640E7"/>
    <w:rsid w:val="001669B2"/>
    <w:rsid w:val="00167053"/>
    <w:rsid w:val="00167098"/>
    <w:rsid w:val="001671FC"/>
    <w:rsid w:val="00170360"/>
    <w:rsid w:val="001720E4"/>
    <w:rsid w:val="00173A66"/>
    <w:rsid w:val="00173D04"/>
    <w:rsid w:val="00174E40"/>
    <w:rsid w:val="0017585F"/>
    <w:rsid w:val="00176325"/>
    <w:rsid w:val="00177462"/>
    <w:rsid w:val="0017762A"/>
    <w:rsid w:val="00180032"/>
    <w:rsid w:val="00182AA7"/>
    <w:rsid w:val="00183BF6"/>
    <w:rsid w:val="00184095"/>
    <w:rsid w:val="001856F9"/>
    <w:rsid w:val="00186BDA"/>
    <w:rsid w:val="001871AD"/>
    <w:rsid w:val="00191A39"/>
    <w:rsid w:val="00192040"/>
    <w:rsid w:val="00192236"/>
    <w:rsid w:val="0019233F"/>
    <w:rsid w:val="00192B96"/>
    <w:rsid w:val="001946C3"/>
    <w:rsid w:val="00194869"/>
    <w:rsid w:val="00195A96"/>
    <w:rsid w:val="00195F7A"/>
    <w:rsid w:val="001960CD"/>
    <w:rsid w:val="0019741C"/>
    <w:rsid w:val="001A0D69"/>
    <w:rsid w:val="001A0FDA"/>
    <w:rsid w:val="001A3DA9"/>
    <w:rsid w:val="001A45A5"/>
    <w:rsid w:val="001A4842"/>
    <w:rsid w:val="001A5AFD"/>
    <w:rsid w:val="001A65CA"/>
    <w:rsid w:val="001A6C53"/>
    <w:rsid w:val="001A7CEE"/>
    <w:rsid w:val="001B0188"/>
    <w:rsid w:val="001B07E4"/>
    <w:rsid w:val="001B0944"/>
    <w:rsid w:val="001B0C22"/>
    <w:rsid w:val="001B14EA"/>
    <w:rsid w:val="001B277F"/>
    <w:rsid w:val="001B2DEB"/>
    <w:rsid w:val="001B3B79"/>
    <w:rsid w:val="001B5630"/>
    <w:rsid w:val="001B5ADB"/>
    <w:rsid w:val="001B5E4E"/>
    <w:rsid w:val="001B6062"/>
    <w:rsid w:val="001B7B2D"/>
    <w:rsid w:val="001B7E16"/>
    <w:rsid w:val="001C045E"/>
    <w:rsid w:val="001C0D2D"/>
    <w:rsid w:val="001C37E0"/>
    <w:rsid w:val="001C4D87"/>
    <w:rsid w:val="001C5703"/>
    <w:rsid w:val="001C5C3A"/>
    <w:rsid w:val="001C6994"/>
    <w:rsid w:val="001C7775"/>
    <w:rsid w:val="001D0DCA"/>
    <w:rsid w:val="001D1398"/>
    <w:rsid w:val="001D3A57"/>
    <w:rsid w:val="001D4522"/>
    <w:rsid w:val="001D4FED"/>
    <w:rsid w:val="001E0A2D"/>
    <w:rsid w:val="001E2C24"/>
    <w:rsid w:val="001E3554"/>
    <w:rsid w:val="001E3F63"/>
    <w:rsid w:val="001E594E"/>
    <w:rsid w:val="001E5A37"/>
    <w:rsid w:val="001E5F53"/>
    <w:rsid w:val="001E6A7A"/>
    <w:rsid w:val="001E74E8"/>
    <w:rsid w:val="001E7FE3"/>
    <w:rsid w:val="001F2A74"/>
    <w:rsid w:val="001F3712"/>
    <w:rsid w:val="001F3731"/>
    <w:rsid w:val="001F4B43"/>
    <w:rsid w:val="001F5E9A"/>
    <w:rsid w:val="001F7113"/>
    <w:rsid w:val="00201378"/>
    <w:rsid w:val="00201540"/>
    <w:rsid w:val="00201B60"/>
    <w:rsid w:val="00202991"/>
    <w:rsid w:val="00204AED"/>
    <w:rsid w:val="00210AE5"/>
    <w:rsid w:val="00210F14"/>
    <w:rsid w:val="0021178B"/>
    <w:rsid w:val="002127F1"/>
    <w:rsid w:val="00213A88"/>
    <w:rsid w:val="002147AB"/>
    <w:rsid w:val="00216734"/>
    <w:rsid w:val="00217166"/>
    <w:rsid w:val="00217BB6"/>
    <w:rsid w:val="00217C11"/>
    <w:rsid w:val="0022002F"/>
    <w:rsid w:val="00221162"/>
    <w:rsid w:val="00221E01"/>
    <w:rsid w:val="00221FCB"/>
    <w:rsid w:val="00222A72"/>
    <w:rsid w:val="00224196"/>
    <w:rsid w:val="00225DB1"/>
    <w:rsid w:val="00231FF3"/>
    <w:rsid w:val="00232C79"/>
    <w:rsid w:val="00233A56"/>
    <w:rsid w:val="00234CA9"/>
    <w:rsid w:val="00234E77"/>
    <w:rsid w:val="002352F8"/>
    <w:rsid w:val="002373C8"/>
    <w:rsid w:val="00237C16"/>
    <w:rsid w:val="00241B64"/>
    <w:rsid w:val="002420CC"/>
    <w:rsid w:val="00243980"/>
    <w:rsid w:val="0024445A"/>
    <w:rsid w:val="00245300"/>
    <w:rsid w:val="00245542"/>
    <w:rsid w:val="00245F06"/>
    <w:rsid w:val="00247170"/>
    <w:rsid w:val="00250B8D"/>
    <w:rsid w:val="00250B90"/>
    <w:rsid w:val="002517FF"/>
    <w:rsid w:val="00251C3B"/>
    <w:rsid w:val="002529DA"/>
    <w:rsid w:val="00253621"/>
    <w:rsid w:val="002544C5"/>
    <w:rsid w:val="002546F5"/>
    <w:rsid w:val="002607C0"/>
    <w:rsid w:val="00263DB8"/>
    <w:rsid w:val="00266926"/>
    <w:rsid w:val="00270F64"/>
    <w:rsid w:val="00271ACE"/>
    <w:rsid w:val="00271F19"/>
    <w:rsid w:val="00272DFC"/>
    <w:rsid w:val="00276111"/>
    <w:rsid w:val="002764BC"/>
    <w:rsid w:val="00276FD7"/>
    <w:rsid w:val="002772D5"/>
    <w:rsid w:val="0027781E"/>
    <w:rsid w:val="00277BB9"/>
    <w:rsid w:val="002838C8"/>
    <w:rsid w:val="0028485F"/>
    <w:rsid w:val="00285E3C"/>
    <w:rsid w:val="0028674F"/>
    <w:rsid w:val="0029035F"/>
    <w:rsid w:val="002910FA"/>
    <w:rsid w:val="00292F97"/>
    <w:rsid w:val="002937A2"/>
    <w:rsid w:val="00296E49"/>
    <w:rsid w:val="002979E0"/>
    <w:rsid w:val="002A0CDC"/>
    <w:rsid w:val="002A1754"/>
    <w:rsid w:val="002A1D7F"/>
    <w:rsid w:val="002A2E0E"/>
    <w:rsid w:val="002A378F"/>
    <w:rsid w:val="002A4B7A"/>
    <w:rsid w:val="002A50CD"/>
    <w:rsid w:val="002A52EB"/>
    <w:rsid w:val="002B1568"/>
    <w:rsid w:val="002B2246"/>
    <w:rsid w:val="002B2D8A"/>
    <w:rsid w:val="002B3477"/>
    <w:rsid w:val="002B3ACB"/>
    <w:rsid w:val="002B4084"/>
    <w:rsid w:val="002B4627"/>
    <w:rsid w:val="002B59DA"/>
    <w:rsid w:val="002B63FA"/>
    <w:rsid w:val="002C1038"/>
    <w:rsid w:val="002C27E0"/>
    <w:rsid w:val="002C2C43"/>
    <w:rsid w:val="002C3C04"/>
    <w:rsid w:val="002C46CF"/>
    <w:rsid w:val="002C5895"/>
    <w:rsid w:val="002C5CCE"/>
    <w:rsid w:val="002C74E7"/>
    <w:rsid w:val="002C7E5C"/>
    <w:rsid w:val="002D096F"/>
    <w:rsid w:val="002D26F7"/>
    <w:rsid w:val="002D270D"/>
    <w:rsid w:val="002D276B"/>
    <w:rsid w:val="002D69FF"/>
    <w:rsid w:val="002E23BE"/>
    <w:rsid w:val="002E2B18"/>
    <w:rsid w:val="002E2DBB"/>
    <w:rsid w:val="002E4C1C"/>
    <w:rsid w:val="002E54E8"/>
    <w:rsid w:val="002F0011"/>
    <w:rsid w:val="002F0324"/>
    <w:rsid w:val="002F09C3"/>
    <w:rsid w:val="002F1AF1"/>
    <w:rsid w:val="002F2083"/>
    <w:rsid w:val="002F3406"/>
    <w:rsid w:val="002F3763"/>
    <w:rsid w:val="002F4169"/>
    <w:rsid w:val="002F6820"/>
    <w:rsid w:val="002F6DFC"/>
    <w:rsid w:val="0030045B"/>
    <w:rsid w:val="003006FF"/>
    <w:rsid w:val="00300966"/>
    <w:rsid w:val="003014F7"/>
    <w:rsid w:val="00303474"/>
    <w:rsid w:val="00303E1E"/>
    <w:rsid w:val="0030427B"/>
    <w:rsid w:val="00310606"/>
    <w:rsid w:val="0031295F"/>
    <w:rsid w:val="00312FC1"/>
    <w:rsid w:val="003138D9"/>
    <w:rsid w:val="00313B22"/>
    <w:rsid w:val="00314CEC"/>
    <w:rsid w:val="00314DED"/>
    <w:rsid w:val="00316C30"/>
    <w:rsid w:val="00317B7B"/>
    <w:rsid w:val="003233BF"/>
    <w:rsid w:val="0032355C"/>
    <w:rsid w:val="00323C76"/>
    <w:rsid w:val="0032572B"/>
    <w:rsid w:val="0032706E"/>
    <w:rsid w:val="003275ED"/>
    <w:rsid w:val="00331012"/>
    <w:rsid w:val="0033135E"/>
    <w:rsid w:val="00333328"/>
    <w:rsid w:val="00334019"/>
    <w:rsid w:val="0033403A"/>
    <w:rsid w:val="00335987"/>
    <w:rsid w:val="00335E86"/>
    <w:rsid w:val="0033796E"/>
    <w:rsid w:val="00337A16"/>
    <w:rsid w:val="0034074D"/>
    <w:rsid w:val="00340C0D"/>
    <w:rsid w:val="00341DEA"/>
    <w:rsid w:val="00342310"/>
    <w:rsid w:val="00342FB4"/>
    <w:rsid w:val="00345A99"/>
    <w:rsid w:val="003507A3"/>
    <w:rsid w:val="003508F8"/>
    <w:rsid w:val="00350948"/>
    <w:rsid w:val="003521E0"/>
    <w:rsid w:val="00352279"/>
    <w:rsid w:val="00352380"/>
    <w:rsid w:val="00355802"/>
    <w:rsid w:val="00357104"/>
    <w:rsid w:val="0035741D"/>
    <w:rsid w:val="00360A24"/>
    <w:rsid w:val="00361619"/>
    <w:rsid w:val="00362476"/>
    <w:rsid w:val="00362DF8"/>
    <w:rsid w:val="003647A0"/>
    <w:rsid w:val="0036533B"/>
    <w:rsid w:val="00365B5A"/>
    <w:rsid w:val="003711AF"/>
    <w:rsid w:val="00372C15"/>
    <w:rsid w:val="00372C1C"/>
    <w:rsid w:val="0037351C"/>
    <w:rsid w:val="003736FD"/>
    <w:rsid w:val="00374790"/>
    <w:rsid w:val="00375501"/>
    <w:rsid w:val="0037626B"/>
    <w:rsid w:val="0038055B"/>
    <w:rsid w:val="00381418"/>
    <w:rsid w:val="00381929"/>
    <w:rsid w:val="003822A7"/>
    <w:rsid w:val="00382E54"/>
    <w:rsid w:val="0038318A"/>
    <w:rsid w:val="003838AF"/>
    <w:rsid w:val="00385407"/>
    <w:rsid w:val="00385EE7"/>
    <w:rsid w:val="00385F70"/>
    <w:rsid w:val="003863DA"/>
    <w:rsid w:val="00386FDE"/>
    <w:rsid w:val="003870FC"/>
    <w:rsid w:val="003873D7"/>
    <w:rsid w:val="00390344"/>
    <w:rsid w:val="003912CF"/>
    <w:rsid w:val="00395CD0"/>
    <w:rsid w:val="00396375"/>
    <w:rsid w:val="00397AF4"/>
    <w:rsid w:val="00397CB9"/>
    <w:rsid w:val="003A1017"/>
    <w:rsid w:val="003A1FD8"/>
    <w:rsid w:val="003A248C"/>
    <w:rsid w:val="003A461D"/>
    <w:rsid w:val="003A4FE7"/>
    <w:rsid w:val="003A5402"/>
    <w:rsid w:val="003A61E1"/>
    <w:rsid w:val="003A6E83"/>
    <w:rsid w:val="003A7312"/>
    <w:rsid w:val="003A77C5"/>
    <w:rsid w:val="003B0097"/>
    <w:rsid w:val="003B08FE"/>
    <w:rsid w:val="003B0C07"/>
    <w:rsid w:val="003B136B"/>
    <w:rsid w:val="003B47A2"/>
    <w:rsid w:val="003B4B43"/>
    <w:rsid w:val="003B605F"/>
    <w:rsid w:val="003C0DE6"/>
    <w:rsid w:val="003C271B"/>
    <w:rsid w:val="003C2CC7"/>
    <w:rsid w:val="003C2FAE"/>
    <w:rsid w:val="003C33AA"/>
    <w:rsid w:val="003C34EF"/>
    <w:rsid w:val="003D0101"/>
    <w:rsid w:val="003D0752"/>
    <w:rsid w:val="003D1014"/>
    <w:rsid w:val="003D11C3"/>
    <w:rsid w:val="003E0CE0"/>
    <w:rsid w:val="003E0F90"/>
    <w:rsid w:val="003E2A05"/>
    <w:rsid w:val="003E3229"/>
    <w:rsid w:val="003E3F21"/>
    <w:rsid w:val="003E556D"/>
    <w:rsid w:val="003E6277"/>
    <w:rsid w:val="003E6B0A"/>
    <w:rsid w:val="003F0399"/>
    <w:rsid w:val="003F1FAB"/>
    <w:rsid w:val="003F4BD3"/>
    <w:rsid w:val="003F663B"/>
    <w:rsid w:val="003F7BB2"/>
    <w:rsid w:val="00400678"/>
    <w:rsid w:val="00400ACC"/>
    <w:rsid w:val="004015E7"/>
    <w:rsid w:val="00401F14"/>
    <w:rsid w:val="004022BE"/>
    <w:rsid w:val="00402BCB"/>
    <w:rsid w:val="00402F54"/>
    <w:rsid w:val="0040326B"/>
    <w:rsid w:val="00403BC0"/>
    <w:rsid w:val="00404248"/>
    <w:rsid w:val="00404A38"/>
    <w:rsid w:val="00407BEB"/>
    <w:rsid w:val="00407E9C"/>
    <w:rsid w:val="0041016A"/>
    <w:rsid w:val="00411C54"/>
    <w:rsid w:val="00413AFD"/>
    <w:rsid w:val="00414214"/>
    <w:rsid w:val="00415BEC"/>
    <w:rsid w:val="004161B4"/>
    <w:rsid w:val="00416A59"/>
    <w:rsid w:val="00417F33"/>
    <w:rsid w:val="00421B53"/>
    <w:rsid w:val="0042286A"/>
    <w:rsid w:val="00422E66"/>
    <w:rsid w:val="00424662"/>
    <w:rsid w:val="0042467E"/>
    <w:rsid w:val="00424F91"/>
    <w:rsid w:val="004250A7"/>
    <w:rsid w:val="00425A6F"/>
    <w:rsid w:val="00425D62"/>
    <w:rsid w:val="0042663C"/>
    <w:rsid w:val="00430A3D"/>
    <w:rsid w:val="00432536"/>
    <w:rsid w:val="00433D8A"/>
    <w:rsid w:val="00434BE3"/>
    <w:rsid w:val="00435892"/>
    <w:rsid w:val="00436007"/>
    <w:rsid w:val="004373B7"/>
    <w:rsid w:val="0043757C"/>
    <w:rsid w:val="00437B55"/>
    <w:rsid w:val="004418C3"/>
    <w:rsid w:val="00441A69"/>
    <w:rsid w:val="00441A84"/>
    <w:rsid w:val="00443B4E"/>
    <w:rsid w:val="004459B5"/>
    <w:rsid w:val="00445E38"/>
    <w:rsid w:val="00446446"/>
    <w:rsid w:val="004467CD"/>
    <w:rsid w:val="00447245"/>
    <w:rsid w:val="00451B75"/>
    <w:rsid w:val="004520DC"/>
    <w:rsid w:val="004522BA"/>
    <w:rsid w:val="004522D2"/>
    <w:rsid w:val="00452CEE"/>
    <w:rsid w:val="00456133"/>
    <w:rsid w:val="00460DC7"/>
    <w:rsid w:val="004625D6"/>
    <w:rsid w:val="00462A90"/>
    <w:rsid w:val="00462BB9"/>
    <w:rsid w:val="00465BEA"/>
    <w:rsid w:val="004667D8"/>
    <w:rsid w:val="00466FD0"/>
    <w:rsid w:val="004706D7"/>
    <w:rsid w:val="00473657"/>
    <w:rsid w:val="00473B81"/>
    <w:rsid w:val="00475A50"/>
    <w:rsid w:val="00476234"/>
    <w:rsid w:val="004762FE"/>
    <w:rsid w:val="00476684"/>
    <w:rsid w:val="004812AE"/>
    <w:rsid w:val="00481C17"/>
    <w:rsid w:val="0048219F"/>
    <w:rsid w:val="00484DBF"/>
    <w:rsid w:val="00484F1B"/>
    <w:rsid w:val="004853B8"/>
    <w:rsid w:val="00486C02"/>
    <w:rsid w:val="004878C0"/>
    <w:rsid w:val="004912DF"/>
    <w:rsid w:val="0049274D"/>
    <w:rsid w:val="00492E9C"/>
    <w:rsid w:val="00493C58"/>
    <w:rsid w:val="00496331"/>
    <w:rsid w:val="00497386"/>
    <w:rsid w:val="004A1372"/>
    <w:rsid w:val="004A14A8"/>
    <w:rsid w:val="004A2A02"/>
    <w:rsid w:val="004A3237"/>
    <w:rsid w:val="004A5263"/>
    <w:rsid w:val="004A6744"/>
    <w:rsid w:val="004A6842"/>
    <w:rsid w:val="004B0467"/>
    <w:rsid w:val="004B1CCB"/>
    <w:rsid w:val="004B3C0D"/>
    <w:rsid w:val="004B3E88"/>
    <w:rsid w:val="004B4454"/>
    <w:rsid w:val="004B4F7C"/>
    <w:rsid w:val="004B6D78"/>
    <w:rsid w:val="004C0CE3"/>
    <w:rsid w:val="004C1546"/>
    <w:rsid w:val="004C2AF8"/>
    <w:rsid w:val="004C5862"/>
    <w:rsid w:val="004D0C45"/>
    <w:rsid w:val="004D1112"/>
    <w:rsid w:val="004D1FEE"/>
    <w:rsid w:val="004D2A23"/>
    <w:rsid w:val="004D4540"/>
    <w:rsid w:val="004D4940"/>
    <w:rsid w:val="004D6E4E"/>
    <w:rsid w:val="004D73B8"/>
    <w:rsid w:val="004E0255"/>
    <w:rsid w:val="004E097F"/>
    <w:rsid w:val="004E1B6F"/>
    <w:rsid w:val="004E3580"/>
    <w:rsid w:val="004E383B"/>
    <w:rsid w:val="004E4456"/>
    <w:rsid w:val="004E5B1C"/>
    <w:rsid w:val="004E72E0"/>
    <w:rsid w:val="004E78B3"/>
    <w:rsid w:val="004F0148"/>
    <w:rsid w:val="004F0A74"/>
    <w:rsid w:val="004F113C"/>
    <w:rsid w:val="004F188D"/>
    <w:rsid w:val="004F1D58"/>
    <w:rsid w:val="004F4725"/>
    <w:rsid w:val="004F4D56"/>
    <w:rsid w:val="004F5877"/>
    <w:rsid w:val="005006A0"/>
    <w:rsid w:val="00501619"/>
    <w:rsid w:val="005017C6"/>
    <w:rsid w:val="005025D0"/>
    <w:rsid w:val="00503F81"/>
    <w:rsid w:val="005044B6"/>
    <w:rsid w:val="005060FC"/>
    <w:rsid w:val="00506282"/>
    <w:rsid w:val="00507B3C"/>
    <w:rsid w:val="00510648"/>
    <w:rsid w:val="00511352"/>
    <w:rsid w:val="00513370"/>
    <w:rsid w:val="00513DF0"/>
    <w:rsid w:val="005156E7"/>
    <w:rsid w:val="00516833"/>
    <w:rsid w:val="005175A8"/>
    <w:rsid w:val="00520CDC"/>
    <w:rsid w:val="0052164F"/>
    <w:rsid w:val="00521D70"/>
    <w:rsid w:val="005224A8"/>
    <w:rsid w:val="0053115B"/>
    <w:rsid w:val="0053231B"/>
    <w:rsid w:val="00532A36"/>
    <w:rsid w:val="005344F4"/>
    <w:rsid w:val="00535A0F"/>
    <w:rsid w:val="00535EAC"/>
    <w:rsid w:val="005361D8"/>
    <w:rsid w:val="005371CF"/>
    <w:rsid w:val="00540258"/>
    <w:rsid w:val="00540AA7"/>
    <w:rsid w:val="0054153F"/>
    <w:rsid w:val="00541B4C"/>
    <w:rsid w:val="00542679"/>
    <w:rsid w:val="00542C1D"/>
    <w:rsid w:val="0054355D"/>
    <w:rsid w:val="005437F2"/>
    <w:rsid w:val="00544900"/>
    <w:rsid w:val="00544A40"/>
    <w:rsid w:val="00545726"/>
    <w:rsid w:val="00547F70"/>
    <w:rsid w:val="00550593"/>
    <w:rsid w:val="00550CB9"/>
    <w:rsid w:val="00551179"/>
    <w:rsid w:val="00551FD7"/>
    <w:rsid w:val="0055653D"/>
    <w:rsid w:val="005568BC"/>
    <w:rsid w:val="00556B57"/>
    <w:rsid w:val="005602BC"/>
    <w:rsid w:val="005605B7"/>
    <w:rsid w:val="005634EC"/>
    <w:rsid w:val="0056543B"/>
    <w:rsid w:val="005655FF"/>
    <w:rsid w:val="00566BB8"/>
    <w:rsid w:val="00567277"/>
    <w:rsid w:val="005701C1"/>
    <w:rsid w:val="00570FB1"/>
    <w:rsid w:val="00573AF5"/>
    <w:rsid w:val="0057504F"/>
    <w:rsid w:val="00576283"/>
    <w:rsid w:val="0057639B"/>
    <w:rsid w:val="0057673C"/>
    <w:rsid w:val="005775D8"/>
    <w:rsid w:val="0057780B"/>
    <w:rsid w:val="00580356"/>
    <w:rsid w:val="005821E3"/>
    <w:rsid w:val="0058252D"/>
    <w:rsid w:val="005828A8"/>
    <w:rsid w:val="00582E4A"/>
    <w:rsid w:val="00583743"/>
    <w:rsid w:val="005843C3"/>
    <w:rsid w:val="00586FAD"/>
    <w:rsid w:val="0059126B"/>
    <w:rsid w:val="0059214E"/>
    <w:rsid w:val="00592602"/>
    <w:rsid w:val="00592733"/>
    <w:rsid w:val="0059339C"/>
    <w:rsid w:val="005943B5"/>
    <w:rsid w:val="00596E7B"/>
    <w:rsid w:val="005A1EEB"/>
    <w:rsid w:val="005A2F0E"/>
    <w:rsid w:val="005A45B1"/>
    <w:rsid w:val="005A47EC"/>
    <w:rsid w:val="005A5252"/>
    <w:rsid w:val="005A72DE"/>
    <w:rsid w:val="005B0B52"/>
    <w:rsid w:val="005B2BDE"/>
    <w:rsid w:val="005B3B42"/>
    <w:rsid w:val="005B427D"/>
    <w:rsid w:val="005B6045"/>
    <w:rsid w:val="005B678F"/>
    <w:rsid w:val="005B6D8E"/>
    <w:rsid w:val="005C0343"/>
    <w:rsid w:val="005C11EB"/>
    <w:rsid w:val="005C17AC"/>
    <w:rsid w:val="005C22DD"/>
    <w:rsid w:val="005C2D22"/>
    <w:rsid w:val="005C2F3E"/>
    <w:rsid w:val="005C3528"/>
    <w:rsid w:val="005C4A38"/>
    <w:rsid w:val="005D11A9"/>
    <w:rsid w:val="005D3592"/>
    <w:rsid w:val="005D437A"/>
    <w:rsid w:val="005D5C53"/>
    <w:rsid w:val="005D5EF3"/>
    <w:rsid w:val="005E0BF8"/>
    <w:rsid w:val="005E4F8D"/>
    <w:rsid w:val="005F2640"/>
    <w:rsid w:val="005F2758"/>
    <w:rsid w:val="005F28AF"/>
    <w:rsid w:val="005F3A73"/>
    <w:rsid w:val="005F61F0"/>
    <w:rsid w:val="005F7EC9"/>
    <w:rsid w:val="006013FF"/>
    <w:rsid w:val="00605A17"/>
    <w:rsid w:val="00605B92"/>
    <w:rsid w:val="00605D18"/>
    <w:rsid w:val="00605EA4"/>
    <w:rsid w:val="0060640D"/>
    <w:rsid w:val="006073DB"/>
    <w:rsid w:val="006114F4"/>
    <w:rsid w:val="00614F00"/>
    <w:rsid w:val="006155B7"/>
    <w:rsid w:val="00616228"/>
    <w:rsid w:val="00617641"/>
    <w:rsid w:val="00620242"/>
    <w:rsid w:val="00621A80"/>
    <w:rsid w:val="0062664D"/>
    <w:rsid w:val="00627E0D"/>
    <w:rsid w:val="00630BB5"/>
    <w:rsid w:val="00630BF9"/>
    <w:rsid w:val="00631DC7"/>
    <w:rsid w:val="00632212"/>
    <w:rsid w:val="00632F90"/>
    <w:rsid w:val="00634D73"/>
    <w:rsid w:val="00635A78"/>
    <w:rsid w:val="00636FFD"/>
    <w:rsid w:val="006423B3"/>
    <w:rsid w:val="0064385E"/>
    <w:rsid w:val="00644113"/>
    <w:rsid w:val="006457B9"/>
    <w:rsid w:val="00651591"/>
    <w:rsid w:val="00651AE8"/>
    <w:rsid w:val="006546FD"/>
    <w:rsid w:val="00655C06"/>
    <w:rsid w:val="00656979"/>
    <w:rsid w:val="00657D2D"/>
    <w:rsid w:val="00660C32"/>
    <w:rsid w:val="006614A7"/>
    <w:rsid w:val="00663052"/>
    <w:rsid w:val="0066352D"/>
    <w:rsid w:val="0066435B"/>
    <w:rsid w:val="00666DD8"/>
    <w:rsid w:val="00667B25"/>
    <w:rsid w:val="00667D64"/>
    <w:rsid w:val="00670B79"/>
    <w:rsid w:val="00670BD1"/>
    <w:rsid w:val="00670DA1"/>
    <w:rsid w:val="00672F7D"/>
    <w:rsid w:val="00674DB7"/>
    <w:rsid w:val="00675238"/>
    <w:rsid w:val="00676662"/>
    <w:rsid w:val="00676953"/>
    <w:rsid w:val="00680A44"/>
    <w:rsid w:val="00680B28"/>
    <w:rsid w:val="00684FAB"/>
    <w:rsid w:val="00687366"/>
    <w:rsid w:val="00687576"/>
    <w:rsid w:val="00691433"/>
    <w:rsid w:val="00695980"/>
    <w:rsid w:val="006963B0"/>
    <w:rsid w:val="006A29DF"/>
    <w:rsid w:val="006A43C5"/>
    <w:rsid w:val="006A51B0"/>
    <w:rsid w:val="006A5571"/>
    <w:rsid w:val="006A58C8"/>
    <w:rsid w:val="006A7C3A"/>
    <w:rsid w:val="006B0BD8"/>
    <w:rsid w:val="006B2F7E"/>
    <w:rsid w:val="006B383B"/>
    <w:rsid w:val="006B41C2"/>
    <w:rsid w:val="006B6064"/>
    <w:rsid w:val="006B65D9"/>
    <w:rsid w:val="006B6EA6"/>
    <w:rsid w:val="006B7461"/>
    <w:rsid w:val="006B766D"/>
    <w:rsid w:val="006C046F"/>
    <w:rsid w:val="006C070F"/>
    <w:rsid w:val="006C1EB4"/>
    <w:rsid w:val="006C52D2"/>
    <w:rsid w:val="006C56DA"/>
    <w:rsid w:val="006C5E04"/>
    <w:rsid w:val="006C7062"/>
    <w:rsid w:val="006D0E22"/>
    <w:rsid w:val="006D3B3F"/>
    <w:rsid w:val="006D4D9A"/>
    <w:rsid w:val="006D6795"/>
    <w:rsid w:val="006E037B"/>
    <w:rsid w:val="006E121D"/>
    <w:rsid w:val="006E1801"/>
    <w:rsid w:val="006E1B42"/>
    <w:rsid w:val="006E1DD8"/>
    <w:rsid w:val="006E2093"/>
    <w:rsid w:val="006E2BA5"/>
    <w:rsid w:val="006E31DF"/>
    <w:rsid w:val="006E42F3"/>
    <w:rsid w:val="006E4F96"/>
    <w:rsid w:val="006E63F4"/>
    <w:rsid w:val="006E7CB3"/>
    <w:rsid w:val="006F008D"/>
    <w:rsid w:val="006F0882"/>
    <w:rsid w:val="006F0D67"/>
    <w:rsid w:val="006F16CE"/>
    <w:rsid w:val="006F1BA6"/>
    <w:rsid w:val="006F2566"/>
    <w:rsid w:val="006F2BA0"/>
    <w:rsid w:val="006F2C82"/>
    <w:rsid w:val="006F322C"/>
    <w:rsid w:val="006F3A5E"/>
    <w:rsid w:val="006F3E3B"/>
    <w:rsid w:val="006F3E58"/>
    <w:rsid w:val="006F6924"/>
    <w:rsid w:val="00701695"/>
    <w:rsid w:val="00701B24"/>
    <w:rsid w:val="007029BE"/>
    <w:rsid w:val="00702A44"/>
    <w:rsid w:val="00703CE0"/>
    <w:rsid w:val="007041CB"/>
    <w:rsid w:val="00704E30"/>
    <w:rsid w:val="00704F26"/>
    <w:rsid w:val="0070570E"/>
    <w:rsid w:val="00705F04"/>
    <w:rsid w:val="00710929"/>
    <w:rsid w:val="00710E51"/>
    <w:rsid w:val="00711067"/>
    <w:rsid w:val="007112FC"/>
    <w:rsid w:val="00712018"/>
    <w:rsid w:val="007129A4"/>
    <w:rsid w:val="00712A38"/>
    <w:rsid w:val="00713799"/>
    <w:rsid w:val="00714991"/>
    <w:rsid w:val="00715B30"/>
    <w:rsid w:val="00715DC8"/>
    <w:rsid w:val="00716B12"/>
    <w:rsid w:val="007207EC"/>
    <w:rsid w:val="007211C9"/>
    <w:rsid w:val="007215B3"/>
    <w:rsid w:val="00722B93"/>
    <w:rsid w:val="00722C8B"/>
    <w:rsid w:val="00723E16"/>
    <w:rsid w:val="00724786"/>
    <w:rsid w:val="0072483A"/>
    <w:rsid w:val="007266DC"/>
    <w:rsid w:val="00727FEE"/>
    <w:rsid w:val="00730E27"/>
    <w:rsid w:val="00733FED"/>
    <w:rsid w:val="00743F5A"/>
    <w:rsid w:val="007463E5"/>
    <w:rsid w:val="00746501"/>
    <w:rsid w:val="00747320"/>
    <w:rsid w:val="00747694"/>
    <w:rsid w:val="007505A1"/>
    <w:rsid w:val="007510D2"/>
    <w:rsid w:val="0075153A"/>
    <w:rsid w:val="00751A0D"/>
    <w:rsid w:val="00752905"/>
    <w:rsid w:val="007529DE"/>
    <w:rsid w:val="00752EE1"/>
    <w:rsid w:val="00753229"/>
    <w:rsid w:val="00753547"/>
    <w:rsid w:val="00753CB1"/>
    <w:rsid w:val="007555FB"/>
    <w:rsid w:val="007562AC"/>
    <w:rsid w:val="007579CA"/>
    <w:rsid w:val="00761993"/>
    <w:rsid w:val="007620C6"/>
    <w:rsid w:val="007625CD"/>
    <w:rsid w:val="00762BFD"/>
    <w:rsid w:val="007635D3"/>
    <w:rsid w:val="007638F5"/>
    <w:rsid w:val="00771C63"/>
    <w:rsid w:val="007771F3"/>
    <w:rsid w:val="007773C7"/>
    <w:rsid w:val="00784198"/>
    <w:rsid w:val="0078765E"/>
    <w:rsid w:val="00790424"/>
    <w:rsid w:val="00792288"/>
    <w:rsid w:val="0079268B"/>
    <w:rsid w:val="007945BA"/>
    <w:rsid w:val="0079526E"/>
    <w:rsid w:val="007967BB"/>
    <w:rsid w:val="00797159"/>
    <w:rsid w:val="007977CF"/>
    <w:rsid w:val="007A0F15"/>
    <w:rsid w:val="007A217A"/>
    <w:rsid w:val="007A21D5"/>
    <w:rsid w:val="007A4EBA"/>
    <w:rsid w:val="007A723E"/>
    <w:rsid w:val="007B1F54"/>
    <w:rsid w:val="007B34D3"/>
    <w:rsid w:val="007B39B5"/>
    <w:rsid w:val="007B482C"/>
    <w:rsid w:val="007B4FCF"/>
    <w:rsid w:val="007B572D"/>
    <w:rsid w:val="007B6F8F"/>
    <w:rsid w:val="007B71B6"/>
    <w:rsid w:val="007C0B24"/>
    <w:rsid w:val="007C0D11"/>
    <w:rsid w:val="007C5AAB"/>
    <w:rsid w:val="007C65FF"/>
    <w:rsid w:val="007D21C0"/>
    <w:rsid w:val="007D3821"/>
    <w:rsid w:val="007D53CB"/>
    <w:rsid w:val="007D5EF2"/>
    <w:rsid w:val="007D70E4"/>
    <w:rsid w:val="007D794D"/>
    <w:rsid w:val="007E05B7"/>
    <w:rsid w:val="007E0C9A"/>
    <w:rsid w:val="007E2138"/>
    <w:rsid w:val="007E3A1C"/>
    <w:rsid w:val="007E4276"/>
    <w:rsid w:val="007E4BD3"/>
    <w:rsid w:val="007E5354"/>
    <w:rsid w:val="007E5C4C"/>
    <w:rsid w:val="007E64AE"/>
    <w:rsid w:val="007E780A"/>
    <w:rsid w:val="007E7B3D"/>
    <w:rsid w:val="007F0210"/>
    <w:rsid w:val="007F0CF2"/>
    <w:rsid w:val="007F1096"/>
    <w:rsid w:val="007F19C5"/>
    <w:rsid w:val="007F3743"/>
    <w:rsid w:val="007F45DF"/>
    <w:rsid w:val="007F56A2"/>
    <w:rsid w:val="00800B35"/>
    <w:rsid w:val="0080216B"/>
    <w:rsid w:val="0080259E"/>
    <w:rsid w:val="008025A7"/>
    <w:rsid w:val="00803994"/>
    <w:rsid w:val="00804DD1"/>
    <w:rsid w:val="00805ADD"/>
    <w:rsid w:val="008062A0"/>
    <w:rsid w:val="008108A4"/>
    <w:rsid w:val="0081148B"/>
    <w:rsid w:val="008127C1"/>
    <w:rsid w:val="00813024"/>
    <w:rsid w:val="00815B30"/>
    <w:rsid w:val="008160F1"/>
    <w:rsid w:val="008162EA"/>
    <w:rsid w:val="008167DE"/>
    <w:rsid w:val="008175AF"/>
    <w:rsid w:val="00820420"/>
    <w:rsid w:val="00821E1D"/>
    <w:rsid w:val="008220E6"/>
    <w:rsid w:val="00822B28"/>
    <w:rsid w:val="0082368A"/>
    <w:rsid w:val="00824278"/>
    <w:rsid w:val="00825032"/>
    <w:rsid w:val="00825512"/>
    <w:rsid w:val="00825619"/>
    <w:rsid w:val="00827246"/>
    <w:rsid w:val="00827B27"/>
    <w:rsid w:val="00832D6A"/>
    <w:rsid w:val="008371B3"/>
    <w:rsid w:val="0083786D"/>
    <w:rsid w:val="008409C2"/>
    <w:rsid w:val="00840B96"/>
    <w:rsid w:val="00841777"/>
    <w:rsid w:val="0084182B"/>
    <w:rsid w:val="00842336"/>
    <w:rsid w:val="00842A94"/>
    <w:rsid w:val="008433A8"/>
    <w:rsid w:val="00845C0C"/>
    <w:rsid w:val="00846259"/>
    <w:rsid w:val="00846D20"/>
    <w:rsid w:val="0085027D"/>
    <w:rsid w:val="008513B0"/>
    <w:rsid w:val="008525DE"/>
    <w:rsid w:val="00853926"/>
    <w:rsid w:val="00853A4B"/>
    <w:rsid w:val="008545C8"/>
    <w:rsid w:val="0085731A"/>
    <w:rsid w:val="008575E2"/>
    <w:rsid w:val="00857B6D"/>
    <w:rsid w:val="008600DB"/>
    <w:rsid w:val="00860832"/>
    <w:rsid w:val="00860F7A"/>
    <w:rsid w:val="0086358B"/>
    <w:rsid w:val="0086418C"/>
    <w:rsid w:val="008642CB"/>
    <w:rsid w:val="008664FA"/>
    <w:rsid w:val="008719C2"/>
    <w:rsid w:val="0087246A"/>
    <w:rsid w:val="00874B05"/>
    <w:rsid w:val="00874BF9"/>
    <w:rsid w:val="00876429"/>
    <w:rsid w:val="00876800"/>
    <w:rsid w:val="00877C44"/>
    <w:rsid w:val="00880204"/>
    <w:rsid w:val="0088086C"/>
    <w:rsid w:val="00883C9E"/>
    <w:rsid w:val="00884305"/>
    <w:rsid w:val="0088464A"/>
    <w:rsid w:val="00887167"/>
    <w:rsid w:val="008874CA"/>
    <w:rsid w:val="008916B7"/>
    <w:rsid w:val="008916FD"/>
    <w:rsid w:val="00891DBB"/>
    <w:rsid w:val="00893B58"/>
    <w:rsid w:val="00894202"/>
    <w:rsid w:val="008949A7"/>
    <w:rsid w:val="00894D66"/>
    <w:rsid w:val="00895ACD"/>
    <w:rsid w:val="00896FC3"/>
    <w:rsid w:val="00897AE3"/>
    <w:rsid w:val="008A0D92"/>
    <w:rsid w:val="008A2561"/>
    <w:rsid w:val="008A3326"/>
    <w:rsid w:val="008A4899"/>
    <w:rsid w:val="008A509D"/>
    <w:rsid w:val="008A726D"/>
    <w:rsid w:val="008B0CC6"/>
    <w:rsid w:val="008B140C"/>
    <w:rsid w:val="008B1742"/>
    <w:rsid w:val="008B219C"/>
    <w:rsid w:val="008B42D5"/>
    <w:rsid w:val="008B433D"/>
    <w:rsid w:val="008B47EC"/>
    <w:rsid w:val="008B48E6"/>
    <w:rsid w:val="008B4FEC"/>
    <w:rsid w:val="008B54B4"/>
    <w:rsid w:val="008B5980"/>
    <w:rsid w:val="008B692A"/>
    <w:rsid w:val="008B6ADA"/>
    <w:rsid w:val="008B6BBD"/>
    <w:rsid w:val="008B7067"/>
    <w:rsid w:val="008C0B60"/>
    <w:rsid w:val="008C2485"/>
    <w:rsid w:val="008C5D97"/>
    <w:rsid w:val="008C6679"/>
    <w:rsid w:val="008D0A00"/>
    <w:rsid w:val="008D0D18"/>
    <w:rsid w:val="008D0FA4"/>
    <w:rsid w:val="008D19C2"/>
    <w:rsid w:val="008D1DEB"/>
    <w:rsid w:val="008D34F7"/>
    <w:rsid w:val="008D3647"/>
    <w:rsid w:val="008D37EF"/>
    <w:rsid w:val="008D4C67"/>
    <w:rsid w:val="008D640A"/>
    <w:rsid w:val="008D710B"/>
    <w:rsid w:val="008D770E"/>
    <w:rsid w:val="008E01FD"/>
    <w:rsid w:val="008E0BF0"/>
    <w:rsid w:val="008E0E21"/>
    <w:rsid w:val="008E1014"/>
    <w:rsid w:val="008E2F4C"/>
    <w:rsid w:val="008E3256"/>
    <w:rsid w:val="008E3DE6"/>
    <w:rsid w:val="008E45CD"/>
    <w:rsid w:val="008E6692"/>
    <w:rsid w:val="008E7FAD"/>
    <w:rsid w:val="008F1ADB"/>
    <w:rsid w:val="008F1D1D"/>
    <w:rsid w:val="008F1FB6"/>
    <w:rsid w:val="008F23ED"/>
    <w:rsid w:val="008F3C8C"/>
    <w:rsid w:val="008F4E8D"/>
    <w:rsid w:val="008F530F"/>
    <w:rsid w:val="008F5F94"/>
    <w:rsid w:val="008F76B4"/>
    <w:rsid w:val="008F7EFE"/>
    <w:rsid w:val="00900D7D"/>
    <w:rsid w:val="00901D87"/>
    <w:rsid w:val="0090300E"/>
    <w:rsid w:val="00903A65"/>
    <w:rsid w:val="00903BEC"/>
    <w:rsid w:val="009048B8"/>
    <w:rsid w:val="00906299"/>
    <w:rsid w:val="009114B3"/>
    <w:rsid w:val="00911CCB"/>
    <w:rsid w:val="0091341A"/>
    <w:rsid w:val="00913E5C"/>
    <w:rsid w:val="009144F3"/>
    <w:rsid w:val="00917313"/>
    <w:rsid w:val="0091797B"/>
    <w:rsid w:val="00920659"/>
    <w:rsid w:val="00923694"/>
    <w:rsid w:val="0092371B"/>
    <w:rsid w:val="00924487"/>
    <w:rsid w:val="00924BF6"/>
    <w:rsid w:val="00925DAA"/>
    <w:rsid w:val="00927099"/>
    <w:rsid w:val="00927D02"/>
    <w:rsid w:val="00930C7E"/>
    <w:rsid w:val="009332B6"/>
    <w:rsid w:val="00933775"/>
    <w:rsid w:val="00934D32"/>
    <w:rsid w:val="009353F7"/>
    <w:rsid w:val="009358E5"/>
    <w:rsid w:val="00935F59"/>
    <w:rsid w:val="009367F0"/>
    <w:rsid w:val="009372E2"/>
    <w:rsid w:val="00937FEF"/>
    <w:rsid w:val="0094074A"/>
    <w:rsid w:val="00941B86"/>
    <w:rsid w:val="00945062"/>
    <w:rsid w:val="009451C4"/>
    <w:rsid w:val="00945940"/>
    <w:rsid w:val="00945D1F"/>
    <w:rsid w:val="00947D65"/>
    <w:rsid w:val="00950365"/>
    <w:rsid w:val="009505BA"/>
    <w:rsid w:val="009505FB"/>
    <w:rsid w:val="00950671"/>
    <w:rsid w:val="00950754"/>
    <w:rsid w:val="00950C91"/>
    <w:rsid w:val="00950D4D"/>
    <w:rsid w:val="009528C2"/>
    <w:rsid w:val="00952D87"/>
    <w:rsid w:val="0095300D"/>
    <w:rsid w:val="009546A9"/>
    <w:rsid w:val="00955044"/>
    <w:rsid w:val="009554EC"/>
    <w:rsid w:val="009559DC"/>
    <w:rsid w:val="0095624C"/>
    <w:rsid w:val="0095671C"/>
    <w:rsid w:val="00956BDA"/>
    <w:rsid w:val="00957112"/>
    <w:rsid w:val="00960220"/>
    <w:rsid w:val="00960715"/>
    <w:rsid w:val="009607AA"/>
    <w:rsid w:val="00962092"/>
    <w:rsid w:val="00963197"/>
    <w:rsid w:val="00963766"/>
    <w:rsid w:val="00963F6C"/>
    <w:rsid w:val="009647FC"/>
    <w:rsid w:val="00964B5F"/>
    <w:rsid w:val="0096616B"/>
    <w:rsid w:val="00966193"/>
    <w:rsid w:val="009710F7"/>
    <w:rsid w:val="00973F6C"/>
    <w:rsid w:val="009742C4"/>
    <w:rsid w:val="00975769"/>
    <w:rsid w:val="009809A3"/>
    <w:rsid w:val="00981708"/>
    <w:rsid w:val="0098234B"/>
    <w:rsid w:val="009832CC"/>
    <w:rsid w:val="0098387F"/>
    <w:rsid w:val="00984CAB"/>
    <w:rsid w:val="00985D53"/>
    <w:rsid w:val="00986E00"/>
    <w:rsid w:val="00987C0D"/>
    <w:rsid w:val="009902A0"/>
    <w:rsid w:val="00990429"/>
    <w:rsid w:val="0099241E"/>
    <w:rsid w:val="00993443"/>
    <w:rsid w:val="00994CEA"/>
    <w:rsid w:val="00996215"/>
    <w:rsid w:val="0099714A"/>
    <w:rsid w:val="009A0964"/>
    <w:rsid w:val="009A1027"/>
    <w:rsid w:val="009A12EC"/>
    <w:rsid w:val="009A5358"/>
    <w:rsid w:val="009A6961"/>
    <w:rsid w:val="009A6C3F"/>
    <w:rsid w:val="009B1206"/>
    <w:rsid w:val="009B1A42"/>
    <w:rsid w:val="009B23A8"/>
    <w:rsid w:val="009B2579"/>
    <w:rsid w:val="009B259E"/>
    <w:rsid w:val="009B3967"/>
    <w:rsid w:val="009B5487"/>
    <w:rsid w:val="009C0092"/>
    <w:rsid w:val="009C0D73"/>
    <w:rsid w:val="009C33EF"/>
    <w:rsid w:val="009D2546"/>
    <w:rsid w:val="009D4B7D"/>
    <w:rsid w:val="009D5EB9"/>
    <w:rsid w:val="009D6016"/>
    <w:rsid w:val="009E300D"/>
    <w:rsid w:val="009E3D55"/>
    <w:rsid w:val="009E3E3D"/>
    <w:rsid w:val="009E4C86"/>
    <w:rsid w:val="009E5B70"/>
    <w:rsid w:val="009F09F9"/>
    <w:rsid w:val="009F574D"/>
    <w:rsid w:val="009F7853"/>
    <w:rsid w:val="00A02A30"/>
    <w:rsid w:val="00A03185"/>
    <w:rsid w:val="00A03B39"/>
    <w:rsid w:val="00A041AD"/>
    <w:rsid w:val="00A0531A"/>
    <w:rsid w:val="00A05398"/>
    <w:rsid w:val="00A06383"/>
    <w:rsid w:val="00A12C2A"/>
    <w:rsid w:val="00A133F2"/>
    <w:rsid w:val="00A15665"/>
    <w:rsid w:val="00A158F4"/>
    <w:rsid w:val="00A20540"/>
    <w:rsid w:val="00A212F0"/>
    <w:rsid w:val="00A21386"/>
    <w:rsid w:val="00A217B0"/>
    <w:rsid w:val="00A26063"/>
    <w:rsid w:val="00A2665F"/>
    <w:rsid w:val="00A273C5"/>
    <w:rsid w:val="00A276EF"/>
    <w:rsid w:val="00A27A3E"/>
    <w:rsid w:val="00A3022F"/>
    <w:rsid w:val="00A3126B"/>
    <w:rsid w:val="00A3178C"/>
    <w:rsid w:val="00A3248D"/>
    <w:rsid w:val="00A3264A"/>
    <w:rsid w:val="00A335BF"/>
    <w:rsid w:val="00A339F9"/>
    <w:rsid w:val="00A34593"/>
    <w:rsid w:val="00A34813"/>
    <w:rsid w:val="00A3493C"/>
    <w:rsid w:val="00A352AC"/>
    <w:rsid w:val="00A41392"/>
    <w:rsid w:val="00A41502"/>
    <w:rsid w:val="00A41509"/>
    <w:rsid w:val="00A4485A"/>
    <w:rsid w:val="00A45A84"/>
    <w:rsid w:val="00A46994"/>
    <w:rsid w:val="00A47BE9"/>
    <w:rsid w:val="00A47C38"/>
    <w:rsid w:val="00A50725"/>
    <w:rsid w:val="00A51BCB"/>
    <w:rsid w:val="00A51FC8"/>
    <w:rsid w:val="00A52369"/>
    <w:rsid w:val="00A52DDA"/>
    <w:rsid w:val="00A54015"/>
    <w:rsid w:val="00A541F0"/>
    <w:rsid w:val="00A563EF"/>
    <w:rsid w:val="00A5737E"/>
    <w:rsid w:val="00A60E66"/>
    <w:rsid w:val="00A60F95"/>
    <w:rsid w:val="00A61266"/>
    <w:rsid w:val="00A642C8"/>
    <w:rsid w:val="00A64C5C"/>
    <w:rsid w:val="00A65F01"/>
    <w:rsid w:val="00A67AC3"/>
    <w:rsid w:val="00A70184"/>
    <w:rsid w:val="00A70E7D"/>
    <w:rsid w:val="00A71220"/>
    <w:rsid w:val="00A7309C"/>
    <w:rsid w:val="00A735CC"/>
    <w:rsid w:val="00A7381A"/>
    <w:rsid w:val="00A76A87"/>
    <w:rsid w:val="00A7746A"/>
    <w:rsid w:val="00A80645"/>
    <w:rsid w:val="00A80C3E"/>
    <w:rsid w:val="00A81853"/>
    <w:rsid w:val="00A81FB3"/>
    <w:rsid w:val="00A82D2C"/>
    <w:rsid w:val="00A8426B"/>
    <w:rsid w:val="00A86332"/>
    <w:rsid w:val="00A901DB"/>
    <w:rsid w:val="00A925A9"/>
    <w:rsid w:val="00A92EBB"/>
    <w:rsid w:val="00A9413C"/>
    <w:rsid w:val="00A94F8B"/>
    <w:rsid w:val="00A96AB5"/>
    <w:rsid w:val="00A9715A"/>
    <w:rsid w:val="00A97B00"/>
    <w:rsid w:val="00A97C55"/>
    <w:rsid w:val="00A97E5A"/>
    <w:rsid w:val="00AA12F5"/>
    <w:rsid w:val="00AA14ED"/>
    <w:rsid w:val="00AA1A7C"/>
    <w:rsid w:val="00AA1B08"/>
    <w:rsid w:val="00AA21D1"/>
    <w:rsid w:val="00AA2A1C"/>
    <w:rsid w:val="00AA31C5"/>
    <w:rsid w:val="00AA39BC"/>
    <w:rsid w:val="00AA6B10"/>
    <w:rsid w:val="00AB0114"/>
    <w:rsid w:val="00AB1007"/>
    <w:rsid w:val="00AB452D"/>
    <w:rsid w:val="00AB6DB4"/>
    <w:rsid w:val="00AC1ADD"/>
    <w:rsid w:val="00AC4AFC"/>
    <w:rsid w:val="00AC5731"/>
    <w:rsid w:val="00AC5A79"/>
    <w:rsid w:val="00AC6475"/>
    <w:rsid w:val="00AC64DB"/>
    <w:rsid w:val="00AD06F7"/>
    <w:rsid w:val="00AD2266"/>
    <w:rsid w:val="00AD408A"/>
    <w:rsid w:val="00AD52DC"/>
    <w:rsid w:val="00AE1EB6"/>
    <w:rsid w:val="00AE307E"/>
    <w:rsid w:val="00AE329E"/>
    <w:rsid w:val="00AE7EBE"/>
    <w:rsid w:val="00AF092E"/>
    <w:rsid w:val="00AF1010"/>
    <w:rsid w:val="00AF3233"/>
    <w:rsid w:val="00AF3CB3"/>
    <w:rsid w:val="00AF3F6D"/>
    <w:rsid w:val="00AF5307"/>
    <w:rsid w:val="00AF5416"/>
    <w:rsid w:val="00AF58A8"/>
    <w:rsid w:val="00B0131D"/>
    <w:rsid w:val="00B02E02"/>
    <w:rsid w:val="00B04597"/>
    <w:rsid w:val="00B04E8B"/>
    <w:rsid w:val="00B05E9E"/>
    <w:rsid w:val="00B06A9B"/>
    <w:rsid w:val="00B07CE8"/>
    <w:rsid w:val="00B12225"/>
    <w:rsid w:val="00B14D41"/>
    <w:rsid w:val="00B14EA0"/>
    <w:rsid w:val="00B179DE"/>
    <w:rsid w:val="00B20137"/>
    <w:rsid w:val="00B20680"/>
    <w:rsid w:val="00B2250E"/>
    <w:rsid w:val="00B2302A"/>
    <w:rsid w:val="00B23442"/>
    <w:rsid w:val="00B23849"/>
    <w:rsid w:val="00B24149"/>
    <w:rsid w:val="00B25BD9"/>
    <w:rsid w:val="00B25CE5"/>
    <w:rsid w:val="00B27CAE"/>
    <w:rsid w:val="00B31C30"/>
    <w:rsid w:val="00B31DCF"/>
    <w:rsid w:val="00B32021"/>
    <w:rsid w:val="00B33746"/>
    <w:rsid w:val="00B367C5"/>
    <w:rsid w:val="00B36F8D"/>
    <w:rsid w:val="00B373CB"/>
    <w:rsid w:val="00B37439"/>
    <w:rsid w:val="00B41C16"/>
    <w:rsid w:val="00B4236F"/>
    <w:rsid w:val="00B4412D"/>
    <w:rsid w:val="00B444C6"/>
    <w:rsid w:val="00B456D2"/>
    <w:rsid w:val="00B45B3B"/>
    <w:rsid w:val="00B47788"/>
    <w:rsid w:val="00B47852"/>
    <w:rsid w:val="00B50A11"/>
    <w:rsid w:val="00B514B1"/>
    <w:rsid w:val="00B529AC"/>
    <w:rsid w:val="00B54DE2"/>
    <w:rsid w:val="00B566B0"/>
    <w:rsid w:val="00B56A9A"/>
    <w:rsid w:val="00B56AB6"/>
    <w:rsid w:val="00B5705D"/>
    <w:rsid w:val="00B579E8"/>
    <w:rsid w:val="00B634F1"/>
    <w:rsid w:val="00B63997"/>
    <w:rsid w:val="00B646BF"/>
    <w:rsid w:val="00B6489C"/>
    <w:rsid w:val="00B66B14"/>
    <w:rsid w:val="00B677CA"/>
    <w:rsid w:val="00B7101F"/>
    <w:rsid w:val="00B713FB"/>
    <w:rsid w:val="00B72B58"/>
    <w:rsid w:val="00B732EE"/>
    <w:rsid w:val="00B73BC3"/>
    <w:rsid w:val="00B73D87"/>
    <w:rsid w:val="00B74825"/>
    <w:rsid w:val="00B74ACE"/>
    <w:rsid w:val="00B74C1A"/>
    <w:rsid w:val="00B7649C"/>
    <w:rsid w:val="00B775EA"/>
    <w:rsid w:val="00B81B26"/>
    <w:rsid w:val="00B82314"/>
    <w:rsid w:val="00B82933"/>
    <w:rsid w:val="00B82A8C"/>
    <w:rsid w:val="00B834A7"/>
    <w:rsid w:val="00B85BAF"/>
    <w:rsid w:val="00B85FE1"/>
    <w:rsid w:val="00B86270"/>
    <w:rsid w:val="00B87B98"/>
    <w:rsid w:val="00B903AB"/>
    <w:rsid w:val="00B90448"/>
    <w:rsid w:val="00B93E3C"/>
    <w:rsid w:val="00B94030"/>
    <w:rsid w:val="00B97B5D"/>
    <w:rsid w:val="00B97C34"/>
    <w:rsid w:val="00BA068A"/>
    <w:rsid w:val="00BA2BCB"/>
    <w:rsid w:val="00BA44DF"/>
    <w:rsid w:val="00BA60A3"/>
    <w:rsid w:val="00BA73B3"/>
    <w:rsid w:val="00BA76A5"/>
    <w:rsid w:val="00BA7924"/>
    <w:rsid w:val="00BA7B98"/>
    <w:rsid w:val="00BB0701"/>
    <w:rsid w:val="00BB1075"/>
    <w:rsid w:val="00BB10ED"/>
    <w:rsid w:val="00BB2956"/>
    <w:rsid w:val="00BB3EA4"/>
    <w:rsid w:val="00BB3F1F"/>
    <w:rsid w:val="00BB4220"/>
    <w:rsid w:val="00BB567B"/>
    <w:rsid w:val="00BB671B"/>
    <w:rsid w:val="00BB6D69"/>
    <w:rsid w:val="00BB7324"/>
    <w:rsid w:val="00BC1669"/>
    <w:rsid w:val="00BC19E9"/>
    <w:rsid w:val="00BC36B6"/>
    <w:rsid w:val="00BC3F64"/>
    <w:rsid w:val="00BC3F87"/>
    <w:rsid w:val="00BC4405"/>
    <w:rsid w:val="00BC4615"/>
    <w:rsid w:val="00BC5950"/>
    <w:rsid w:val="00BC5F77"/>
    <w:rsid w:val="00BC6BB0"/>
    <w:rsid w:val="00BD0357"/>
    <w:rsid w:val="00BD170D"/>
    <w:rsid w:val="00BD19D3"/>
    <w:rsid w:val="00BD21AB"/>
    <w:rsid w:val="00BD37B2"/>
    <w:rsid w:val="00BD3D0F"/>
    <w:rsid w:val="00BD43F9"/>
    <w:rsid w:val="00BD5DEE"/>
    <w:rsid w:val="00BD6D07"/>
    <w:rsid w:val="00BE2425"/>
    <w:rsid w:val="00BE248E"/>
    <w:rsid w:val="00BE3630"/>
    <w:rsid w:val="00BE6CBF"/>
    <w:rsid w:val="00BE728B"/>
    <w:rsid w:val="00BE7564"/>
    <w:rsid w:val="00BF1ECC"/>
    <w:rsid w:val="00BF4483"/>
    <w:rsid w:val="00BF5A4B"/>
    <w:rsid w:val="00BF6CDD"/>
    <w:rsid w:val="00BF7FDD"/>
    <w:rsid w:val="00C02AC7"/>
    <w:rsid w:val="00C03B62"/>
    <w:rsid w:val="00C04559"/>
    <w:rsid w:val="00C05313"/>
    <w:rsid w:val="00C05673"/>
    <w:rsid w:val="00C06BEF"/>
    <w:rsid w:val="00C075C7"/>
    <w:rsid w:val="00C10040"/>
    <w:rsid w:val="00C1252E"/>
    <w:rsid w:val="00C12B79"/>
    <w:rsid w:val="00C143CA"/>
    <w:rsid w:val="00C1459F"/>
    <w:rsid w:val="00C2023F"/>
    <w:rsid w:val="00C208FD"/>
    <w:rsid w:val="00C21F8F"/>
    <w:rsid w:val="00C223E4"/>
    <w:rsid w:val="00C31BFD"/>
    <w:rsid w:val="00C32F8B"/>
    <w:rsid w:val="00C3339B"/>
    <w:rsid w:val="00C335BD"/>
    <w:rsid w:val="00C33B48"/>
    <w:rsid w:val="00C349B7"/>
    <w:rsid w:val="00C35067"/>
    <w:rsid w:val="00C3570B"/>
    <w:rsid w:val="00C362F4"/>
    <w:rsid w:val="00C41018"/>
    <w:rsid w:val="00C41953"/>
    <w:rsid w:val="00C41B27"/>
    <w:rsid w:val="00C41DBF"/>
    <w:rsid w:val="00C41FB9"/>
    <w:rsid w:val="00C44502"/>
    <w:rsid w:val="00C452DB"/>
    <w:rsid w:val="00C4570C"/>
    <w:rsid w:val="00C500ED"/>
    <w:rsid w:val="00C5062F"/>
    <w:rsid w:val="00C507F4"/>
    <w:rsid w:val="00C50C6D"/>
    <w:rsid w:val="00C513A1"/>
    <w:rsid w:val="00C535BF"/>
    <w:rsid w:val="00C54C8F"/>
    <w:rsid w:val="00C56F6F"/>
    <w:rsid w:val="00C5788C"/>
    <w:rsid w:val="00C62632"/>
    <w:rsid w:val="00C62CD6"/>
    <w:rsid w:val="00C6321E"/>
    <w:rsid w:val="00C6395B"/>
    <w:rsid w:val="00C65AB0"/>
    <w:rsid w:val="00C65B3F"/>
    <w:rsid w:val="00C660F1"/>
    <w:rsid w:val="00C66300"/>
    <w:rsid w:val="00C70FF5"/>
    <w:rsid w:val="00C72E3B"/>
    <w:rsid w:val="00C755A1"/>
    <w:rsid w:val="00C75994"/>
    <w:rsid w:val="00C7628C"/>
    <w:rsid w:val="00C77710"/>
    <w:rsid w:val="00C77F04"/>
    <w:rsid w:val="00C80745"/>
    <w:rsid w:val="00C82CCA"/>
    <w:rsid w:val="00C83195"/>
    <w:rsid w:val="00C83573"/>
    <w:rsid w:val="00C86068"/>
    <w:rsid w:val="00C903B5"/>
    <w:rsid w:val="00C90AD8"/>
    <w:rsid w:val="00C91D31"/>
    <w:rsid w:val="00C938CA"/>
    <w:rsid w:val="00C956C5"/>
    <w:rsid w:val="00C96321"/>
    <w:rsid w:val="00C97650"/>
    <w:rsid w:val="00CA1860"/>
    <w:rsid w:val="00CA44DC"/>
    <w:rsid w:val="00CA490F"/>
    <w:rsid w:val="00CA56F5"/>
    <w:rsid w:val="00CA6312"/>
    <w:rsid w:val="00CA7491"/>
    <w:rsid w:val="00CB0B8E"/>
    <w:rsid w:val="00CB2CB6"/>
    <w:rsid w:val="00CB314D"/>
    <w:rsid w:val="00CB3177"/>
    <w:rsid w:val="00CB382A"/>
    <w:rsid w:val="00CB400D"/>
    <w:rsid w:val="00CB442B"/>
    <w:rsid w:val="00CB46C0"/>
    <w:rsid w:val="00CB49AC"/>
    <w:rsid w:val="00CC0CB3"/>
    <w:rsid w:val="00CC2B29"/>
    <w:rsid w:val="00CC32FA"/>
    <w:rsid w:val="00CC38CD"/>
    <w:rsid w:val="00CC3A4D"/>
    <w:rsid w:val="00CC418E"/>
    <w:rsid w:val="00CC6D34"/>
    <w:rsid w:val="00CD10DC"/>
    <w:rsid w:val="00CD2034"/>
    <w:rsid w:val="00CD40F9"/>
    <w:rsid w:val="00CD45A0"/>
    <w:rsid w:val="00CD4702"/>
    <w:rsid w:val="00CD4F93"/>
    <w:rsid w:val="00CD565C"/>
    <w:rsid w:val="00CD565D"/>
    <w:rsid w:val="00CD634D"/>
    <w:rsid w:val="00CE2601"/>
    <w:rsid w:val="00CE3380"/>
    <w:rsid w:val="00CE33CE"/>
    <w:rsid w:val="00CE70B5"/>
    <w:rsid w:val="00CE74B0"/>
    <w:rsid w:val="00CF274E"/>
    <w:rsid w:val="00CF3A59"/>
    <w:rsid w:val="00CF44BD"/>
    <w:rsid w:val="00CF6064"/>
    <w:rsid w:val="00D0037F"/>
    <w:rsid w:val="00D0061F"/>
    <w:rsid w:val="00D00F9C"/>
    <w:rsid w:val="00D01347"/>
    <w:rsid w:val="00D03A84"/>
    <w:rsid w:val="00D055D7"/>
    <w:rsid w:val="00D05B37"/>
    <w:rsid w:val="00D05EB5"/>
    <w:rsid w:val="00D10586"/>
    <w:rsid w:val="00D10F67"/>
    <w:rsid w:val="00D115E3"/>
    <w:rsid w:val="00D11933"/>
    <w:rsid w:val="00D122B1"/>
    <w:rsid w:val="00D12EB6"/>
    <w:rsid w:val="00D13A2F"/>
    <w:rsid w:val="00D14FD7"/>
    <w:rsid w:val="00D15038"/>
    <w:rsid w:val="00D152E1"/>
    <w:rsid w:val="00D1534E"/>
    <w:rsid w:val="00D16E07"/>
    <w:rsid w:val="00D205B8"/>
    <w:rsid w:val="00D21539"/>
    <w:rsid w:val="00D21A0A"/>
    <w:rsid w:val="00D22A12"/>
    <w:rsid w:val="00D22A5D"/>
    <w:rsid w:val="00D23A59"/>
    <w:rsid w:val="00D27854"/>
    <w:rsid w:val="00D305C5"/>
    <w:rsid w:val="00D315B6"/>
    <w:rsid w:val="00D31F46"/>
    <w:rsid w:val="00D32A93"/>
    <w:rsid w:val="00D34B93"/>
    <w:rsid w:val="00D34D42"/>
    <w:rsid w:val="00D35B45"/>
    <w:rsid w:val="00D36BEA"/>
    <w:rsid w:val="00D37386"/>
    <w:rsid w:val="00D37C4B"/>
    <w:rsid w:val="00D41A73"/>
    <w:rsid w:val="00D44553"/>
    <w:rsid w:val="00D464EE"/>
    <w:rsid w:val="00D467DF"/>
    <w:rsid w:val="00D50968"/>
    <w:rsid w:val="00D519C5"/>
    <w:rsid w:val="00D52790"/>
    <w:rsid w:val="00D54BB6"/>
    <w:rsid w:val="00D555CA"/>
    <w:rsid w:val="00D572C4"/>
    <w:rsid w:val="00D5795F"/>
    <w:rsid w:val="00D61AD5"/>
    <w:rsid w:val="00D620B5"/>
    <w:rsid w:val="00D62687"/>
    <w:rsid w:val="00D674FE"/>
    <w:rsid w:val="00D677EA"/>
    <w:rsid w:val="00D71635"/>
    <w:rsid w:val="00D76B87"/>
    <w:rsid w:val="00D8188A"/>
    <w:rsid w:val="00D8230E"/>
    <w:rsid w:val="00D91932"/>
    <w:rsid w:val="00D92922"/>
    <w:rsid w:val="00D93239"/>
    <w:rsid w:val="00D93EF1"/>
    <w:rsid w:val="00D952CB"/>
    <w:rsid w:val="00D95BB1"/>
    <w:rsid w:val="00D96F64"/>
    <w:rsid w:val="00D9755B"/>
    <w:rsid w:val="00DA043E"/>
    <w:rsid w:val="00DA06F5"/>
    <w:rsid w:val="00DA1CA2"/>
    <w:rsid w:val="00DA2C96"/>
    <w:rsid w:val="00DA3564"/>
    <w:rsid w:val="00DA4629"/>
    <w:rsid w:val="00DA4CC5"/>
    <w:rsid w:val="00DA55DF"/>
    <w:rsid w:val="00DA6837"/>
    <w:rsid w:val="00DA7DCB"/>
    <w:rsid w:val="00DB045C"/>
    <w:rsid w:val="00DB10C9"/>
    <w:rsid w:val="00DB157A"/>
    <w:rsid w:val="00DB388D"/>
    <w:rsid w:val="00DB5809"/>
    <w:rsid w:val="00DB72AA"/>
    <w:rsid w:val="00DC0794"/>
    <w:rsid w:val="00DC09DC"/>
    <w:rsid w:val="00DC19FC"/>
    <w:rsid w:val="00DC39D3"/>
    <w:rsid w:val="00DC3E20"/>
    <w:rsid w:val="00DC7D7E"/>
    <w:rsid w:val="00DD1510"/>
    <w:rsid w:val="00DD1D56"/>
    <w:rsid w:val="00DD5552"/>
    <w:rsid w:val="00DD576D"/>
    <w:rsid w:val="00DD787F"/>
    <w:rsid w:val="00DD7E0C"/>
    <w:rsid w:val="00DE70B8"/>
    <w:rsid w:val="00DE7E67"/>
    <w:rsid w:val="00DF1CFB"/>
    <w:rsid w:val="00DF3669"/>
    <w:rsid w:val="00DF40DD"/>
    <w:rsid w:val="00DF4C16"/>
    <w:rsid w:val="00DF7077"/>
    <w:rsid w:val="00E00914"/>
    <w:rsid w:val="00E01988"/>
    <w:rsid w:val="00E06768"/>
    <w:rsid w:val="00E06967"/>
    <w:rsid w:val="00E073BA"/>
    <w:rsid w:val="00E07DEE"/>
    <w:rsid w:val="00E102DE"/>
    <w:rsid w:val="00E110B6"/>
    <w:rsid w:val="00E11677"/>
    <w:rsid w:val="00E11707"/>
    <w:rsid w:val="00E12A83"/>
    <w:rsid w:val="00E13908"/>
    <w:rsid w:val="00E13CA4"/>
    <w:rsid w:val="00E13D72"/>
    <w:rsid w:val="00E14585"/>
    <w:rsid w:val="00E14645"/>
    <w:rsid w:val="00E15921"/>
    <w:rsid w:val="00E1628E"/>
    <w:rsid w:val="00E1667B"/>
    <w:rsid w:val="00E169D4"/>
    <w:rsid w:val="00E16C1C"/>
    <w:rsid w:val="00E21062"/>
    <w:rsid w:val="00E21D5B"/>
    <w:rsid w:val="00E221F5"/>
    <w:rsid w:val="00E22639"/>
    <w:rsid w:val="00E2263B"/>
    <w:rsid w:val="00E24CC3"/>
    <w:rsid w:val="00E25C8C"/>
    <w:rsid w:val="00E2798A"/>
    <w:rsid w:val="00E316D5"/>
    <w:rsid w:val="00E34470"/>
    <w:rsid w:val="00E403CA"/>
    <w:rsid w:val="00E40B8A"/>
    <w:rsid w:val="00E42B64"/>
    <w:rsid w:val="00E45CB9"/>
    <w:rsid w:val="00E4753E"/>
    <w:rsid w:val="00E476C5"/>
    <w:rsid w:val="00E53384"/>
    <w:rsid w:val="00E53DA0"/>
    <w:rsid w:val="00E53DC6"/>
    <w:rsid w:val="00E53ECB"/>
    <w:rsid w:val="00E543F5"/>
    <w:rsid w:val="00E54803"/>
    <w:rsid w:val="00E55B68"/>
    <w:rsid w:val="00E564FD"/>
    <w:rsid w:val="00E56DE9"/>
    <w:rsid w:val="00E5747B"/>
    <w:rsid w:val="00E6056C"/>
    <w:rsid w:val="00E608B1"/>
    <w:rsid w:val="00E64335"/>
    <w:rsid w:val="00E65ECF"/>
    <w:rsid w:val="00E7059A"/>
    <w:rsid w:val="00E726A0"/>
    <w:rsid w:val="00E749F3"/>
    <w:rsid w:val="00E803CA"/>
    <w:rsid w:val="00E805B0"/>
    <w:rsid w:val="00E8494A"/>
    <w:rsid w:val="00E8531F"/>
    <w:rsid w:val="00E859BD"/>
    <w:rsid w:val="00E85D61"/>
    <w:rsid w:val="00E91105"/>
    <w:rsid w:val="00E91F47"/>
    <w:rsid w:val="00E927AC"/>
    <w:rsid w:val="00E9356D"/>
    <w:rsid w:val="00E949EC"/>
    <w:rsid w:val="00E958B4"/>
    <w:rsid w:val="00E95B67"/>
    <w:rsid w:val="00E95DE6"/>
    <w:rsid w:val="00E9710E"/>
    <w:rsid w:val="00EA037F"/>
    <w:rsid w:val="00EA31A3"/>
    <w:rsid w:val="00EA5FD2"/>
    <w:rsid w:val="00EA6E23"/>
    <w:rsid w:val="00EA7D22"/>
    <w:rsid w:val="00EB14AF"/>
    <w:rsid w:val="00EB1C00"/>
    <w:rsid w:val="00EB2035"/>
    <w:rsid w:val="00EB3627"/>
    <w:rsid w:val="00EB5D9D"/>
    <w:rsid w:val="00EB6652"/>
    <w:rsid w:val="00EB70C8"/>
    <w:rsid w:val="00EC0416"/>
    <w:rsid w:val="00EC0A34"/>
    <w:rsid w:val="00EC0F79"/>
    <w:rsid w:val="00EC11F6"/>
    <w:rsid w:val="00EC2D1A"/>
    <w:rsid w:val="00EC33D9"/>
    <w:rsid w:val="00EC40A7"/>
    <w:rsid w:val="00EC4717"/>
    <w:rsid w:val="00EC589F"/>
    <w:rsid w:val="00EC6663"/>
    <w:rsid w:val="00EC6F57"/>
    <w:rsid w:val="00EC7013"/>
    <w:rsid w:val="00ED020C"/>
    <w:rsid w:val="00ED02B5"/>
    <w:rsid w:val="00ED0B28"/>
    <w:rsid w:val="00ED246D"/>
    <w:rsid w:val="00ED40F3"/>
    <w:rsid w:val="00ED4C63"/>
    <w:rsid w:val="00ED5554"/>
    <w:rsid w:val="00ED5CAD"/>
    <w:rsid w:val="00ED5EF2"/>
    <w:rsid w:val="00ED633A"/>
    <w:rsid w:val="00ED6586"/>
    <w:rsid w:val="00ED6991"/>
    <w:rsid w:val="00ED6E52"/>
    <w:rsid w:val="00ED739B"/>
    <w:rsid w:val="00EE1911"/>
    <w:rsid w:val="00EE2654"/>
    <w:rsid w:val="00EE2958"/>
    <w:rsid w:val="00EE2CC7"/>
    <w:rsid w:val="00EE3944"/>
    <w:rsid w:val="00EE3E7E"/>
    <w:rsid w:val="00EE5BB2"/>
    <w:rsid w:val="00EE78B2"/>
    <w:rsid w:val="00EF4177"/>
    <w:rsid w:val="00EF4B0E"/>
    <w:rsid w:val="00EF53E3"/>
    <w:rsid w:val="00EF6038"/>
    <w:rsid w:val="00EF7405"/>
    <w:rsid w:val="00EF755E"/>
    <w:rsid w:val="00F01B14"/>
    <w:rsid w:val="00F01EDF"/>
    <w:rsid w:val="00F03081"/>
    <w:rsid w:val="00F03C88"/>
    <w:rsid w:val="00F057B9"/>
    <w:rsid w:val="00F06A3E"/>
    <w:rsid w:val="00F07F44"/>
    <w:rsid w:val="00F117C8"/>
    <w:rsid w:val="00F11A0C"/>
    <w:rsid w:val="00F125EC"/>
    <w:rsid w:val="00F143BD"/>
    <w:rsid w:val="00F14663"/>
    <w:rsid w:val="00F14C00"/>
    <w:rsid w:val="00F14D42"/>
    <w:rsid w:val="00F14FCF"/>
    <w:rsid w:val="00F1614E"/>
    <w:rsid w:val="00F21249"/>
    <w:rsid w:val="00F21CF2"/>
    <w:rsid w:val="00F23300"/>
    <w:rsid w:val="00F247FC"/>
    <w:rsid w:val="00F26AFF"/>
    <w:rsid w:val="00F26FB2"/>
    <w:rsid w:val="00F275FC"/>
    <w:rsid w:val="00F277D7"/>
    <w:rsid w:val="00F310E0"/>
    <w:rsid w:val="00F31F3E"/>
    <w:rsid w:val="00F33F7C"/>
    <w:rsid w:val="00F371EC"/>
    <w:rsid w:val="00F42036"/>
    <w:rsid w:val="00F43798"/>
    <w:rsid w:val="00F46F28"/>
    <w:rsid w:val="00F50937"/>
    <w:rsid w:val="00F51618"/>
    <w:rsid w:val="00F51B71"/>
    <w:rsid w:val="00F52810"/>
    <w:rsid w:val="00F54056"/>
    <w:rsid w:val="00F5629A"/>
    <w:rsid w:val="00F56B65"/>
    <w:rsid w:val="00F57F96"/>
    <w:rsid w:val="00F6075B"/>
    <w:rsid w:val="00F61E74"/>
    <w:rsid w:val="00F63E07"/>
    <w:rsid w:val="00F64687"/>
    <w:rsid w:val="00F65725"/>
    <w:rsid w:val="00F6619A"/>
    <w:rsid w:val="00F664CC"/>
    <w:rsid w:val="00F66A11"/>
    <w:rsid w:val="00F70C4D"/>
    <w:rsid w:val="00F71CFF"/>
    <w:rsid w:val="00F72704"/>
    <w:rsid w:val="00F74208"/>
    <w:rsid w:val="00F744F1"/>
    <w:rsid w:val="00F75DE1"/>
    <w:rsid w:val="00F761B0"/>
    <w:rsid w:val="00F772A8"/>
    <w:rsid w:val="00F775B2"/>
    <w:rsid w:val="00F8076F"/>
    <w:rsid w:val="00F80E2D"/>
    <w:rsid w:val="00F81B37"/>
    <w:rsid w:val="00F8271E"/>
    <w:rsid w:val="00F82737"/>
    <w:rsid w:val="00F84063"/>
    <w:rsid w:val="00F86026"/>
    <w:rsid w:val="00F86126"/>
    <w:rsid w:val="00F87AFF"/>
    <w:rsid w:val="00F87BFA"/>
    <w:rsid w:val="00F904D5"/>
    <w:rsid w:val="00F93A72"/>
    <w:rsid w:val="00F942CC"/>
    <w:rsid w:val="00F94675"/>
    <w:rsid w:val="00F95A45"/>
    <w:rsid w:val="00F97B9C"/>
    <w:rsid w:val="00FA0F77"/>
    <w:rsid w:val="00FA25FB"/>
    <w:rsid w:val="00FA4787"/>
    <w:rsid w:val="00FA6188"/>
    <w:rsid w:val="00FA7111"/>
    <w:rsid w:val="00FA7AA7"/>
    <w:rsid w:val="00FA7ADD"/>
    <w:rsid w:val="00FB074A"/>
    <w:rsid w:val="00FB095B"/>
    <w:rsid w:val="00FB2B5E"/>
    <w:rsid w:val="00FB35A7"/>
    <w:rsid w:val="00FB4EB9"/>
    <w:rsid w:val="00FB5C62"/>
    <w:rsid w:val="00FB6EE0"/>
    <w:rsid w:val="00FB7B5F"/>
    <w:rsid w:val="00FC0D9F"/>
    <w:rsid w:val="00FC0DC2"/>
    <w:rsid w:val="00FC353C"/>
    <w:rsid w:val="00FC36F4"/>
    <w:rsid w:val="00FC39B2"/>
    <w:rsid w:val="00FC3A9A"/>
    <w:rsid w:val="00FC5096"/>
    <w:rsid w:val="00FC579A"/>
    <w:rsid w:val="00FC60B5"/>
    <w:rsid w:val="00FC67CE"/>
    <w:rsid w:val="00FC72BC"/>
    <w:rsid w:val="00FC77D7"/>
    <w:rsid w:val="00FC7CE7"/>
    <w:rsid w:val="00FD08B9"/>
    <w:rsid w:val="00FD0CB9"/>
    <w:rsid w:val="00FD277F"/>
    <w:rsid w:val="00FD2E54"/>
    <w:rsid w:val="00FD2E95"/>
    <w:rsid w:val="00FD5A25"/>
    <w:rsid w:val="00FD71A8"/>
    <w:rsid w:val="00FE0F82"/>
    <w:rsid w:val="00FE2B09"/>
    <w:rsid w:val="00FE3938"/>
    <w:rsid w:val="00FE3D40"/>
    <w:rsid w:val="00FE3D8D"/>
    <w:rsid w:val="00FE4FE1"/>
    <w:rsid w:val="00FE632B"/>
    <w:rsid w:val="00FE6729"/>
    <w:rsid w:val="00FE7988"/>
    <w:rsid w:val="00FF14B3"/>
    <w:rsid w:val="00FF20CD"/>
    <w:rsid w:val="00FF28C3"/>
    <w:rsid w:val="00FF3C00"/>
    <w:rsid w:val="00FF62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F4C"/>
    <w:pPr>
      <w:widowControl w:val="0"/>
      <w:autoSpaceDE w:val="0"/>
      <w:autoSpaceDN w:val="0"/>
      <w:adjustRightInd w:val="0"/>
      <w:spacing w:before="60"/>
      <w:ind w:left="40" w:hanging="60"/>
      <w:jc w:val="both"/>
    </w:pPr>
  </w:style>
  <w:style w:type="paragraph" w:styleId="1">
    <w:name w:val="heading 1"/>
    <w:basedOn w:val="a"/>
    <w:next w:val="a"/>
    <w:qFormat/>
    <w:rsid w:val="00D62687"/>
    <w:pPr>
      <w:keepNext/>
      <w:spacing w:before="40"/>
      <w:ind w:left="0" w:right="200" w:firstLine="0"/>
      <w:jc w:val="right"/>
      <w:outlineLvl w:val="0"/>
    </w:pPr>
    <w:rPr>
      <w:i/>
      <w:iCs/>
      <w:spacing w:val="-6"/>
    </w:rPr>
  </w:style>
  <w:style w:type="paragraph" w:styleId="2">
    <w:name w:val="heading 2"/>
    <w:basedOn w:val="a"/>
    <w:next w:val="a"/>
    <w:qFormat/>
    <w:rsid w:val="00D62687"/>
    <w:pPr>
      <w:keepNext/>
      <w:spacing w:before="340" w:line="260" w:lineRule="auto"/>
      <w:ind w:left="640" w:right="600" w:firstLine="0"/>
      <w:jc w:val="center"/>
      <w:outlineLvl w:val="1"/>
    </w:pPr>
    <w:rPr>
      <w:b/>
      <w:bCs/>
      <w:color w:val="3366FF"/>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D62687"/>
    <w:pPr>
      <w:widowControl w:val="0"/>
      <w:autoSpaceDE w:val="0"/>
      <w:autoSpaceDN w:val="0"/>
      <w:adjustRightInd w:val="0"/>
    </w:pPr>
    <w:rPr>
      <w:szCs w:val="24"/>
    </w:rPr>
  </w:style>
  <w:style w:type="paragraph" w:customStyle="1" w:styleId="FR2">
    <w:name w:val="FR2"/>
    <w:rsid w:val="00D62687"/>
    <w:pPr>
      <w:widowControl w:val="0"/>
      <w:autoSpaceDE w:val="0"/>
      <w:autoSpaceDN w:val="0"/>
      <w:adjustRightInd w:val="0"/>
      <w:spacing w:before="760" w:line="300" w:lineRule="auto"/>
      <w:ind w:left="480" w:right="200"/>
      <w:jc w:val="center"/>
    </w:pPr>
    <w:rPr>
      <w:b/>
      <w:bCs/>
      <w:sz w:val="28"/>
      <w:szCs w:val="28"/>
    </w:rPr>
  </w:style>
  <w:style w:type="paragraph" w:styleId="a3">
    <w:name w:val="Body Text"/>
    <w:basedOn w:val="a"/>
    <w:rsid w:val="00D62687"/>
    <w:pPr>
      <w:spacing w:before="0"/>
      <w:ind w:left="0" w:firstLine="0"/>
    </w:pPr>
    <w:rPr>
      <w:b/>
      <w:bCs/>
      <w:i/>
      <w:iCs/>
      <w:sz w:val="24"/>
    </w:rPr>
  </w:style>
  <w:style w:type="paragraph" w:styleId="20">
    <w:name w:val="Body Text 2"/>
    <w:basedOn w:val="a"/>
    <w:rsid w:val="00D62687"/>
    <w:pPr>
      <w:spacing w:before="0"/>
      <w:ind w:left="0" w:right="2002" w:firstLine="0"/>
      <w:jc w:val="left"/>
    </w:pPr>
  </w:style>
  <w:style w:type="paragraph" w:styleId="a4">
    <w:name w:val="Block Text"/>
    <w:basedOn w:val="a"/>
    <w:rsid w:val="00D62687"/>
    <w:pPr>
      <w:spacing w:before="80" w:line="320" w:lineRule="auto"/>
      <w:ind w:left="320" w:right="200" w:firstLine="0"/>
      <w:jc w:val="center"/>
    </w:pPr>
    <w:rPr>
      <w:sz w:val="18"/>
      <w:szCs w:val="18"/>
    </w:rPr>
  </w:style>
  <w:style w:type="paragraph" w:styleId="3">
    <w:name w:val="Body Text 3"/>
    <w:basedOn w:val="a"/>
    <w:rsid w:val="00D62687"/>
    <w:pPr>
      <w:spacing w:line="360" w:lineRule="auto"/>
      <w:ind w:left="0" w:firstLine="0"/>
      <w:jc w:val="center"/>
    </w:pPr>
    <w:rPr>
      <w:sz w:val="16"/>
      <w:szCs w:val="18"/>
    </w:rPr>
  </w:style>
  <w:style w:type="paragraph" w:styleId="a5">
    <w:name w:val="Body Text Indent"/>
    <w:basedOn w:val="a"/>
    <w:rsid w:val="00D62687"/>
    <w:pPr>
      <w:spacing w:line="200" w:lineRule="exact"/>
      <w:ind w:left="102" w:firstLine="0"/>
    </w:pPr>
  </w:style>
  <w:style w:type="character" w:styleId="a6">
    <w:name w:val="Hyperlink"/>
    <w:rsid w:val="008D0A00"/>
    <w:rPr>
      <w:color w:val="0000FF"/>
      <w:u w:val="single"/>
    </w:rPr>
  </w:style>
  <w:style w:type="paragraph" w:styleId="21">
    <w:name w:val="Body Text Indent 2"/>
    <w:basedOn w:val="a"/>
    <w:rsid w:val="00F46F28"/>
    <w:pPr>
      <w:spacing w:after="120" w:line="480" w:lineRule="auto"/>
      <w:ind w:left="283"/>
    </w:pPr>
  </w:style>
  <w:style w:type="paragraph" w:styleId="a7">
    <w:name w:val="caption"/>
    <w:basedOn w:val="a"/>
    <w:next w:val="a"/>
    <w:qFormat/>
    <w:rsid w:val="00F46F28"/>
    <w:pPr>
      <w:spacing w:before="160"/>
      <w:ind w:left="0" w:firstLine="0"/>
      <w:jc w:val="left"/>
    </w:pPr>
    <w:rPr>
      <w:b/>
      <w:bCs/>
      <w:u w:val="single"/>
    </w:rPr>
  </w:style>
  <w:style w:type="character" w:customStyle="1" w:styleId="spelle">
    <w:name w:val="spelle"/>
    <w:basedOn w:val="a0"/>
    <w:rsid w:val="00D572C4"/>
  </w:style>
  <w:style w:type="paragraph" w:styleId="a8">
    <w:name w:val="Normal (Web)"/>
    <w:basedOn w:val="a"/>
    <w:rsid w:val="0057504F"/>
    <w:pPr>
      <w:widowControl/>
      <w:autoSpaceDE/>
      <w:autoSpaceDN/>
      <w:adjustRightInd/>
      <w:spacing w:before="100" w:beforeAutospacing="1" w:after="100" w:afterAutospacing="1"/>
      <w:ind w:left="0" w:firstLine="0"/>
      <w:jc w:val="left"/>
    </w:pPr>
    <w:rPr>
      <w:sz w:val="24"/>
      <w:szCs w:val="24"/>
    </w:rPr>
  </w:style>
  <w:style w:type="character" w:styleId="a9">
    <w:name w:val="FollowedHyperlink"/>
    <w:rsid w:val="00DA2C96"/>
    <w:rPr>
      <w:color w:val="800080"/>
      <w:u w:val="single"/>
    </w:rPr>
  </w:style>
  <w:style w:type="paragraph" w:styleId="aa">
    <w:name w:val="Balloon Text"/>
    <w:basedOn w:val="a"/>
    <w:link w:val="ab"/>
    <w:uiPriority w:val="99"/>
    <w:unhideWhenUsed/>
    <w:rsid w:val="00122FAA"/>
    <w:pPr>
      <w:spacing w:before="0"/>
    </w:pPr>
    <w:rPr>
      <w:rFonts w:ascii="Tahoma" w:hAnsi="Tahoma"/>
      <w:sz w:val="16"/>
      <w:szCs w:val="16"/>
    </w:rPr>
  </w:style>
  <w:style w:type="character" w:customStyle="1" w:styleId="ab">
    <w:name w:val="Текст выноски Знак"/>
    <w:link w:val="aa"/>
    <w:uiPriority w:val="99"/>
    <w:rsid w:val="00122FAA"/>
    <w:rPr>
      <w:rFonts w:ascii="Tahoma" w:hAnsi="Tahoma" w:cs="Tahoma"/>
      <w:sz w:val="16"/>
      <w:szCs w:val="16"/>
    </w:rPr>
  </w:style>
  <w:style w:type="paragraph" w:customStyle="1" w:styleId="ConsTitle">
    <w:name w:val="ConsTitle"/>
    <w:rsid w:val="00670DA1"/>
    <w:pPr>
      <w:widowControl w:val="0"/>
    </w:pPr>
    <w:rPr>
      <w:rFonts w:ascii="Arial" w:eastAsia="ヒラギノ角ゴ Pro W3" w:hAnsi="Arial"/>
      <w:b/>
      <w:color w:val="000000"/>
      <w:sz w:val="16"/>
    </w:rPr>
  </w:style>
  <w:style w:type="character" w:customStyle="1" w:styleId="FontStyle13">
    <w:name w:val="Font Style13"/>
    <w:rsid w:val="00A97B00"/>
    <w:rPr>
      <w:rFonts w:ascii="Arial" w:hAnsi="Arial" w:cs="Arial"/>
      <w:b/>
      <w:bCs/>
      <w:sz w:val="24"/>
      <w:szCs w:val="24"/>
    </w:rPr>
  </w:style>
  <w:style w:type="character" w:customStyle="1" w:styleId="FontStyle11">
    <w:name w:val="Font Style11"/>
    <w:rsid w:val="00A97B00"/>
    <w:rPr>
      <w:rFonts w:ascii="Arial" w:hAnsi="Arial" w:cs="Arial"/>
      <w:sz w:val="24"/>
      <w:szCs w:val="24"/>
    </w:rPr>
  </w:style>
  <w:style w:type="paragraph" w:styleId="ac">
    <w:name w:val="header"/>
    <w:basedOn w:val="a"/>
    <w:link w:val="ad"/>
    <w:uiPriority w:val="99"/>
    <w:semiHidden/>
    <w:unhideWhenUsed/>
    <w:rsid w:val="00A60F95"/>
    <w:pPr>
      <w:tabs>
        <w:tab w:val="center" w:pos="4677"/>
        <w:tab w:val="right" w:pos="9355"/>
      </w:tabs>
    </w:pPr>
  </w:style>
  <w:style w:type="character" w:customStyle="1" w:styleId="ad">
    <w:name w:val="Верхний колонтитул Знак"/>
    <w:basedOn w:val="a0"/>
    <w:link w:val="ac"/>
    <w:uiPriority w:val="99"/>
    <w:semiHidden/>
    <w:rsid w:val="00A60F95"/>
  </w:style>
  <w:style w:type="paragraph" w:styleId="ae">
    <w:name w:val="footer"/>
    <w:basedOn w:val="a"/>
    <w:link w:val="af"/>
    <w:uiPriority w:val="99"/>
    <w:semiHidden/>
    <w:unhideWhenUsed/>
    <w:rsid w:val="00A60F95"/>
    <w:pPr>
      <w:tabs>
        <w:tab w:val="center" w:pos="4677"/>
        <w:tab w:val="right" w:pos="9355"/>
      </w:tabs>
    </w:pPr>
  </w:style>
  <w:style w:type="character" w:customStyle="1" w:styleId="af">
    <w:name w:val="Нижний колонтитул Знак"/>
    <w:basedOn w:val="a0"/>
    <w:link w:val="ae"/>
    <w:uiPriority w:val="99"/>
    <w:semiHidden/>
    <w:rsid w:val="00A60F95"/>
  </w:style>
  <w:style w:type="paragraph" w:customStyle="1" w:styleId="210">
    <w:name w:val="Основной текст с отступом 21"/>
    <w:basedOn w:val="a"/>
    <w:rsid w:val="003A248C"/>
    <w:pPr>
      <w:widowControl/>
      <w:suppressAutoHyphens/>
      <w:autoSpaceDE/>
      <w:autoSpaceDN/>
      <w:adjustRightInd/>
      <w:spacing w:before="0" w:after="120" w:line="480" w:lineRule="auto"/>
      <w:ind w:left="283" w:firstLine="0"/>
      <w:jc w:val="left"/>
    </w:pPr>
    <w:rPr>
      <w:sz w:val="24"/>
      <w:szCs w:val="24"/>
      <w:lang w:eastAsia="ar-SA"/>
    </w:rPr>
  </w:style>
  <w:style w:type="table" w:styleId="af0">
    <w:name w:val="Table Grid"/>
    <w:basedOn w:val="a1"/>
    <w:uiPriority w:val="59"/>
    <w:rsid w:val="00481C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1">
    <w:name w:val="Знак"/>
    <w:basedOn w:val="a"/>
    <w:rsid w:val="00F03081"/>
    <w:pPr>
      <w:widowControl/>
      <w:autoSpaceDE/>
      <w:autoSpaceDN/>
      <w:adjustRightInd/>
      <w:spacing w:before="0" w:after="160" w:line="240" w:lineRule="exact"/>
      <w:ind w:left="0" w:firstLine="0"/>
      <w:jc w:val="left"/>
    </w:pPr>
    <w:rPr>
      <w:rFonts w:ascii="Verdana" w:hAnsi="Verdana"/>
      <w:lang w:val="en-US" w:eastAsia="en-US"/>
    </w:rPr>
  </w:style>
  <w:style w:type="paragraph" w:styleId="HTML">
    <w:name w:val="HTML Preformatted"/>
    <w:basedOn w:val="a"/>
    <w:link w:val="HTML0"/>
    <w:uiPriority w:val="99"/>
    <w:semiHidden/>
    <w:unhideWhenUsed/>
    <w:rsid w:val="002937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firstLine="0"/>
      <w:jc w:val="left"/>
    </w:pPr>
    <w:rPr>
      <w:rFonts w:ascii="Courier New" w:hAnsi="Courier New"/>
    </w:rPr>
  </w:style>
  <w:style w:type="character" w:customStyle="1" w:styleId="HTML0">
    <w:name w:val="Стандартный HTML Знак"/>
    <w:link w:val="HTML"/>
    <w:uiPriority w:val="99"/>
    <w:semiHidden/>
    <w:rsid w:val="002937A2"/>
    <w:rPr>
      <w:rFonts w:ascii="Courier New" w:hAnsi="Courier New" w:cs="Courier New"/>
    </w:rPr>
  </w:style>
  <w:style w:type="character" w:customStyle="1" w:styleId="10">
    <w:name w:val="Основной шрифт абзаца1"/>
    <w:rsid w:val="00715B30"/>
    <w:rPr>
      <w:sz w:val="20"/>
    </w:rPr>
  </w:style>
  <w:style w:type="character" w:customStyle="1" w:styleId="FontStyle14">
    <w:name w:val="Font Style14"/>
    <w:rsid w:val="007D3821"/>
    <w:rPr>
      <w:rFonts w:ascii="Times New Roman" w:hAnsi="Times New Roman" w:cs="Times New Roman"/>
      <w:sz w:val="22"/>
      <w:szCs w:val="22"/>
    </w:rPr>
  </w:style>
  <w:style w:type="paragraph" w:styleId="af2">
    <w:name w:val="Document Map"/>
    <w:basedOn w:val="a"/>
    <w:link w:val="af3"/>
    <w:uiPriority w:val="99"/>
    <w:semiHidden/>
    <w:unhideWhenUsed/>
    <w:rsid w:val="00436007"/>
    <w:rPr>
      <w:rFonts w:ascii="Tahoma" w:hAnsi="Tahoma"/>
      <w:sz w:val="16"/>
      <w:szCs w:val="16"/>
    </w:rPr>
  </w:style>
  <w:style w:type="character" w:customStyle="1" w:styleId="af3">
    <w:name w:val="Схема документа Знак"/>
    <w:link w:val="af2"/>
    <w:uiPriority w:val="99"/>
    <w:semiHidden/>
    <w:rsid w:val="00436007"/>
    <w:rPr>
      <w:rFonts w:ascii="Tahoma" w:hAnsi="Tahoma" w:cs="Tahoma"/>
      <w:sz w:val="16"/>
      <w:szCs w:val="16"/>
    </w:rPr>
  </w:style>
  <w:style w:type="paragraph" w:styleId="af4">
    <w:name w:val="List Paragraph"/>
    <w:basedOn w:val="a"/>
    <w:uiPriority w:val="34"/>
    <w:qFormat/>
    <w:rsid w:val="00C32F8B"/>
    <w:pPr>
      <w:widowControl/>
      <w:autoSpaceDE/>
      <w:autoSpaceDN/>
      <w:adjustRightInd/>
      <w:spacing w:before="0" w:after="200" w:line="276" w:lineRule="auto"/>
      <w:ind w:left="720" w:firstLine="0"/>
      <w:contextualSpacing/>
      <w:jc w:val="left"/>
    </w:pPr>
    <w:rPr>
      <w:rFonts w:ascii="Calibri" w:eastAsia="Calibri" w:hAnsi="Calibri"/>
      <w:sz w:val="22"/>
      <w:szCs w:val="22"/>
      <w:lang w:eastAsia="en-US"/>
    </w:rPr>
  </w:style>
  <w:style w:type="character" w:customStyle="1" w:styleId="11">
    <w:name w:val="Основной шрифт абзаца1"/>
    <w:rsid w:val="00672F7D"/>
    <w:rPr>
      <w:sz w:val="20"/>
    </w:rPr>
  </w:style>
  <w:style w:type="character" w:styleId="af5">
    <w:name w:val="Strong"/>
    <w:uiPriority w:val="22"/>
    <w:qFormat/>
    <w:rsid w:val="00672F7D"/>
    <w:rPr>
      <w:b/>
      <w:bCs/>
    </w:rPr>
  </w:style>
  <w:style w:type="character" w:customStyle="1" w:styleId="hps">
    <w:name w:val="hps"/>
    <w:basedOn w:val="a0"/>
    <w:rsid w:val="002764BC"/>
  </w:style>
  <w:style w:type="character" w:customStyle="1" w:styleId="shorttext">
    <w:name w:val="short_text"/>
    <w:basedOn w:val="a0"/>
    <w:rsid w:val="008167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584928">
      <w:bodyDiv w:val="1"/>
      <w:marLeft w:val="0"/>
      <w:marRight w:val="0"/>
      <w:marTop w:val="0"/>
      <w:marBottom w:val="0"/>
      <w:divBdr>
        <w:top w:val="none" w:sz="0" w:space="0" w:color="auto"/>
        <w:left w:val="none" w:sz="0" w:space="0" w:color="auto"/>
        <w:bottom w:val="none" w:sz="0" w:space="0" w:color="auto"/>
        <w:right w:val="none" w:sz="0" w:space="0" w:color="auto"/>
      </w:divBdr>
    </w:div>
    <w:div w:id="643579957">
      <w:bodyDiv w:val="1"/>
      <w:marLeft w:val="0"/>
      <w:marRight w:val="0"/>
      <w:marTop w:val="0"/>
      <w:marBottom w:val="0"/>
      <w:divBdr>
        <w:top w:val="none" w:sz="0" w:space="0" w:color="auto"/>
        <w:left w:val="none" w:sz="0" w:space="0" w:color="auto"/>
        <w:bottom w:val="none" w:sz="0" w:space="0" w:color="auto"/>
        <w:right w:val="none" w:sz="0" w:space="0" w:color="auto"/>
      </w:divBdr>
    </w:div>
    <w:div w:id="783186160">
      <w:bodyDiv w:val="1"/>
      <w:marLeft w:val="0"/>
      <w:marRight w:val="0"/>
      <w:marTop w:val="0"/>
      <w:marBottom w:val="0"/>
      <w:divBdr>
        <w:top w:val="none" w:sz="0" w:space="0" w:color="auto"/>
        <w:left w:val="none" w:sz="0" w:space="0" w:color="auto"/>
        <w:bottom w:val="none" w:sz="0" w:space="0" w:color="auto"/>
        <w:right w:val="none" w:sz="0" w:space="0" w:color="auto"/>
      </w:divBdr>
    </w:div>
    <w:div w:id="1962684837">
      <w:bodyDiv w:val="1"/>
      <w:marLeft w:val="0"/>
      <w:marRight w:val="0"/>
      <w:marTop w:val="0"/>
      <w:marBottom w:val="0"/>
      <w:divBdr>
        <w:top w:val="none" w:sz="0" w:space="0" w:color="auto"/>
        <w:left w:val="none" w:sz="0" w:space="0" w:color="auto"/>
        <w:bottom w:val="none" w:sz="0" w:space="0" w:color="auto"/>
        <w:right w:val="none" w:sz="0" w:space="0" w:color="auto"/>
      </w:divBdr>
      <w:divsChild>
        <w:div w:id="1907564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siani@vogu35.ru" TargetMode="External"/><Relationship Id="rId13" Type="http://schemas.openxmlformats.org/officeDocument/2006/relationships/hyperlink" Target="http://regconf.vogu35.ru"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regconf.vogu35.ru"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gconf.vogu35.ru" TargetMode="External"/><Relationship Id="rId5" Type="http://schemas.openxmlformats.org/officeDocument/2006/relationships/footnotes" Target="footnotes.xml"/><Relationship Id="rId15" Type="http://schemas.openxmlformats.org/officeDocument/2006/relationships/hyperlink" Target="http://regconf.vogu35.ru" TargetMode="External"/><Relationship Id="rId10" Type="http://schemas.openxmlformats.org/officeDocument/2006/relationships/hyperlink" Target="mailto:oisiani@vogu35.ru" TargetMode="External"/><Relationship Id="rId4" Type="http://schemas.openxmlformats.org/officeDocument/2006/relationships/webSettings" Target="webSettings.xml"/><Relationship Id="rId9" Type="http://schemas.openxmlformats.org/officeDocument/2006/relationships/hyperlink" Target="mailto:nids-vstu@mail.ru" TargetMode="External"/><Relationship Id="rId14" Type="http://schemas.openxmlformats.org/officeDocument/2006/relationships/hyperlink" Target="mailto:oisiani@vogu35.ru"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1184</Words>
  <Characters>6752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2</vt:lpstr>
    </vt:vector>
  </TitlesOfParts>
  <Company>VSTU</Company>
  <LinksUpToDate>false</LinksUpToDate>
  <CharactersWithSpaces>7921</CharactersWithSpaces>
  <SharedDoc>false</SharedDoc>
  <HLinks>
    <vt:vector size="48" baseType="variant">
      <vt:variant>
        <vt:i4>5111826</vt:i4>
      </vt:variant>
      <vt:variant>
        <vt:i4>27</vt:i4>
      </vt:variant>
      <vt:variant>
        <vt:i4>0</vt:i4>
      </vt:variant>
      <vt:variant>
        <vt:i4>5</vt:i4>
      </vt:variant>
      <vt:variant>
        <vt:lpwstr>http://regconf.vogu35.ru/</vt:lpwstr>
      </vt:variant>
      <vt:variant>
        <vt:lpwstr/>
      </vt:variant>
      <vt:variant>
        <vt:i4>5111826</vt:i4>
      </vt:variant>
      <vt:variant>
        <vt:i4>24</vt:i4>
      </vt:variant>
      <vt:variant>
        <vt:i4>0</vt:i4>
      </vt:variant>
      <vt:variant>
        <vt:i4>5</vt:i4>
      </vt:variant>
      <vt:variant>
        <vt:lpwstr>http://regconf.vogu35.ru/</vt:lpwstr>
      </vt:variant>
      <vt:variant>
        <vt:lpwstr/>
      </vt:variant>
      <vt:variant>
        <vt:i4>5111826</vt:i4>
      </vt:variant>
      <vt:variant>
        <vt:i4>21</vt:i4>
      </vt:variant>
      <vt:variant>
        <vt:i4>0</vt:i4>
      </vt:variant>
      <vt:variant>
        <vt:i4>5</vt:i4>
      </vt:variant>
      <vt:variant>
        <vt:lpwstr>http://regconf.vogu35.ru/</vt:lpwstr>
      </vt:variant>
      <vt:variant>
        <vt:lpwstr/>
      </vt:variant>
      <vt:variant>
        <vt:i4>8323079</vt:i4>
      </vt:variant>
      <vt:variant>
        <vt:i4>18</vt:i4>
      </vt:variant>
      <vt:variant>
        <vt:i4>0</vt:i4>
      </vt:variant>
      <vt:variant>
        <vt:i4>5</vt:i4>
      </vt:variant>
      <vt:variant>
        <vt:lpwstr>mailto:patent.vstu@mail.ru</vt:lpwstr>
      </vt:variant>
      <vt:variant>
        <vt:lpwstr/>
      </vt:variant>
      <vt:variant>
        <vt:i4>1835117</vt:i4>
      </vt:variant>
      <vt:variant>
        <vt:i4>15</vt:i4>
      </vt:variant>
      <vt:variant>
        <vt:i4>0</vt:i4>
      </vt:variant>
      <vt:variant>
        <vt:i4>5</vt:i4>
      </vt:variant>
      <vt:variant>
        <vt:lpwstr>mailto:nids-vstu@mail.ru</vt:lpwstr>
      </vt:variant>
      <vt:variant>
        <vt:lpwstr/>
      </vt:variant>
      <vt:variant>
        <vt:i4>5111826</vt:i4>
      </vt:variant>
      <vt:variant>
        <vt:i4>12</vt:i4>
      </vt:variant>
      <vt:variant>
        <vt:i4>0</vt:i4>
      </vt:variant>
      <vt:variant>
        <vt:i4>5</vt:i4>
      </vt:variant>
      <vt:variant>
        <vt:lpwstr>http://regconf.vogu35.ru/</vt:lpwstr>
      </vt:variant>
      <vt:variant>
        <vt:lpwstr/>
      </vt:variant>
      <vt:variant>
        <vt:i4>8323079</vt:i4>
      </vt:variant>
      <vt:variant>
        <vt:i4>9</vt:i4>
      </vt:variant>
      <vt:variant>
        <vt:i4>0</vt:i4>
      </vt:variant>
      <vt:variant>
        <vt:i4>5</vt:i4>
      </vt:variant>
      <vt:variant>
        <vt:lpwstr>mailto:patent.vstu@mail.ru</vt:lpwstr>
      </vt:variant>
      <vt:variant>
        <vt:lpwstr/>
      </vt:variant>
      <vt:variant>
        <vt:i4>5111826</vt:i4>
      </vt:variant>
      <vt:variant>
        <vt:i4>6</vt:i4>
      </vt:variant>
      <vt:variant>
        <vt:i4>0</vt:i4>
      </vt:variant>
      <vt:variant>
        <vt:i4>5</vt:i4>
      </vt:variant>
      <vt:variant>
        <vt:lpwstr>http://regconf.vogu35.ru/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sno</dc:creator>
  <cp:lastModifiedBy>tempuser</cp:lastModifiedBy>
  <cp:revision>148</cp:revision>
  <cp:lastPrinted>2020-02-12T07:41:00Z</cp:lastPrinted>
  <dcterms:created xsi:type="dcterms:W3CDTF">2019-02-15T09:04:00Z</dcterms:created>
  <dcterms:modified xsi:type="dcterms:W3CDTF">2020-02-12T08:01:00Z</dcterms:modified>
</cp:coreProperties>
</file>